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61" w:rsidRPr="00262D44" w:rsidRDefault="00876161" w:rsidP="00876161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D0FEFF" wp14:editId="6BD3246C">
            <wp:simplePos x="0" y="0"/>
            <wp:positionH relativeFrom="column">
              <wp:posOffset>-575310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https://avatars.mds.yandex.net/i?id=c19e306c8d3f9fa9634e4099d62eb765-5469746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19e306c8d3f9fa9634e4099d62eb765-5469746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44">
        <w:rPr>
          <w:rFonts w:ascii="Monotype Corsiva" w:hAnsi="Monotype Corsiva"/>
          <w:b/>
          <w:color w:val="C00000"/>
          <w:sz w:val="32"/>
          <w:szCs w:val="32"/>
        </w:rPr>
        <w:t>ПОЗДРАВЛЯЕМ</w:t>
      </w:r>
    </w:p>
    <w:p w:rsidR="00876161" w:rsidRDefault="00876161" w:rsidP="00876161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proofErr w:type="gramStart"/>
      <w:r w:rsidRPr="00262D44">
        <w:rPr>
          <w:rFonts w:ascii="Monotype Corsiva" w:hAnsi="Monotype Corsiva"/>
          <w:b/>
          <w:color w:val="C00000"/>
          <w:sz w:val="32"/>
          <w:szCs w:val="32"/>
        </w:rPr>
        <w:t>победителей</w:t>
      </w:r>
      <w:proofErr w:type="gramEnd"/>
      <w:r w:rsidRPr="00262D44">
        <w:rPr>
          <w:rFonts w:ascii="Monotype Corsiva" w:hAnsi="Monotype Corsiva"/>
          <w:b/>
          <w:color w:val="C00000"/>
          <w:sz w:val="32"/>
          <w:szCs w:val="32"/>
        </w:rPr>
        <w:t xml:space="preserve"> и призеров </w:t>
      </w:r>
    </w:p>
    <w:p w:rsidR="00876161" w:rsidRPr="00BC7D2E" w:rsidRDefault="00876161" w:rsidP="0087616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proofErr w:type="gramStart"/>
      <w:r>
        <w:rPr>
          <w:rFonts w:ascii="Monotype Corsiva" w:hAnsi="Monotype Corsiva"/>
          <w:b/>
          <w:color w:val="C00000"/>
          <w:sz w:val="32"/>
          <w:szCs w:val="32"/>
        </w:rPr>
        <w:t>районной</w:t>
      </w:r>
      <w:proofErr w:type="gramEnd"/>
      <w:r w:rsidRPr="00BC7D2E">
        <w:rPr>
          <w:rFonts w:ascii="Monotype Corsiva" w:hAnsi="Monotype Corsiva"/>
          <w:b/>
          <w:color w:val="C00000"/>
          <w:sz w:val="32"/>
          <w:szCs w:val="32"/>
        </w:rPr>
        <w:t xml:space="preserve"> конференции научного общества учащихся (НОУ) «Эврика» в 2021-2022 учебном году</w:t>
      </w:r>
    </w:p>
    <w:tbl>
      <w:tblPr>
        <w:tblStyle w:val="a3"/>
        <w:tblW w:w="107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3125"/>
        <w:gridCol w:w="2551"/>
        <w:gridCol w:w="1134"/>
        <w:gridCol w:w="1418"/>
        <w:gridCol w:w="1978"/>
      </w:tblGrid>
      <w:tr w:rsidR="00876161" w:rsidRPr="00876161" w:rsidTr="00876161">
        <w:trPr>
          <w:trHeight w:val="659"/>
        </w:trPr>
        <w:tc>
          <w:tcPr>
            <w:tcW w:w="562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5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978" w:type="dxa"/>
            <w:shd w:val="clear" w:color="auto" w:fill="D9E2F3" w:themeFill="accent5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/>
                <w:sz w:val="24"/>
                <w:szCs w:val="24"/>
              </w:rPr>
              <w:t>ФИО педагога-наставника</w:t>
            </w:r>
          </w:p>
        </w:tc>
      </w:tr>
      <w:tr w:rsidR="00876161" w:rsidRPr="00876161" w:rsidTr="00876161">
        <w:trPr>
          <w:trHeight w:val="659"/>
        </w:trPr>
        <w:tc>
          <w:tcPr>
            <w:tcW w:w="562" w:type="dxa"/>
            <w:shd w:val="clear" w:color="auto" w:fill="auto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Страноведение Великобритании</w:t>
            </w:r>
          </w:p>
        </w:tc>
        <w:tc>
          <w:tcPr>
            <w:tcW w:w="2551" w:type="dxa"/>
            <w:shd w:val="clear" w:color="auto" w:fill="auto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Севастьянова </w:t>
            </w: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78" w:type="dxa"/>
            <w:shd w:val="clear" w:color="auto" w:fill="auto"/>
          </w:tcPr>
          <w:p w:rsidR="00876161" w:rsidRPr="00876161" w:rsidRDefault="00876161" w:rsidP="0045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sz w:val="24"/>
                <w:szCs w:val="24"/>
              </w:rPr>
              <w:t>Комшина</w:t>
            </w:r>
            <w:proofErr w:type="spellEnd"/>
            <w:r w:rsidRPr="00876161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</w:tbl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551"/>
        <w:gridCol w:w="1134"/>
        <w:gridCol w:w="1418"/>
        <w:gridCol w:w="1984"/>
      </w:tblGrid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Антипин Андрей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Москвичева А.Н.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Маркичев Роман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Нормальная физиология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Визгалова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Бирюкова С.В.</w:t>
            </w:r>
          </w:p>
        </w:tc>
      </w:tr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Физиология человека и животных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Кривенкова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Экология и здоровье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Павлов Тимофей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Прикладная математика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Коротяев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Никулина С.И.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Неорганическая химия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Мартьянычева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Сизова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А.Е.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Кузнецов Никита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Экологическая химия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Палов Тимофей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Асютин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Галатонова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Т.Е.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Богов Александр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142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Истоки и актуальные проблемы отечественного и зарубежного </w:t>
            </w: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переводоведения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Соборнова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Крылова М.А., </w:t>
            </w: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Халетова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Е.В..</w:t>
            </w:r>
            <w:proofErr w:type="gramEnd"/>
          </w:p>
        </w:tc>
      </w:tr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Журналистика, реклама и PR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Бурмистрова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Сафронова Е.Н.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Языкознание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Лесик Виктория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Мельникова Н.А.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Квасникова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Крылова М.А.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Табунина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Щербакова Н.В.</w:t>
            </w:r>
          </w:p>
        </w:tc>
      </w:tr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Медицинская биология и генетика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Петрушина Анна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Бирюкова С.В.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Урбоэкология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Мошенцова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Зоология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Крайнова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 Екатерина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</w:t>
            </w:r>
            <w:r w:rsidRPr="0087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Физика (Механика)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Дементьев Леонид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Прохорова Л.М.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Страноведение США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Соловьева Елизавета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Белянкова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876161" w:rsidRPr="00876161" w:rsidTr="00876161">
        <w:trPr>
          <w:trHeight w:val="85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Межкультурная коммуникация и всемирная литература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Садовникова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vMerge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</w:t>
            </w:r>
            <w:r w:rsidRPr="0087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Литературоведение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Доронина Виктория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7616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Мельникова Н.А.</w:t>
            </w:r>
          </w:p>
        </w:tc>
      </w:tr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Физиология человека и животных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Дунаева Елизавета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Бирюкова С.В.</w:t>
            </w:r>
          </w:p>
        </w:tc>
      </w:tr>
      <w:tr w:rsidR="00876161" w:rsidRPr="00876161" w:rsidTr="00876161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Физика (Механика)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Карамышева Мария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Прохорова Л.М.</w:t>
            </w:r>
          </w:p>
        </w:tc>
      </w:tr>
      <w:tr w:rsidR="00876161" w:rsidRPr="00876161" w:rsidTr="00876161">
        <w:trPr>
          <w:trHeight w:val="570"/>
        </w:trPr>
        <w:tc>
          <w:tcPr>
            <w:tcW w:w="567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Международная экономика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Смоголева</w:t>
            </w:r>
            <w:proofErr w:type="spellEnd"/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6161" w:rsidRPr="00876161" w:rsidRDefault="00876161" w:rsidP="0087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161">
              <w:rPr>
                <w:rFonts w:ascii="Times New Roman" w:hAnsi="Times New Roman"/>
                <w:bCs/>
                <w:sz w:val="24"/>
                <w:szCs w:val="24"/>
              </w:rPr>
              <w:t>Терехова Н.В.</w:t>
            </w:r>
          </w:p>
        </w:tc>
      </w:tr>
    </w:tbl>
    <w:p w:rsidR="00876161" w:rsidRDefault="00876161"/>
    <w:p w:rsidR="00876161" w:rsidRPr="00AC11D4" w:rsidRDefault="00876161" w:rsidP="00876161">
      <w:pPr>
        <w:spacing w:after="0" w:line="240" w:lineRule="auto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  <w:r w:rsidRPr="00876161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>27</w:t>
      </w:r>
      <w:r w:rsidRPr="00AC11D4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 xml:space="preserve"> участников – учеников 9-11 </w:t>
      </w:r>
    </w:p>
    <w:p w:rsidR="00876161" w:rsidRPr="00AC11D4" w:rsidRDefault="00876161" w:rsidP="00876161">
      <w:pPr>
        <w:spacing w:after="0" w:line="240" w:lineRule="auto"/>
        <w:ind w:firstLine="567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  <w:r w:rsidRPr="00876161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>Диплом 1 степени – 12</w:t>
      </w:r>
      <w:r w:rsidRPr="00AC11D4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 xml:space="preserve"> учеников</w:t>
      </w:r>
    </w:p>
    <w:p w:rsidR="00876161" w:rsidRPr="00AC11D4" w:rsidRDefault="00876161" w:rsidP="00876161">
      <w:pPr>
        <w:spacing w:after="0" w:line="240" w:lineRule="auto"/>
        <w:ind w:firstLine="567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  <w:r w:rsidRPr="00876161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>Диплом 2 степени – 9</w:t>
      </w:r>
      <w:r w:rsidRPr="00AC11D4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 xml:space="preserve"> учеников</w:t>
      </w:r>
    </w:p>
    <w:p w:rsidR="00876161" w:rsidRDefault="00876161" w:rsidP="00876161">
      <w:pPr>
        <w:spacing w:after="0" w:line="240" w:lineRule="auto"/>
        <w:ind w:firstLine="567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  <w:r w:rsidRPr="00876161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>Диплом 3 степени – 6</w:t>
      </w:r>
      <w:r w:rsidRPr="00AC11D4"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 xml:space="preserve"> учеников</w:t>
      </w:r>
    </w:p>
    <w:p w:rsidR="00876161" w:rsidRDefault="00876161" w:rsidP="00876161">
      <w:pPr>
        <w:spacing w:after="0" w:line="240" w:lineRule="auto"/>
        <w:ind w:firstLine="567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  <w:t xml:space="preserve"> </w:t>
      </w:r>
    </w:p>
    <w:p w:rsidR="00876161" w:rsidRPr="00AC11D4" w:rsidRDefault="00876161" w:rsidP="00876161">
      <w:pPr>
        <w:spacing w:after="0" w:line="240" w:lineRule="auto"/>
        <w:ind w:firstLine="567"/>
        <w:rPr>
          <w:rFonts w:ascii="Monotype Corsiva" w:eastAsia="Times New Roman" w:hAnsi="Monotype Corsiva" w:cs="Arial"/>
          <w:b/>
          <w:color w:val="C00000"/>
          <w:sz w:val="36"/>
          <w:szCs w:val="36"/>
          <w:lang w:eastAsia="ru-RU"/>
        </w:rPr>
      </w:pPr>
    </w:p>
    <w:p w:rsidR="00876161" w:rsidRPr="00876161" w:rsidRDefault="00876161">
      <w:pPr>
        <w:rPr>
          <w:rFonts w:ascii="Monotype Corsiva" w:hAnsi="Monotype Corsiva"/>
          <w:b/>
          <w:color w:val="C00000"/>
          <w:sz w:val="36"/>
          <w:szCs w:val="36"/>
        </w:rPr>
      </w:pPr>
    </w:p>
    <w:sectPr w:rsidR="00876161" w:rsidRPr="00876161" w:rsidSect="008761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61"/>
    <w:rsid w:val="00876161"/>
    <w:rsid w:val="00A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3444-F0E3-4C2C-BE9D-B9F5282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2022-04-28T10:28:00Z</dcterms:created>
  <dcterms:modified xsi:type="dcterms:W3CDTF">2022-04-28T10:40:00Z</dcterms:modified>
</cp:coreProperties>
</file>