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E4" w:rsidRPr="008F23E4" w:rsidRDefault="008F23E4" w:rsidP="003E5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обеспечение  кабинета математики 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C03B1B" w:rsidRDefault="008F23E4" w:rsidP="003E5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Заведующий кабинетом учитель математики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С.И. Никулина</w:t>
      </w:r>
    </w:p>
    <w:p w:rsidR="003E596E" w:rsidRDefault="003E596E" w:rsidP="003E5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0C87FAE" wp14:editId="66D710B9">
            <wp:simplePos x="0" y="0"/>
            <wp:positionH relativeFrom="column">
              <wp:posOffset>3157284</wp:posOffset>
            </wp:positionH>
            <wp:positionV relativeFrom="paragraph">
              <wp:posOffset>126365</wp:posOffset>
            </wp:positionV>
            <wp:extent cx="1092771" cy="1943100"/>
            <wp:effectExtent l="0" t="0" r="0" b="0"/>
            <wp:wrapNone/>
            <wp:docPr id="3" name="Рисунок 3" descr="C:\Users\Svetlana\AppData\Local\Microsoft\Windows\Temporary Internet Files\Content.Word\IMG_20171011_08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tlana\AppData\Local\Microsoft\Windows\Temporary Internet Files\Content.Word\IMG_20171011_0801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771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BD64B1C" wp14:editId="470C5FEA">
            <wp:simplePos x="0" y="0"/>
            <wp:positionH relativeFrom="column">
              <wp:posOffset>1605915</wp:posOffset>
            </wp:positionH>
            <wp:positionV relativeFrom="paragraph">
              <wp:posOffset>126365</wp:posOffset>
            </wp:positionV>
            <wp:extent cx="1092835" cy="1943735"/>
            <wp:effectExtent l="0" t="0" r="0" b="0"/>
            <wp:wrapNone/>
            <wp:docPr id="2" name="Рисунок 2" descr="C:\Users\Svetlana\Desktop\IMG_20171011_08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na\Desktop\IMG_20171011_0802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96E" w:rsidRDefault="003E596E" w:rsidP="008F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96E" w:rsidRDefault="003E596E" w:rsidP="008F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96E" w:rsidRDefault="003E596E" w:rsidP="008F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96E" w:rsidRDefault="003E596E" w:rsidP="008F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96E" w:rsidRDefault="003E596E" w:rsidP="008F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96E" w:rsidRDefault="003E596E" w:rsidP="008F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96E" w:rsidRDefault="003E596E" w:rsidP="008F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96E" w:rsidRDefault="003E596E" w:rsidP="008F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96E" w:rsidRDefault="003E596E" w:rsidP="008F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96E" w:rsidRDefault="003E596E" w:rsidP="008F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96E" w:rsidRDefault="003E596E" w:rsidP="008F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96E" w:rsidRDefault="003E596E" w:rsidP="008F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F7F" w:rsidRPr="00BC160A" w:rsidRDefault="001C0F7F" w:rsidP="001C0F7F">
      <w:pPr>
        <w:rPr>
          <w:rFonts w:ascii="Times New Roman" w:hAnsi="Times New Roman" w:cs="Times New Roman"/>
          <w:b/>
          <w:sz w:val="24"/>
          <w:szCs w:val="24"/>
        </w:rPr>
      </w:pPr>
      <w:r w:rsidRPr="00BC160A">
        <w:rPr>
          <w:rFonts w:ascii="Times New Roman" w:hAnsi="Times New Roman" w:cs="Times New Roman"/>
          <w:b/>
          <w:sz w:val="24"/>
          <w:szCs w:val="24"/>
        </w:rPr>
        <w:t>1.Технические средства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50"/>
        <w:gridCol w:w="2012"/>
        <w:gridCol w:w="710"/>
        <w:gridCol w:w="1548"/>
        <w:gridCol w:w="948"/>
        <w:gridCol w:w="2737"/>
        <w:gridCol w:w="1525"/>
      </w:tblGrid>
      <w:tr w:rsidR="001A700A" w:rsidRPr="00E77F48" w:rsidTr="008F23E4">
        <w:tc>
          <w:tcPr>
            <w:tcW w:w="550" w:type="dxa"/>
          </w:tcPr>
          <w:p w:rsidR="00C03B1B" w:rsidRPr="008F23E4" w:rsidRDefault="00C03B1B" w:rsidP="00C03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B1B" w:rsidRPr="008F23E4" w:rsidRDefault="00C03B1B" w:rsidP="001A7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E4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8F23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F23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012" w:type="dxa"/>
          </w:tcPr>
          <w:p w:rsidR="00C03B1B" w:rsidRPr="008F23E4" w:rsidRDefault="00C03B1B" w:rsidP="00C03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B1B" w:rsidRPr="008F23E4" w:rsidRDefault="00C03B1B" w:rsidP="00C03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ТСО</w:t>
            </w:r>
          </w:p>
        </w:tc>
        <w:tc>
          <w:tcPr>
            <w:tcW w:w="710" w:type="dxa"/>
          </w:tcPr>
          <w:p w:rsidR="00C03B1B" w:rsidRPr="008F23E4" w:rsidRDefault="00C03B1B" w:rsidP="00C03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B1B" w:rsidRPr="008F23E4" w:rsidRDefault="00C03B1B" w:rsidP="00C03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E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48" w:type="dxa"/>
          </w:tcPr>
          <w:p w:rsidR="00C03B1B" w:rsidRPr="008F23E4" w:rsidRDefault="00C03B1B" w:rsidP="00C03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B1B" w:rsidRPr="008F23E4" w:rsidRDefault="00C03B1B" w:rsidP="00C03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E4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948" w:type="dxa"/>
          </w:tcPr>
          <w:p w:rsidR="00C03B1B" w:rsidRPr="008F23E4" w:rsidRDefault="00C03B1B" w:rsidP="00C03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B1B" w:rsidRPr="008F23E4" w:rsidRDefault="00C03B1B" w:rsidP="00C03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E4"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</w:t>
            </w:r>
          </w:p>
        </w:tc>
        <w:tc>
          <w:tcPr>
            <w:tcW w:w="2737" w:type="dxa"/>
          </w:tcPr>
          <w:p w:rsidR="00C03B1B" w:rsidRPr="008F23E4" w:rsidRDefault="00C03B1B" w:rsidP="00C03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E4">
              <w:rPr>
                <w:rFonts w:ascii="Times New Roman" w:hAnsi="Times New Roman" w:cs="Times New Roman"/>
                <w:b/>
                <w:sz w:val="24"/>
                <w:szCs w:val="24"/>
              </w:rPr>
              <w:t>Серийный или заводской номер</w:t>
            </w:r>
          </w:p>
        </w:tc>
        <w:tc>
          <w:tcPr>
            <w:tcW w:w="1525" w:type="dxa"/>
          </w:tcPr>
          <w:p w:rsidR="00C03B1B" w:rsidRPr="008F23E4" w:rsidRDefault="00C03B1B" w:rsidP="00C03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E4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 по школе</w:t>
            </w:r>
          </w:p>
        </w:tc>
      </w:tr>
      <w:tr w:rsidR="001A700A" w:rsidRPr="00E77F48" w:rsidTr="008F23E4">
        <w:tc>
          <w:tcPr>
            <w:tcW w:w="550" w:type="dxa"/>
          </w:tcPr>
          <w:p w:rsidR="00C03B1B" w:rsidRPr="00E77F48" w:rsidRDefault="00C03B1B" w:rsidP="00C0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C03B1B" w:rsidRPr="00E77F48" w:rsidRDefault="004E2118" w:rsidP="008F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18">
              <w:rPr>
                <w:rFonts w:ascii="Times New Roman" w:hAnsi="Times New Roman" w:cs="Times New Roman"/>
                <w:sz w:val="24"/>
                <w:szCs w:val="24"/>
              </w:rPr>
              <w:t>Принтер, копир, сканер</w:t>
            </w:r>
          </w:p>
        </w:tc>
        <w:tc>
          <w:tcPr>
            <w:tcW w:w="710" w:type="dxa"/>
          </w:tcPr>
          <w:p w:rsidR="00C03B1B" w:rsidRPr="00E77F48" w:rsidRDefault="004E2118" w:rsidP="001A70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48" w:type="dxa"/>
          </w:tcPr>
          <w:p w:rsidR="00C03B1B" w:rsidRPr="00E77F48" w:rsidRDefault="004E2118" w:rsidP="001A70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948" w:type="dxa"/>
          </w:tcPr>
          <w:p w:rsidR="00C03B1B" w:rsidRPr="00E77F48" w:rsidRDefault="001A700A" w:rsidP="001A70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37" w:type="dxa"/>
          </w:tcPr>
          <w:p w:rsidR="00C03B1B" w:rsidRPr="00E77F48" w:rsidRDefault="001A700A" w:rsidP="001A70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25" w:type="dxa"/>
          </w:tcPr>
          <w:p w:rsidR="00C03B1B" w:rsidRPr="00E77F48" w:rsidRDefault="001A700A" w:rsidP="001A70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A700A" w:rsidRPr="00E77F48" w:rsidTr="008F23E4">
        <w:tc>
          <w:tcPr>
            <w:tcW w:w="550" w:type="dxa"/>
          </w:tcPr>
          <w:p w:rsidR="00C03B1B" w:rsidRPr="00E77F48" w:rsidRDefault="00C03B1B" w:rsidP="00C0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:rsidR="00C03B1B" w:rsidRPr="00E77F48" w:rsidRDefault="00546622" w:rsidP="008F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22">
              <w:rPr>
                <w:rFonts w:ascii="Times New Roman" w:hAnsi="Times New Roman" w:cs="Times New Roman"/>
                <w:sz w:val="24"/>
                <w:szCs w:val="24"/>
              </w:rPr>
              <w:t>Моноблок iRU (системный блок и монитор выполнены в едином корпусе)</w:t>
            </w:r>
          </w:p>
        </w:tc>
        <w:tc>
          <w:tcPr>
            <w:tcW w:w="710" w:type="dxa"/>
          </w:tcPr>
          <w:p w:rsidR="00C03B1B" w:rsidRPr="00E77F48" w:rsidRDefault="001A700A" w:rsidP="001A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C03B1B" w:rsidRPr="00E77F48" w:rsidRDefault="001A700A" w:rsidP="001A70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IRU</w:t>
            </w:r>
          </w:p>
        </w:tc>
        <w:tc>
          <w:tcPr>
            <w:tcW w:w="948" w:type="dxa"/>
          </w:tcPr>
          <w:p w:rsidR="00C03B1B" w:rsidRPr="00E77F48" w:rsidRDefault="001A700A" w:rsidP="001A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4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737" w:type="dxa"/>
          </w:tcPr>
          <w:p w:rsidR="00C03B1B" w:rsidRPr="00E77F48" w:rsidRDefault="001A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ZE221GMIM713040221</w:t>
            </w:r>
          </w:p>
        </w:tc>
        <w:tc>
          <w:tcPr>
            <w:tcW w:w="1525" w:type="dxa"/>
          </w:tcPr>
          <w:p w:rsidR="00C03B1B" w:rsidRPr="00E77F48" w:rsidRDefault="001A700A" w:rsidP="001A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0000001748</w:t>
            </w:r>
          </w:p>
        </w:tc>
      </w:tr>
      <w:tr w:rsidR="001A700A" w:rsidRPr="00E77F48" w:rsidTr="008F23E4">
        <w:tc>
          <w:tcPr>
            <w:tcW w:w="550" w:type="dxa"/>
          </w:tcPr>
          <w:p w:rsidR="00C03B1B" w:rsidRPr="00E77F48" w:rsidRDefault="00C03B1B" w:rsidP="00C0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2" w:type="dxa"/>
          </w:tcPr>
          <w:p w:rsidR="00C03B1B" w:rsidRPr="00E77F48" w:rsidRDefault="00155EC1" w:rsidP="008F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C1">
              <w:rPr>
                <w:rFonts w:ascii="Times New Roman" w:hAnsi="Times New Roman" w:cs="Times New Roman"/>
                <w:sz w:val="24"/>
                <w:szCs w:val="24"/>
              </w:rPr>
              <w:t>Проектор ВenQ MP620С DLP</w:t>
            </w:r>
          </w:p>
        </w:tc>
        <w:tc>
          <w:tcPr>
            <w:tcW w:w="710" w:type="dxa"/>
          </w:tcPr>
          <w:p w:rsidR="00C03B1B" w:rsidRPr="00E77F48" w:rsidRDefault="001A700A" w:rsidP="001A70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48" w:type="dxa"/>
          </w:tcPr>
          <w:p w:rsidR="00C03B1B" w:rsidRPr="00E77F48" w:rsidRDefault="001A700A" w:rsidP="001A70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</w:tc>
        <w:tc>
          <w:tcPr>
            <w:tcW w:w="948" w:type="dxa"/>
          </w:tcPr>
          <w:p w:rsidR="00C03B1B" w:rsidRPr="00E77F48" w:rsidRDefault="00E71C2B" w:rsidP="001A70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2737" w:type="dxa"/>
          </w:tcPr>
          <w:p w:rsidR="00C03B1B" w:rsidRPr="00E77F48" w:rsidRDefault="00E71C2B" w:rsidP="00E71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PDH1C00789001</w:t>
            </w:r>
          </w:p>
        </w:tc>
        <w:tc>
          <w:tcPr>
            <w:tcW w:w="1525" w:type="dxa"/>
          </w:tcPr>
          <w:p w:rsidR="00C03B1B" w:rsidRPr="00E77F48" w:rsidRDefault="00C03B1B" w:rsidP="00E71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700A" w:rsidRPr="00E77F48" w:rsidTr="008F23E4">
        <w:tc>
          <w:tcPr>
            <w:tcW w:w="550" w:type="dxa"/>
          </w:tcPr>
          <w:p w:rsidR="00C03B1B" w:rsidRPr="00E77F48" w:rsidRDefault="00C03B1B" w:rsidP="00C0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:rsidR="00C03B1B" w:rsidRPr="00E77F48" w:rsidRDefault="001A700A" w:rsidP="008F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48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710" w:type="dxa"/>
          </w:tcPr>
          <w:p w:rsidR="00C03B1B" w:rsidRPr="00E77F48" w:rsidRDefault="00E71C2B" w:rsidP="001A70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48" w:type="dxa"/>
          </w:tcPr>
          <w:p w:rsidR="00C03B1B" w:rsidRPr="00E77F48" w:rsidRDefault="00E71C2B" w:rsidP="008F2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="008F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LEXMARK</w:t>
            </w:r>
          </w:p>
        </w:tc>
        <w:tc>
          <w:tcPr>
            <w:tcW w:w="948" w:type="dxa"/>
          </w:tcPr>
          <w:p w:rsidR="00C03B1B" w:rsidRPr="00E77F48" w:rsidRDefault="00E71C2B" w:rsidP="00E71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  <w:p w:rsidR="00E71C2B" w:rsidRPr="00E77F48" w:rsidRDefault="00E71C2B" w:rsidP="00E71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2737" w:type="dxa"/>
          </w:tcPr>
          <w:p w:rsidR="00C03B1B" w:rsidRPr="00E77F48" w:rsidRDefault="00E71C2B" w:rsidP="00E71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CNJ8G7968H</w:t>
            </w:r>
          </w:p>
          <w:p w:rsidR="00E71C2B" w:rsidRPr="00E77F48" w:rsidRDefault="00E71C2B" w:rsidP="00E7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4447021700V2L</w:t>
            </w:r>
          </w:p>
        </w:tc>
        <w:tc>
          <w:tcPr>
            <w:tcW w:w="1525" w:type="dxa"/>
          </w:tcPr>
          <w:p w:rsidR="00C03B1B" w:rsidRPr="00E77F48" w:rsidRDefault="00C03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0A" w:rsidRPr="00E77F48" w:rsidTr="008F23E4">
        <w:tc>
          <w:tcPr>
            <w:tcW w:w="550" w:type="dxa"/>
          </w:tcPr>
          <w:p w:rsidR="00C03B1B" w:rsidRPr="00E77F48" w:rsidRDefault="00C03B1B" w:rsidP="00C0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2" w:type="dxa"/>
          </w:tcPr>
          <w:p w:rsidR="00C03B1B" w:rsidRPr="00E77F48" w:rsidRDefault="001A700A" w:rsidP="008F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48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710" w:type="dxa"/>
          </w:tcPr>
          <w:p w:rsidR="00C03B1B" w:rsidRPr="00E77F48" w:rsidRDefault="00E71C2B" w:rsidP="001A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C03B1B" w:rsidRPr="00E77F48" w:rsidRDefault="00E71C2B" w:rsidP="00E71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</w:p>
        </w:tc>
        <w:tc>
          <w:tcPr>
            <w:tcW w:w="948" w:type="dxa"/>
          </w:tcPr>
          <w:p w:rsidR="00C03B1B" w:rsidRPr="00E77F48" w:rsidRDefault="00C03B1B" w:rsidP="00E71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7" w:type="dxa"/>
          </w:tcPr>
          <w:p w:rsidR="00C03B1B" w:rsidRPr="00E77F48" w:rsidRDefault="00E71C2B" w:rsidP="00E71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ZF253C002114</w:t>
            </w:r>
          </w:p>
        </w:tc>
        <w:tc>
          <w:tcPr>
            <w:tcW w:w="1525" w:type="dxa"/>
          </w:tcPr>
          <w:p w:rsidR="00C03B1B" w:rsidRPr="00E77F48" w:rsidRDefault="00C03B1B" w:rsidP="00E7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0A" w:rsidRPr="00E77F48" w:rsidTr="008F23E4">
        <w:tc>
          <w:tcPr>
            <w:tcW w:w="550" w:type="dxa"/>
          </w:tcPr>
          <w:p w:rsidR="00C03B1B" w:rsidRPr="00E77F48" w:rsidRDefault="00C03B1B" w:rsidP="00C0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2" w:type="dxa"/>
          </w:tcPr>
          <w:p w:rsidR="00C03B1B" w:rsidRPr="00E77F48" w:rsidRDefault="00155EC1" w:rsidP="008F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C1">
              <w:rPr>
                <w:rFonts w:ascii="Times New Roman" w:hAnsi="Times New Roman" w:cs="Times New Roman"/>
                <w:sz w:val="24"/>
                <w:szCs w:val="24"/>
              </w:rPr>
              <w:t>Магнитофон Philips</w:t>
            </w:r>
          </w:p>
        </w:tc>
        <w:tc>
          <w:tcPr>
            <w:tcW w:w="710" w:type="dxa"/>
          </w:tcPr>
          <w:p w:rsidR="00C03B1B" w:rsidRPr="00E77F48" w:rsidRDefault="00E71C2B" w:rsidP="001A70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48" w:type="dxa"/>
          </w:tcPr>
          <w:p w:rsidR="00C03B1B" w:rsidRPr="00E77F48" w:rsidRDefault="001C0F7F" w:rsidP="00E71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</w:p>
        </w:tc>
        <w:tc>
          <w:tcPr>
            <w:tcW w:w="948" w:type="dxa"/>
          </w:tcPr>
          <w:p w:rsidR="00C03B1B" w:rsidRPr="00E77F48" w:rsidRDefault="001C0F7F" w:rsidP="001C0F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2002</w:t>
            </w:r>
          </w:p>
        </w:tc>
        <w:tc>
          <w:tcPr>
            <w:tcW w:w="2737" w:type="dxa"/>
          </w:tcPr>
          <w:p w:rsidR="00C03B1B" w:rsidRPr="00E77F48" w:rsidRDefault="001C0F7F" w:rsidP="001C0F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KT000250030576</w:t>
            </w:r>
          </w:p>
        </w:tc>
        <w:tc>
          <w:tcPr>
            <w:tcW w:w="1525" w:type="dxa"/>
          </w:tcPr>
          <w:p w:rsidR="00C03B1B" w:rsidRPr="00E77F48" w:rsidRDefault="001C0F7F" w:rsidP="001C0F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0000001087</w:t>
            </w:r>
          </w:p>
        </w:tc>
      </w:tr>
      <w:tr w:rsidR="001A700A" w:rsidRPr="00E77F48" w:rsidTr="008F23E4">
        <w:tc>
          <w:tcPr>
            <w:tcW w:w="550" w:type="dxa"/>
          </w:tcPr>
          <w:p w:rsidR="00C03B1B" w:rsidRPr="00E77F48" w:rsidRDefault="00C03B1B" w:rsidP="00C0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2" w:type="dxa"/>
          </w:tcPr>
          <w:p w:rsidR="00C03B1B" w:rsidRPr="00E77F48" w:rsidRDefault="001C0F7F" w:rsidP="008F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48">
              <w:rPr>
                <w:rFonts w:ascii="Times New Roman" w:hAnsi="Times New Roman" w:cs="Times New Roman"/>
                <w:sz w:val="24"/>
                <w:szCs w:val="24"/>
              </w:rPr>
              <w:t>Переносной экран</w:t>
            </w:r>
          </w:p>
        </w:tc>
        <w:tc>
          <w:tcPr>
            <w:tcW w:w="710" w:type="dxa"/>
          </w:tcPr>
          <w:p w:rsidR="00C03B1B" w:rsidRPr="00E77F48" w:rsidRDefault="001C0F7F" w:rsidP="001A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C03B1B" w:rsidRPr="00E77F48" w:rsidRDefault="001C0F7F" w:rsidP="001C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</w:tcPr>
          <w:p w:rsidR="00C03B1B" w:rsidRPr="00E77F48" w:rsidRDefault="001C0F7F" w:rsidP="001C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7" w:type="dxa"/>
          </w:tcPr>
          <w:p w:rsidR="00C03B1B" w:rsidRPr="00E77F48" w:rsidRDefault="001C0F7F" w:rsidP="001C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C03B1B" w:rsidRPr="00E77F48" w:rsidRDefault="001C0F7F" w:rsidP="001C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00A" w:rsidRPr="00E77F48" w:rsidTr="008F23E4">
        <w:tc>
          <w:tcPr>
            <w:tcW w:w="550" w:type="dxa"/>
          </w:tcPr>
          <w:p w:rsidR="00C03B1B" w:rsidRPr="00E77F48" w:rsidRDefault="00C03B1B" w:rsidP="00C0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2" w:type="dxa"/>
          </w:tcPr>
          <w:p w:rsidR="00C03B1B" w:rsidRPr="00E77F48" w:rsidRDefault="001A700A" w:rsidP="008F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48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710" w:type="dxa"/>
          </w:tcPr>
          <w:p w:rsidR="00C03B1B" w:rsidRPr="00E77F48" w:rsidRDefault="001C0F7F" w:rsidP="001C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C03B1B" w:rsidRPr="00E77F48" w:rsidRDefault="001C0F7F" w:rsidP="001C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</w:tcPr>
          <w:p w:rsidR="00C03B1B" w:rsidRPr="00E77F48" w:rsidRDefault="001C0F7F" w:rsidP="001C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737" w:type="dxa"/>
          </w:tcPr>
          <w:p w:rsidR="00C03B1B" w:rsidRPr="00E77F48" w:rsidRDefault="001C0F7F" w:rsidP="001C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C03B1B" w:rsidRPr="00E77F48" w:rsidRDefault="001C0F7F" w:rsidP="001C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2118" w:rsidRPr="00E77F48" w:rsidTr="008F23E4">
        <w:tc>
          <w:tcPr>
            <w:tcW w:w="550" w:type="dxa"/>
          </w:tcPr>
          <w:p w:rsidR="004E2118" w:rsidRPr="004E2118" w:rsidRDefault="004E2118" w:rsidP="00C03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12" w:type="dxa"/>
          </w:tcPr>
          <w:p w:rsidR="004E2118" w:rsidRPr="00E77F48" w:rsidRDefault="004E2118" w:rsidP="008F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18">
              <w:rPr>
                <w:rFonts w:ascii="Times New Roman" w:hAnsi="Times New Roman" w:cs="Times New Roman"/>
                <w:sz w:val="24"/>
                <w:szCs w:val="24"/>
              </w:rPr>
              <w:t>Доска интерактивная IQ  Board DVT TQ060</w:t>
            </w:r>
          </w:p>
        </w:tc>
        <w:tc>
          <w:tcPr>
            <w:tcW w:w="710" w:type="dxa"/>
          </w:tcPr>
          <w:p w:rsidR="004E2118" w:rsidRPr="004E2118" w:rsidRDefault="004E2118" w:rsidP="001C0F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48" w:type="dxa"/>
          </w:tcPr>
          <w:p w:rsidR="004E2118" w:rsidRPr="00E77F48" w:rsidRDefault="004E2118" w:rsidP="001C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4E2118" w:rsidRPr="00E77F48" w:rsidRDefault="004E2118" w:rsidP="001C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4E2118" w:rsidRPr="00E77F48" w:rsidRDefault="004E2118" w:rsidP="001C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E2118" w:rsidRPr="00E77F48" w:rsidRDefault="004E2118" w:rsidP="001C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8" w:rsidRPr="00E77F48" w:rsidTr="008F23E4">
        <w:tc>
          <w:tcPr>
            <w:tcW w:w="550" w:type="dxa"/>
          </w:tcPr>
          <w:p w:rsidR="004E2118" w:rsidRDefault="004E2118" w:rsidP="00C03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12" w:type="dxa"/>
          </w:tcPr>
          <w:p w:rsidR="004E2118" w:rsidRPr="004E2118" w:rsidRDefault="004E2118" w:rsidP="008F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18">
              <w:rPr>
                <w:rFonts w:ascii="Times New Roman" w:hAnsi="Times New Roman" w:cs="Times New Roman"/>
                <w:sz w:val="24"/>
                <w:szCs w:val="24"/>
              </w:rPr>
              <w:t>Музыкальный центр "Самсунг"</w:t>
            </w:r>
          </w:p>
        </w:tc>
        <w:tc>
          <w:tcPr>
            <w:tcW w:w="710" w:type="dxa"/>
          </w:tcPr>
          <w:p w:rsidR="004E2118" w:rsidRDefault="004E2118" w:rsidP="001C0F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48" w:type="dxa"/>
          </w:tcPr>
          <w:p w:rsidR="004E2118" w:rsidRPr="004E2118" w:rsidRDefault="004E2118" w:rsidP="001C0F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bookmarkStart w:id="0" w:name="_GoBack"/>
            <w:bookmarkEnd w:id="0"/>
          </w:p>
        </w:tc>
        <w:tc>
          <w:tcPr>
            <w:tcW w:w="948" w:type="dxa"/>
          </w:tcPr>
          <w:p w:rsidR="004E2118" w:rsidRPr="00E77F48" w:rsidRDefault="004E2118" w:rsidP="001C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4E2118" w:rsidRPr="00E77F48" w:rsidRDefault="004E2118" w:rsidP="001C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E2118" w:rsidRPr="00E77F48" w:rsidRDefault="004E2118" w:rsidP="001C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48D" w:rsidRPr="00E77F48" w:rsidRDefault="000F548D" w:rsidP="001C0F7F">
      <w:pPr>
        <w:rPr>
          <w:rFonts w:ascii="Times New Roman" w:hAnsi="Times New Roman" w:cs="Times New Roman"/>
          <w:sz w:val="24"/>
          <w:szCs w:val="24"/>
        </w:rPr>
      </w:pPr>
    </w:p>
    <w:p w:rsidR="001C0F7F" w:rsidRPr="00BC160A" w:rsidRDefault="001C0F7F" w:rsidP="001C0F7F">
      <w:pPr>
        <w:rPr>
          <w:rFonts w:ascii="Times New Roman" w:hAnsi="Times New Roman" w:cs="Times New Roman"/>
          <w:b/>
          <w:sz w:val="24"/>
          <w:szCs w:val="24"/>
        </w:rPr>
      </w:pPr>
      <w:r w:rsidRPr="00BC160A">
        <w:rPr>
          <w:rFonts w:ascii="Times New Roman" w:hAnsi="Times New Roman" w:cs="Times New Roman"/>
          <w:b/>
          <w:sz w:val="24"/>
          <w:szCs w:val="24"/>
        </w:rPr>
        <w:t>2.Наглядные средства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6010"/>
        <w:gridCol w:w="3010"/>
      </w:tblGrid>
      <w:tr w:rsidR="00E77F48" w:rsidRPr="00E77F48" w:rsidTr="008F23E4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48" w:rsidRPr="00E77F48" w:rsidRDefault="00E77F48" w:rsidP="00E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48" w:rsidRPr="00E77F48" w:rsidRDefault="00E77F48" w:rsidP="00E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48" w:rsidRPr="00E77F48" w:rsidRDefault="00E77F48" w:rsidP="00E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E77F48" w:rsidRPr="00E77F48" w:rsidTr="008F23E4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Итоговые уроки  9 кл.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48" w:rsidRPr="00E77F48" w:rsidRDefault="00E77F48" w:rsidP="00E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E77F48" w:rsidRPr="00E77F48" w:rsidTr="008F23E4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Алгебра. Математические диктанты -9 кл.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48" w:rsidRPr="00E77F48" w:rsidRDefault="00E77F48" w:rsidP="00E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E77F48" w:rsidRPr="00E77F48" w:rsidTr="008F23E4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аттестация  выпускников 9 кл.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48" w:rsidRPr="00E77F48" w:rsidRDefault="00E77F48" w:rsidP="00E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и 2008</w:t>
            </w:r>
          </w:p>
        </w:tc>
      </w:tr>
      <w:tr w:rsidR="00E77F48" w:rsidRPr="00E77F48" w:rsidTr="008F23E4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для промежуточной аттестации. 10-11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48" w:rsidRPr="00E77F48" w:rsidRDefault="00E77F48" w:rsidP="00E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E77F48" w:rsidRPr="00E77F48" w:rsidTr="008F23E4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Алгебра. Разноуровневые контрольные тесты. 9 кл.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48" w:rsidRPr="00E77F48" w:rsidRDefault="00E77F48" w:rsidP="00E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E77F48" w:rsidRPr="00E77F48" w:rsidTr="008F23E4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Поурочные разработки по математике. 11 кл.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48" w:rsidRPr="00E77F48" w:rsidRDefault="00E77F48" w:rsidP="00E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E77F48" w:rsidRPr="00E77F48" w:rsidTr="008F23E4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Поурочные разработки по математике. 10 кл.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48" w:rsidRPr="00E77F48" w:rsidRDefault="00E77F48" w:rsidP="00E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E77F48" w:rsidRPr="00E77F48" w:rsidTr="008F23E4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Поурочные разработки по алгебре. 7 кл.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48" w:rsidRPr="00E77F48" w:rsidRDefault="00E77F48" w:rsidP="00E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E77F48" w:rsidRPr="00E77F48" w:rsidTr="008F23E4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Поурочные разработки по алгебре10-кл.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48" w:rsidRPr="00E77F48" w:rsidRDefault="00E77F48" w:rsidP="00E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E77F48" w:rsidRPr="00E77F48" w:rsidTr="008F23E4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Поурочные разработки по алгебре. 11 кл.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48" w:rsidRPr="00E77F48" w:rsidRDefault="00E77F48" w:rsidP="00E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E77F48" w:rsidRPr="00E77F48" w:rsidTr="008F23E4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 планы по геометрии 10кл. Диф.подход.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48" w:rsidRPr="00E77F48" w:rsidRDefault="00E77F48" w:rsidP="00E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E77F48" w:rsidRPr="00E77F48" w:rsidTr="008F23E4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 планы по геометрии 11кл. Диф.подход.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48" w:rsidRPr="00E77F48" w:rsidRDefault="00E77F48" w:rsidP="00E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E77F48" w:rsidRPr="00E77F48" w:rsidTr="008F23E4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 планы по геометрии 9кл. Диф.подход.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48" w:rsidRPr="00E77F48" w:rsidRDefault="00E77F48" w:rsidP="00E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E77F48" w:rsidRPr="00E77F48" w:rsidTr="008F23E4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геометрии. 7-9 кл.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48" w:rsidRPr="00E77F48" w:rsidRDefault="00E77F48" w:rsidP="00E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E77F48" w:rsidRPr="00E77F48" w:rsidTr="008F23E4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«Уроки алгебры»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48" w:rsidRPr="00E77F48" w:rsidRDefault="00E77F48" w:rsidP="00E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E77F48" w:rsidRPr="00E77F48" w:rsidTr="008F23E4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 Алгебра. 10 кл.</w:t>
            </w:r>
            <w:r w:rsidRPr="00E77F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А.Г. Мордкович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48" w:rsidRPr="00E77F48" w:rsidRDefault="00E77F48" w:rsidP="00E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E77F48" w:rsidRPr="00E77F48" w:rsidTr="008F23E4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Учебник. Алгебра. 11 кл.</w:t>
            </w: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 Мордкович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48" w:rsidRPr="00E77F48" w:rsidRDefault="00E77F48" w:rsidP="00E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E77F48" w:rsidRPr="00E77F48" w:rsidTr="008F23E4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Задачники. Алгебра. 10-11кл.</w:t>
            </w: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 Мордкович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48" w:rsidRPr="00E77F48" w:rsidRDefault="00E77F48" w:rsidP="00E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E77F48" w:rsidRPr="00E77F48" w:rsidTr="008F23E4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Геометрия 7-</w:t>
            </w:r>
            <w:smartTag w:uri="urn:schemas-microsoft-com:office:smarttags" w:element="metricconverter">
              <w:smartTagPr>
                <w:attr w:name="ProductID" w:val="9, Л"/>
              </w:smartTagPr>
              <w:r w:rsidRPr="00E77F4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9, Л</w:t>
              </w:r>
            </w:smartTag>
            <w:r w:rsidRPr="00E77F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.С. Атанасян.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48" w:rsidRPr="00E77F48" w:rsidRDefault="00E77F48" w:rsidP="00E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E77F48" w:rsidRPr="00E77F48" w:rsidTr="008F23E4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математики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48" w:rsidRPr="00E77F48" w:rsidRDefault="00E77F48" w:rsidP="00E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E77F48" w:rsidRPr="00E77F48" w:rsidTr="008F23E4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 для общеобразовательных учреждений. Алгебра 10-11 классы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48" w:rsidRPr="00E77F48" w:rsidRDefault="00E77F48" w:rsidP="00E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E77F48" w:rsidRPr="00E77F48" w:rsidTr="008F23E4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Программы общеобразовательных учреждений.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48" w:rsidRPr="00E77F48" w:rsidRDefault="00E77F48" w:rsidP="00E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E77F48" w:rsidRPr="00E77F48" w:rsidTr="008F23E4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 компонент государственного стандарта общего образования по математике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48" w:rsidRPr="00E77F48" w:rsidRDefault="00E77F48" w:rsidP="00E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E77F48" w:rsidRPr="00E77F48" w:rsidTr="008F23E4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смекалка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48" w:rsidRPr="00E77F48" w:rsidRDefault="00E77F48" w:rsidP="00E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E77F48" w:rsidRPr="00E77F48" w:rsidTr="008F23E4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математики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48" w:rsidRPr="00E77F48" w:rsidRDefault="00E77F48" w:rsidP="00E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E77F48" w:rsidRPr="00E77F48" w:rsidTr="008F23E4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олимпиады 10-11 кл.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48" w:rsidRPr="00E77F48" w:rsidRDefault="00E77F48" w:rsidP="00E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E77F48" w:rsidRPr="00E77F48" w:rsidTr="008F23E4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олимпиады школьников 9 кл.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48" w:rsidRPr="00E77F48" w:rsidRDefault="00E77F48" w:rsidP="00E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</w:tr>
      <w:tr w:rsidR="00E77F48" w:rsidRPr="00E77F48" w:rsidTr="008F23E4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задачи «Кенгуру».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48" w:rsidRPr="00E77F48" w:rsidRDefault="00E77F48" w:rsidP="00E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E77F48" w:rsidRPr="00E77F48" w:rsidTr="008F23E4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научиться решать задачи.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48" w:rsidRPr="00E77F48" w:rsidRDefault="00E77F48" w:rsidP="00E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</w:tr>
      <w:tr w:rsidR="00E77F48" w:rsidRPr="00E77F48" w:rsidTr="008F23E4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задач математических олимпиад.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48" w:rsidRPr="00E77F48" w:rsidRDefault="00E77F48" w:rsidP="00E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</w:tr>
      <w:tr w:rsidR="00E77F48" w:rsidRPr="00E77F48" w:rsidTr="008F23E4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логические задачи.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48" w:rsidRPr="00E77F48" w:rsidRDefault="00E77F48" w:rsidP="00E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E77F48" w:rsidRPr="00E77F48" w:rsidTr="008F23E4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школьника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48" w:rsidRPr="00E77F48" w:rsidRDefault="00E77F48" w:rsidP="00E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E77F48" w:rsidRPr="00E77F48" w:rsidTr="008F23E4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по элементарной математике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48" w:rsidRPr="00E77F48" w:rsidRDefault="00E77F48" w:rsidP="00E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</w:tbl>
    <w:p w:rsidR="00E77F48" w:rsidRPr="00E77F48" w:rsidRDefault="00E77F48" w:rsidP="00E77F48">
      <w:pPr>
        <w:keepNext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F48" w:rsidRPr="00E77F48" w:rsidRDefault="00BC160A" w:rsidP="00E77F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E77F48" w:rsidRPr="00E77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Периодика</w:t>
      </w:r>
    </w:p>
    <w:p w:rsidR="00E77F48" w:rsidRPr="00E77F48" w:rsidRDefault="00E77F48" w:rsidP="00E77F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69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6096"/>
      </w:tblGrid>
      <w:tr w:rsidR="00E77F48" w:rsidRPr="00E77F48" w:rsidTr="008F23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48" w:rsidRPr="00E77F48" w:rsidRDefault="00E77F48" w:rsidP="00E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48" w:rsidRPr="00E77F48" w:rsidRDefault="00E77F48" w:rsidP="00E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77F48" w:rsidRPr="00E77F48" w:rsidTr="008F23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 «Математика в школе»</w:t>
            </w:r>
          </w:p>
        </w:tc>
      </w:tr>
      <w:tr w:rsidR="00E77F48" w:rsidRPr="00E77F48" w:rsidTr="008F23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«Открытый урок»</w:t>
            </w:r>
          </w:p>
        </w:tc>
      </w:tr>
    </w:tbl>
    <w:p w:rsidR="00E77F48" w:rsidRPr="00E77F48" w:rsidRDefault="00E77F48" w:rsidP="00E77F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77F48" w:rsidRPr="00E77F48" w:rsidRDefault="00BC160A" w:rsidP="00E77F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E77F48" w:rsidRPr="00E77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Дидактический  и раздаточный материал</w:t>
      </w:r>
    </w:p>
    <w:p w:rsidR="00E77F48" w:rsidRPr="00E77F48" w:rsidRDefault="00E77F48" w:rsidP="00E77F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8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6564"/>
      </w:tblGrid>
      <w:tr w:rsidR="00E77F48" w:rsidRPr="00E77F48" w:rsidTr="008F23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48" w:rsidRPr="00E77F48" w:rsidRDefault="00E77F48" w:rsidP="00E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48" w:rsidRPr="00E77F48" w:rsidRDefault="00E77F48" w:rsidP="00E7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</w:t>
            </w:r>
          </w:p>
        </w:tc>
      </w:tr>
      <w:tr w:rsidR="00E77F48" w:rsidRPr="00E77F48" w:rsidTr="008F23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 проверочные работы по алгебре 10-11 кл</w:t>
            </w:r>
          </w:p>
        </w:tc>
      </w:tr>
      <w:tr w:rsidR="00E77F48" w:rsidRPr="00E77F48" w:rsidTr="008F23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и проверочные работы по алгебре 10-11 кл.</w:t>
            </w:r>
          </w:p>
        </w:tc>
      </w:tr>
      <w:tr w:rsidR="00E77F48" w:rsidRPr="00E77F48" w:rsidTr="008F23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и проверочные работы по геометрии 10-11 кл.</w:t>
            </w:r>
          </w:p>
        </w:tc>
      </w:tr>
      <w:tr w:rsidR="00E77F48" w:rsidRPr="00E77F48" w:rsidTr="008F23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по алгебре 10 кл.</w:t>
            </w:r>
          </w:p>
        </w:tc>
      </w:tr>
      <w:tr w:rsidR="00E77F48" w:rsidRPr="00E77F48" w:rsidTr="008F23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по алгебре  9 кл.</w:t>
            </w:r>
          </w:p>
        </w:tc>
      </w:tr>
      <w:tr w:rsidR="00E77F48" w:rsidRPr="00E77F48" w:rsidTr="008F23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по геометрии9 кл.</w:t>
            </w:r>
          </w:p>
        </w:tc>
      </w:tr>
      <w:tr w:rsidR="00E77F48" w:rsidRPr="00E77F48" w:rsidTr="008F23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по алгебре 8 кл.</w:t>
            </w:r>
          </w:p>
        </w:tc>
      </w:tr>
      <w:tr w:rsidR="00E77F48" w:rsidRPr="00E77F48" w:rsidTr="008F23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по алгебре 9 кл.</w:t>
            </w:r>
          </w:p>
        </w:tc>
      </w:tr>
      <w:tr w:rsidR="00E77F48" w:rsidRPr="00E77F48" w:rsidTr="008F23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по геометрии 10 кл.</w:t>
            </w:r>
          </w:p>
        </w:tc>
      </w:tr>
      <w:tr w:rsidR="00E77F48" w:rsidRPr="00E77F48" w:rsidTr="008F23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по геометрии 11 кл.</w:t>
            </w:r>
          </w:p>
        </w:tc>
      </w:tr>
      <w:tr w:rsidR="00E77F48" w:rsidRPr="00E77F48" w:rsidTr="008F23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по геометрии 9 кл.</w:t>
            </w:r>
          </w:p>
        </w:tc>
      </w:tr>
      <w:tr w:rsidR="00E77F48" w:rsidRPr="00E77F48" w:rsidTr="008F23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Тесты по математике 10-11 кл.</w:t>
            </w:r>
          </w:p>
        </w:tc>
      </w:tr>
      <w:tr w:rsidR="00E77F48" w:rsidRPr="00E77F48" w:rsidTr="008F23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Тесты по алгебре 10 класс</w:t>
            </w:r>
          </w:p>
        </w:tc>
      </w:tr>
      <w:tr w:rsidR="00E77F48" w:rsidRPr="00E77F48" w:rsidTr="008F23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Тесты по  математике 9 кл.</w:t>
            </w:r>
          </w:p>
        </w:tc>
      </w:tr>
      <w:tr w:rsidR="00E77F48" w:rsidRPr="00E77F48" w:rsidTr="008F23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Тесты  по геометрии 7-9 кл.</w:t>
            </w:r>
          </w:p>
        </w:tc>
      </w:tr>
      <w:tr w:rsidR="00E77F48" w:rsidRPr="00E77F48" w:rsidTr="008F23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Алгебра. Математические диктанты 10-11 кл.</w:t>
            </w:r>
          </w:p>
        </w:tc>
      </w:tr>
      <w:tr w:rsidR="00E77F48" w:rsidRPr="00E77F48" w:rsidTr="008F23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Алгебра. Разноуровневые контрольные тесты. 10 кл.</w:t>
            </w:r>
          </w:p>
        </w:tc>
      </w:tr>
      <w:tr w:rsidR="00E77F48" w:rsidRPr="00E77F48" w:rsidTr="008F23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по теме «Линейные уравнения»</w:t>
            </w:r>
          </w:p>
        </w:tc>
      </w:tr>
      <w:tr w:rsidR="00E77F48" w:rsidRPr="00E77F48" w:rsidTr="008F23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тренажер 10 кл.</w:t>
            </w:r>
          </w:p>
        </w:tc>
      </w:tr>
      <w:tr w:rsidR="00E77F48" w:rsidRPr="00E77F48" w:rsidTr="008F23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тренажер 11 кл.</w:t>
            </w:r>
          </w:p>
        </w:tc>
      </w:tr>
    </w:tbl>
    <w:p w:rsidR="00E77F48" w:rsidRPr="00BC160A" w:rsidRDefault="00BC160A" w:rsidP="00E77F4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5. </w:t>
      </w:r>
      <w:r w:rsidR="00E77F48" w:rsidRPr="00BC160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Методические пособия с электронным приложением</w:t>
      </w:r>
    </w:p>
    <w:tbl>
      <w:tblPr>
        <w:tblW w:w="78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6564"/>
      </w:tblGrid>
      <w:tr w:rsidR="00E77F48" w:rsidRPr="00E77F48" w:rsidTr="008F23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48" w:rsidRPr="00E77F48" w:rsidRDefault="00E77F48" w:rsidP="0061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48" w:rsidRPr="00E77F48" w:rsidRDefault="00E77F48" w:rsidP="0061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</w:t>
            </w:r>
          </w:p>
        </w:tc>
      </w:tr>
      <w:tr w:rsidR="00E77F48" w:rsidRPr="00E77F48" w:rsidTr="008F23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E77F48" w:rsidP="0061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геометрия. Комбинации геометрических тел.</w:t>
            </w:r>
          </w:p>
        </w:tc>
      </w:tr>
      <w:tr w:rsidR="00E77F48" w:rsidRPr="00E77F48" w:rsidTr="008F23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BC160A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BC160A" w:rsidP="0061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математики 5-10 классы.</w:t>
            </w:r>
          </w:p>
        </w:tc>
      </w:tr>
      <w:tr w:rsidR="00E77F48" w:rsidRPr="00E77F48" w:rsidTr="008F23E4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BC160A" w:rsidP="00E7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7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8" w:rsidRPr="00E77F48" w:rsidRDefault="00BC160A" w:rsidP="0061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 и Мефодий.</w:t>
            </w:r>
          </w:p>
        </w:tc>
      </w:tr>
    </w:tbl>
    <w:p w:rsidR="003E596E" w:rsidRDefault="003E596E" w:rsidP="008F23E4">
      <w:pPr>
        <w:tabs>
          <w:tab w:val="left" w:pos="6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3E4" w:rsidRPr="006223CB" w:rsidRDefault="008F23E4" w:rsidP="008F23E4">
      <w:pPr>
        <w:tabs>
          <w:tab w:val="left" w:pos="6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  <w:r w:rsidRPr="00884CBE">
        <w:rPr>
          <w:rFonts w:ascii="Times New Roman" w:hAnsi="Times New Roman" w:cs="Times New Roman"/>
          <w:b/>
          <w:sz w:val="28"/>
          <w:szCs w:val="28"/>
        </w:rPr>
        <w:t xml:space="preserve"> Интернет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ресурсы </w:t>
      </w:r>
      <w:r w:rsidRPr="00884CBE"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72"/>
        <w:gridCol w:w="4815"/>
        <w:gridCol w:w="5528"/>
      </w:tblGrid>
      <w:tr w:rsidR="008F23E4" w:rsidRPr="00A8385F" w:rsidTr="008F23E4">
        <w:tc>
          <w:tcPr>
            <w:tcW w:w="572" w:type="dxa"/>
          </w:tcPr>
          <w:p w:rsidR="008F23E4" w:rsidRPr="00A8385F" w:rsidRDefault="008F23E4" w:rsidP="00540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5" w:type="dxa"/>
            <w:vAlign w:val="center"/>
          </w:tcPr>
          <w:p w:rsidR="008F23E4" w:rsidRPr="00A8385F" w:rsidRDefault="008F23E4" w:rsidP="00540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сайта</w:t>
            </w:r>
          </w:p>
        </w:tc>
        <w:tc>
          <w:tcPr>
            <w:tcW w:w="5528" w:type="dxa"/>
          </w:tcPr>
          <w:p w:rsidR="008F23E4" w:rsidRPr="00A8385F" w:rsidRDefault="008F23E4" w:rsidP="00540799">
            <w:pPr>
              <w:jc w:val="center"/>
              <w:rPr>
                <w:b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</w:t>
            </w:r>
          </w:p>
        </w:tc>
      </w:tr>
      <w:tr w:rsidR="008F23E4" w:rsidRPr="00A8385F" w:rsidTr="008F23E4">
        <w:tc>
          <w:tcPr>
            <w:tcW w:w="572" w:type="dxa"/>
            <w:vAlign w:val="center"/>
          </w:tcPr>
          <w:p w:rsidR="008F23E4" w:rsidRPr="00A8385F" w:rsidRDefault="008F23E4" w:rsidP="0054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5" w:type="dxa"/>
          </w:tcPr>
          <w:p w:rsidR="008F23E4" w:rsidRPr="00A8385F" w:rsidRDefault="008F23E4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</w:t>
            </w:r>
          </w:p>
        </w:tc>
        <w:tc>
          <w:tcPr>
            <w:tcW w:w="5528" w:type="dxa"/>
          </w:tcPr>
          <w:p w:rsidR="008F23E4" w:rsidRPr="00A8385F" w:rsidRDefault="004E2118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F23E4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8F23E4" w:rsidRPr="00A8385F" w:rsidTr="008F23E4">
        <w:tc>
          <w:tcPr>
            <w:tcW w:w="572" w:type="dxa"/>
            <w:vAlign w:val="center"/>
          </w:tcPr>
          <w:p w:rsidR="008F23E4" w:rsidRPr="00A8385F" w:rsidRDefault="008F23E4" w:rsidP="0054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8F23E4" w:rsidRPr="00A8385F" w:rsidRDefault="008F23E4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 – образовательных ресурсов</w:t>
            </w:r>
          </w:p>
        </w:tc>
        <w:tc>
          <w:tcPr>
            <w:tcW w:w="5528" w:type="dxa"/>
          </w:tcPr>
          <w:p w:rsidR="008F23E4" w:rsidRPr="00A8385F" w:rsidRDefault="004E2118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F23E4" w:rsidRPr="008205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http://fcior.edu.ru/</w:t>
              </w:r>
            </w:hyperlink>
          </w:p>
        </w:tc>
      </w:tr>
      <w:tr w:rsidR="008F23E4" w:rsidRPr="00A8385F" w:rsidTr="008F23E4">
        <w:tc>
          <w:tcPr>
            <w:tcW w:w="572" w:type="dxa"/>
            <w:vAlign w:val="center"/>
          </w:tcPr>
          <w:p w:rsidR="008F23E4" w:rsidRPr="00A8385F" w:rsidRDefault="008F23E4" w:rsidP="0054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5" w:type="dxa"/>
          </w:tcPr>
          <w:p w:rsidR="008F23E4" w:rsidRPr="00A8385F" w:rsidRDefault="008F23E4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педагогических идей «Открытый урок»</w:t>
            </w:r>
          </w:p>
        </w:tc>
        <w:tc>
          <w:tcPr>
            <w:tcW w:w="5528" w:type="dxa"/>
          </w:tcPr>
          <w:p w:rsidR="008F23E4" w:rsidRPr="00A8385F" w:rsidRDefault="004E2118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F23E4" w:rsidRPr="008205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http://festival.1september.ru/</w:t>
              </w:r>
            </w:hyperlink>
          </w:p>
        </w:tc>
      </w:tr>
      <w:tr w:rsidR="008F23E4" w:rsidRPr="00A8385F" w:rsidTr="008F23E4">
        <w:tc>
          <w:tcPr>
            <w:tcW w:w="572" w:type="dxa"/>
            <w:vAlign w:val="center"/>
          </w:tcPr>
          <w:p w:rsidR="008F23E4" w:rsidRPr="00A8385F" w:rsidRDefault="008F23E4" w:rsidP="0054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5" w:type="dxa"/>
          </w:tcPr>
          <w:p w:rsidR="008F23E4" w:rsidRPr="00A8385F" w:rsidRDefault="008F23E4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Сайт федерального института педагогических  измерений</w:t>
            </w:r>
          </w:p>
        </w:tc>
        <w:tc>
          <w:tcPr>
            <w:tcW w:w="5528" w:type="dxa"/>
          </w:tcPr>
          <w:p w:rsidR="008F23E4" w:rsidRPr="00A8385F" w:rsidRDefault="004E2118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F23E4" w:rsidRPr="008205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http://fipi.ru/</w:t>
              </w:r>
            </w:hyperlink>
          </w:p>
        </w:tc>
      </w:tr>
      <w:tr w:rsidR="008F23E4" w:rsidRPr="00A8385F" w:rsidTr="008F23E4">
        <w:tc>
          <w:tcPr>
            <w:tcW w:w="572" w:type="dxa"/>
            <w:vAlign w:val="center"/>
          </w:tcPr>
          <w:p w:rsidR="008F23E4" w:rsidRPr="00A8385F" w:rsidRDefault="008F23E4" w:rsidP="0054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5" w:type="dxa"/>
          </w:tcPr>
          <w:p w:rsidR="008F23E4" w:rsidRPr="00A8385F" w:rsidRDefault="008F23E4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Педсовет: образование, учитель, школа</w:t>
            </w:r>
          </w:p>
        </w:tc>
        <w:tc>
          <w:tcPr>
            <w:tcW w:w="5528" w:type="dxa"/>
          </w:tcPr>
          <w:p w:rsidR="008F23E4" w:rsidRPr="00A8385F" w:rsidRDefault="004E2118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F23E4" w:rsidRPr="008205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http://pedsovet.org/</w:t>
              </w:r>
            </w:hyperlink>
          </w:p>
        </w:tc>
      </w:tr>
      <w:tr w:rsidR="008F23E4" w:rsidRPr="00A8385F" w:rsidTr="008F23E4">
        <w:tc>
          <w:tcPr>
            <w:tcW w:w="572" w:type="dxa"/>
            <w:vAlign w:val="center"/>
          </w:tcPr>
          <w:p w:rsidR="008F23E4" w:rsidRPr="00A8385F" w:rsidRDefault="008F23E4" w:rsidP="0054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5" w:type="dxa"/>
          </w:tcPr>
          <w:p w:rsidR="008F23E4" w:rsidRPr="00A8385F" w:rsidRDefault="008F23E4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Сайт Александра Александровича Ларина</w:t>
            </w:r>
          </w:p>
        </w:tc>
        <w:tc>
          <w:tcPr>
            <w:tcW w:w="5528" w:type="dxa"/>
          </w:tcPr>
          <w:p w:rsidR="008F23E4" w:rsidRPr="00A8385F" w:rsidRDefault="004E2118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F23E4" w:rsidRPr="008205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http://alexlarin.net/</w:t>
              </w:r>
            </w:hyperlink>
          </w:p>
        </w:tc>
      </w:tr>
      <w:tr w:rsidR="008F23E4" w:rsidRPr="00A8385F" w:rsidTr="008F23E4">
        <w:tc>
          <w:tcPr>
            <w:tcW w:w="572" w:type="dxa"/>
            <w:vAlign w:val="center"/>
          </w:tcPr>
          <w:p w:rsidR="008F23E4" w:rsidRPr="00A8385F" w:rsidRDefault="008F23E4" w:rsidP="0054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5" w:type="dxa"/>
          </w:tcPr>
          <w:p w:rsidR="008F23E4" w:rsidRPr="00A8385F" w:rsidRDefault="008F23E4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Учительский портал</w:t>
            </w:r>
          </w:p>
        </w:tc>
        <w:tc>
          <w:tcPr>
            <w:tcW w:w="5528" w:type="dxa"/>
          </w:tcPr>
          <w:p w:rsidR="008F23E4" w:rsidRPr="00A8385F" w:rsidRDefault="004E2118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F23E4" w:rsidRPr="008205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http://www.uchportal.ru/</w:t>
              </w:r>
            </w:hyperlink>
          </w:p>
        </w:tc>
      </w:tr>
      <w:tr w:rsidR="008F23E4" w:rsidRPr="00A8385F" w:rsidTr="008F23E4">
        <w:tc>
          <w:tcPr>
            <w:tcW w:w="572" w:type="dxa"/>
            <w:vAlign w:val="center"/>
          </w:tcPr>
          <w:p w:rsidR="008F23E4" w:rsidRPr="00A8385F" w:rsidRDefault="008F23E4" w:rsidP="0054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5" w:type="dxa"/>
          </w:tcPr>
          <w:p w:rsidR="008F23E4" w:rsidRPr="00A8385F" w:rsidRDefault="008F23E4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Общероссийский математический портал MathNet.ru</w:t>
            </w:r>
          </w:p>
        </w:tc>
        <w:tc>
          <w:tcPr>
            <w:tcW w:w="5528" w:type="dxa"/>
          </w:tcPr>
          <w:p w:rsidR="008F23E4" w:rsidRPr="00A8385F" w:rsidRDefault="004E2118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F23E4" w:rsidRPr="008205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http://math-net.ru/</w:t>
              </w:r>
            </w:hyperlink>
          </w:p>
        </w:tc>
      </w:tr>
      <w:tr w:rsidR="008F23E4" w:rsidRPr="00A8385F" w:rsidTr="008F23E4">
        <w:tc>
          <w:tcPr>
            <w:tcW w:w="572" w:type="dxa"/>
            <w:vAlign w:val="center"/>
          </w:tcPr>
          <w:p w:rsidR="008F23E4" w:rsidRPr="00A8385F" w:rsidRDefault="008F23E4" w:rsidP="0054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5" w:type="dxa"/>
          </w:tcPr>
          <w:p w:rsidR="008F23E4" w:rsidRPr="00A8385F" w:rsidRDefault="008F23E4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Zavuch.info</w:t>
            </w:r>
          </w:p>
        </w:tc>
        <w:tc>
          <w:tcPr>
            <w:tcW w:w="5528" w:type="dxa"/>
          </w:tcPr>
          <w:p w:rsidR="008F23E4" w:rsidRPr="00A8385F" w:rsidRDefault="004E2118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F23E4" w:rsidRPr="008205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http://zavuch.info/</w:t>
              </w:r>
            </w:hyperlink>
          </w:p>
        </w:tc>
      </w:tr>
      <w:tr w:rsidR="008F23E4" w:rsidRPr="00A8385F" w:rsidTr="008F23E4">
        <w:tc>
          <w:tcPr>
            <w:tcW w:w="572" w:type="dxa"/>
            <w:vAlign w:val="center"/>
          </w:tcPr>
          <w:p w:rsidR="008F23E4" w:rsidRPr="00A8385F" w:rsidRDefault="008F23E4" w:rsidP="0054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5" w:type="dxa"/>
          </w:tcPr>
          <w:p w:rsidR="008F23E4" w:rsidRPr="00A8385F" w:rsidRDefault="008F23E4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Сеть творческих учителей</w:t>
            </w:r>
          </w:p>
        </w:tc>
        <w:tc>
          <w:tcPr>
            <w:tcW w:w="5528" w:type="dxa"/>
          </w:tcPr>
          <w:p w:rsidR="008F23E4" w:rsidRPr="00A8385F" w:rsidRDefault="004E2118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F23E4" w:rsidRPr="008205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http://www.it-n.ru/</w:t>
              </w:r>
            </w:hyperlink>
          </w:p>
        </w:tc>
      </w:tr>
      <w:tr w:rsidR="008F23E4" w:rsidRPr="00A8385F" w:rsidTr="008F23E4">
        <w:tc>
          <w:tcPr>
            <w:tcW w:w="572" w:type="dxa"/>
            <w:vAlign w:val="center"/>
          </w:tcPr>
          <w:p w:rsidR="008F23E4" w:rsidRPr="00A8385F" w:rsidRDefault="008F23E4" w:rsidP="0054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5" w:type="dxa"/>
          </w:tcPr>
          <w:p w:rsidR="008F23E4" w:rsidRPr="00A8385F" w:rsidRDefault="008F23E4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5528" w:type="dxa"/>
          </w:tcPr>
          <w:p w:rsidR="008F23E4" w:rsidRPr="00A8385F" w:rsidRDefault="004E2118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F23E4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http://metodisty.ru/m/groups/files/matematika_v_shkole?cat=32</w:t>
              </w:r>
            </w:hyperlink>
          </w:p>
        </w:tc>
      </w:tr>
      <w:tr w:rsidR="008F23E4" w:rsidRPr="00A8385F" w:rsidTr="008F23E4">
        <w:tc>
          <w:tcPr>
            <w:tcW w:w="572" w:type="dxa"/>
            <w:vAlign w:val="center"/>
          </w:tcPr>
          <w:p w:rsidR="008F23E4" w:rsidRPr="00A8385F" w:rsidRDefault="008F23E4" w:rsidP="0054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5" w:type="dxa"/>
          </w:tcPr>
          <w:p w:rsidR="008F23E4" w:rsidRPr="00A8385F" w:rsidRDefault="008F23E4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Exponenta.</w:t>
            </w:r>
            <w:r w:rsidRPr="00A83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5528" w:type="dxa"/>
          </w:tcPr>
          <w:p w:rsidR="008F23E4" w:rsidRPr="00A8385F" w:rsidRDefault="004E2118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F23E4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http://www.exponenta.ru/</w:t>
              </w:r>
            </w:hyperlink>
          </w:p>
        </w:tc>
      </w:tr>
      <w:tr w:rsidR="008F23E4" w:rsidRPr="00267CE3" w:rsidTr="008F23E4">
        <w:tc>
          <w:tcPr>
            <w:tcW w:w="572" w:type="dxa"/>
            <w:vAlign w:val="center"/>
          </w:tcPr>
          <w:p w:rsidR="008F23E4" w:rsidRPr="00A8385F" w:rsidRDefault="008F23E4" w:rsidP="0054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5" w:type="dxa"/>
          </w:tcPr>
          <w:p w:rsidR="008F23E4" w:rsidRPr="00A8385F" w:rsidRDefault="008F23E4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Математика – онлайн. Занимательная математика - школьникам</w:t>
            </w:r>
          </w:p>
        </w:tc>
        <w:tc>
          <w:tcPr>
            <w:tcW w:w="5528" w:type="dxa"/>
          </w:tcPr>
          <w:p w:rsidR="008F23E4" w:rsidRPr="00267CE3" w:rsidRDefault="004E2118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F23E4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F23E4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F23E4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F23E4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23E4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math</w:t>
              </w:r>
              <w:r w:rsidR="008F23E4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F23E4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on</w:t>
              </w:r>
              <w:r w:rsidR="008F23E4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F23E4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line</w:t>
              </w:r>
              <w:r w:rsidR="008F23E4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23E4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F23E4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23E4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olympiada</w:t>
              </w:r>
              <w:r w:rsidR="008F23E4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F23E4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math</w:t>
              </w:r>
              <w:r w:rsidR="008F23E4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23E4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logic</w:t>
              </w:r>
              <w:r w:rsidR="008F23E4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F23E4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problems</w:t>
              </w:r>
              <w:r w:rsidR="008F23E4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23E4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8F23E4" w:rsidRPr="00A8385F" w:rsidTr="008F23E4">
        <w:tc>
          <w:tcPr>
            <w:tcW w:w="572" w:type="dxa"/>
            <w:vAlign w:val="center"/>
          </w:tcPr>
          <w:p w:rsidR="008F23E4" w:rsidRPr="00A8385F" w:rsidRDefault="008F23E4" w:rsidP="0054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5" w:type="dxa"/>
          </w:tcPr>
          <w:p w:rsidR="008F23E4" w:rsidRPr="00A8385F" w:rsidRDefault="008F23E4" w:rsidP="00540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Великие математики</w:t>
            </w:r>
          </w:p>
        </w:tc>
        <w:tc>
          <w:tcPr>
            <w:tcW w:w="5528" w:type="dxa"/>
          </w:tcPr>
          <w:p w:rsidR="008F23E4" w:rsidRPr="00A8385F" w:rsidRDefault="004E2118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F23E4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http://www.greatmath.net/</w:t>
              </w:r>
            </w:hyperlink>
          </w:p>
        </w:tc>
      </w:tr>
      <w:tr w:rsidR="008F23E4" w:rsidRPr="00546622" w:rsidTr="008F23E4">
        <w:tc>
          <w:tcPr>
            <w:tcW w:w="572" w:type="dxa"/>
            <w:vAlign w:val="center"/>
          </w:tcPr>
          <w:p w:rsidR="008F23E4" w:rsidRPr="00A8385F" w:rsidRDefault="008F23E4" w:rsidP="0054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5" w:type="dxa"/>
          </w:tcPr>
          <w:p w:rsidR="008F23E4" w:rsidRPr="00A8385F" w:rsidRDefault="008F23E4" w:rsidP="00540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Первое сентября</w:t>
            </w:r>
          </w:p>
        </w:tc>
        <w:tc>
          <w:tcPr>
            <w:tcW w:w="5528" w:type="dxa"/>
          </w:tcPr>
          <w:p w:rsidR="008F23E4" w:rsidRPr="00A8385F" w:rsidRDefault="004E2118" w:rsidP="00540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8F23E4" w:rsidRPr="00F543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http://xn--1-btbl6aqcj8hc.xn--p1ai/</w:t>
              </w:r>
            </w:hyperlink>
          </w:p>
        </w:tc>
      </w:tr>
      <w:tr w:rsidR="008F23E4" w:rsidRPr="00A8385F" w:rsidTr="008F23E4">
        <w:tc>
          <w:tcPr>
            <w:tcW w:w="572" w:type="dxa"/>
            <w:vAlign w:val="center"/>
          </w:tcPr>
          <w:p w:rsidR="008F23E4" w:rsidRPr="00A8385F" w:rsidRDefault="008F23E4" w:rsidP="0054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5" w:type="dxa"/>
          </w:tcPr>
          <w:p w:rsidR="008F23E4" w:rsidRPr="00A8385F" w:rsidRDefault="008F23E4" w:rsidP="00540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28" w:type="dxa"/>
          </w:tcPr>
          <w:p w:rsidR="008F23E4" w:rsidRPr="00A8385F" w:rsidRDefault="004E2118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F23E4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http://mathematic.su/</w:t>
              </w:r>
            </w:hyperlink>
          </w:p>
        </w:tc>
      </w:tr>
      <w:tr w:rsidR="008F23E4" w:rsidRPr="00A8385F" w:rsidTr="008F23E4">
        <w:tc>
          <w:tcPr>
            <w:tcW w:w="572" w:type="dxa"/>
            <w:vAlign w:val="center"/>
          </w:tcPr>
          <w:p w:rsidR="008F23E4" w:rsidRPr="00A8385F" w:rsidRDefault="008F23E4" w:rsidP="0054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5" w:type="dxa"/>
          </w:tcPr>
          <w:p w:rsidR="008F23E4" w:rsidRPr="00A8385F" w:rsidRDefault="008F23E4" w:rsidP="00540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Логические задачи и головоломки</w:t>
            </w:r>
          </w:p>
        </w:tc>
        <w:tc>
          <w:tcPr>
            <w:tcW w:w="5528" w:type="dxa"/>
          </w:tcPr>
          <w:p w:rsidR="008F23E4" w:rsidRPr="00A8385F" w:rsidRDefault="004E2118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F23E4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http://smekalka.pp.ru/</w:t>
              </w:r>
            </w:hyperlink>
          </w:p>
        </w:tc>
      </w:tr>
      <w:tr w:rsidR="008F23E4" w:rsidRPr="00A8385F" w:rsidTr="008F23E4">
        <w:tc>
          <w:tcPr>
            <w:tcW w:w="572" w:type="dxa"/>
            <w:vAlign w:val="center"/>
          </w:tcPr>
          <w:p w:rsidR="008F23E4" w:rsidRPr="00A8385F" w:rsidRDefault="008F23E4" w:rsidP="0054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5" w:type="dxa"/>
          </w:tcPr>
          <w:p w:rsidR="008F23E4" w:rsidRPr="00A8385F" w:rsidRDefault="008F23E4" w:rsidP="005407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Головоломки для умных людей</w:t>
            </w:r>
          </w:p>
        </w:tc>
        <w:tc>
          <w:tcPr>
            <w:tcW w:w="5528" w:type="dxa"/>
          </w:tcPr>
          <w:p w:rsidR="008F23E4" w:rsidRPr="00A8385F" w:rsidRDefault="004E2118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F23E4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http://golovolomka.hobby.ru</w:t>
              </w:r>
            </w:hyperlink>
          </w:p>
        </w:tc>
      </w:tr>
      <w:tr w:rsidR="008F23E4" w:rsidRPr="00A8385F" w:rsidTr="008F23E4">
        <w:tc>
          <w:tcPr>
            <w:tcW w:w="572" w:type="dxa"/>
            <w:vAlign w:val="center"/>
          </w:tcPr>
          <w:p w:rsidR="008F23E4" w:rsidRPr="00A8385F" w:rsidRDefault="008F23E4" w:rsidP="0054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5" w:type="dxa"/>
          </w:tcPr>
          <w:p w:rsidR="008F23E4" w:rsidRPr="00A8385F" w:rsidRDefault="008F23E4" w:rsidP="008F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Российская страница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математического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«Кенгуру»</w:t>
            </w:r>
          </w:p>
        </w:tc>
        <w:tc>
          <w:tcPr>
            <w:tcW w:w="5528" w:type="dxa"/>
          </w:tcPr>
          <w:p w:rsidR="008F23E4" w:rsidRPr="00A8385F" w:rsidRDefault="004E2118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F23E4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http://mathkang.ru/</w:t>
              </w:r>
            </w:hyperlink>
          </w:p>
        </w:tc>
      </w:tr>
      <w:tr w:rsidR="008F23E4" w:rsidRPr="00A8385F" w:rsidTr="008F23E4">
        <w:tc>
          <w:tcPr>
            <w:tcW w:w="572" w:type="dxa"/>
            <w:vAlign w:val="center"/>
          </w:tcPr>
          <w:p w:rsidR="008F23E4" w:rsidRPr="00A8385F" w:rsidRDefault="008F23E4" w:rsidP="0054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5" w:type="dxa"/>
          </w:tcPr>
          <w:p w:rsidR="008F23E4" w:rsidRPr="00A8385F" w:rsidRDefault="008F23E4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Электронные интерактивные</w:t>
            </w:r>
          </w:p>
          <w:p w:rsidR="008F23E4" w:rsidRPr="00A8385F" w:rsidRDefault="008F23E4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доски SMARTboard – новые</w:t>
            </w:r>
          </w:p>
          <w:p w:rsidR="008F23E4" w:rsidRPr="00A8385F" w:rsidRDefault="008F23E4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технологии в образовании</w:t>
            </w:r>
          </w:p>
        </w:tc>
        <w:tc>
          <w:tcPr>
            <w:tcW w:w="5528" w:type="dxa"/>
          </w:tcPr>
          <w:p w:rsidR="008F23E4" w:rsidRPr="00A8385F" w:rsidRDefault="004E2118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F23E4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http://www.edcommunity.ru/</w:t>
              </w:r>
            </w:hyperlink>
          </w:p>
        </w:tc>
      </w:tr>
      <w:tr w:rsidR="008F23E4" w:rsidRPr="00A8385F" w:rsidTr="008F23E4">
        <w:tc>
          <w:tcPr>
            <w:tcW w:w="572" w:type="dxa"/>
            <w:vAlign w:val="center"/>
          </w:tcPr>
          <w:p w:rsidR="008F23E4" w:rsidRPr="00A8385F" w:rsidRDefault="008F23E4" w:rsidP="0054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5" w:type="dxa"/>
          </w:tcPr>
          <w:p w:rsidR="008F23E4" w:rsidRPr="00A8385F" w:rsidRDefault="008F23E4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Решу ЕГЭ. Образовательный портал для подготовки к экзаменам.</w:t>
            </w:r>
          </w:p>
        </w:tc>
        <w:tc>
          <w:tcPr>
            <w:tcW w:w="5528" w:type="dxa"/>
          </w:tcPr>
          <w:p w:rsidR="008F23E4" w:rsidRPr="00A8385F" w:rsidRDefault="004E2118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F23E4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http://reshuege.ru/?redir=1</w:t>
              </w:r>
            </w:hyperlink>
          </w:p>
        </w:tc>
      </w:tr>
      <w:tr w:rsidR="008F23E4" w:rsidRPr="00A8385F" w:rsidTr="008F23E4">
        <w:tc>
          <w:tcPr>
            <w:tcW w:w="572" w:type="dxa"/>
            <w:vAlign w:val="center"/>
          </w:tcPr>
          <w:p w:rsidR="008F23E4" w:rsidRPr="00A8385F" w:rsidRDefault="008F23E4" w:rsidP="0054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5" w:type="dxa"/>
          </w:tcPr>
          <w:p w:rsidR="008F23E4" w:rsidRPr="00A8385F" w:rsidRDefault="008F23E4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Единое окно доступа к образовательным ресурсам</w:t>
            </w:r>
          </w:p>
        </w:tc>
        <w:tc>
          <w:tcPr>
            <w:tcW w:w="5528" w:type="dxa"/>
          </w:tcPr>
          <w:p w:rsidR="008F23E4" w:rsidRPr="00A8385F" w:rsidRDefault="004E2118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F23E4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http://window.edu.ru/window</w:t>
              </w:r>
            </w:hyperlink>
          </w:p>
        </w:tc>
      </w:tr>
      <w:tr w:rsidR="008F23E4" w:rsidRPr="00A8385F" w:rsidTr="008F23E4">
        <w:tc>
          <w:tcPr>
            <w:tcW w:w="572" w:type="dxa"/>
            <w:vAlign w:val="center"/>
          </w:tcPr>
          <w:p w:rsidR="008F23E4" w:rsidRPr="00A8385F" w:rsidRDefault="008F23E4" w:rsidP="0054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5" w:type="dxa"/>
          </w:tcPr>
          <w:p w:rsidR="008F23E4" w:rsidRPr="00A8385F" w:rsidRDefault="008F23E4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CB">
              <w:rPr>
                <w:rFonts w:ascii="Times New Roman" w:hAnsi="Times New Roman" w:cs="Times New Roman"/>
                <w:sz w:val="24"/>
                <w:szCs w:val="24"/>
              </w:rPr>
              <w:t>Сетевое образовательное сообщество "Открытый класс"</w:t>
            </w:r>
          </w:p>
        </w:tc>
        <w:tc>
          <w:tcPr>
            <w:tcW w:w="5528" w:type="dxa"/>
          </w:tcPr>
          <w:p w:rsidR="008F23E4" w:rsidRPr="00A8385F" w:rsidRDefault="004E2118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F23E4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http://www.openclass.ru/</w:t>
              </w:r>
            </w:hyperlink>
          </w:p>
        </w:tc>
      </w:tr>
      <w:tr w:rsidR="008F23E4" w:rsidRPr="00A8385F" w:rsidTr="008F23E4">
        <w:tc>
          <w:tcPr>
            <w:tcW w:w="572" w:type="dxa"/>
            <w:vAlign w:val="center"/>
          </w:tcPr>
          <w:p w:rsidR="008F23E4" w:rsidRPr="00A8385F" w:rsidRDefault="008F23E4" w:rsidP="0054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815" w:type="dxa"/>
          </w:tcPr>
          <w:p w:rsidR="008F23E4" w:rsidRPr="00A8385F" w:rsidRDefault="008F23E4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CB">
              <w:rPr>
                <w:rFonts w:ascii="Times New Roman" w:hAnsi="Times New Roman" w:cs="Times New Roman"/>
                <w:sz w:val="24"/>
                <w:szCs w:val="24"/>
              </w:rPr>
              <w:t>Материалы для учителя</w:t>
            </w:r>
          </w:p>
        </w:tc>
        <w:tc>
          <w:tcPr>
            <w:tcW w:w="5528" w:type="dxa"/>
          </w:tcPr>
          <w:p w:rsidR="008F23E4" w:rsidRPr="00A8385F" w:rsidRDefault="004E2118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F23E4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http://www.uroki.net/doc.htm</w:t>
              </w:r>
            </w:hyperlink>
          </w:p>
        </w:tc>
      </w:tr>
      <w:tr w:rsidR="008F23E4" w:rsidRPr="00A8385F" w:rsidTr="008F23E4">
        <w:tc>
          <w:tcPr>
            <w:tcW w:w="572" w:type="dxa"/>
            <w:vAlign w:val="center"/>
          </w:tcPr>
          <w:p w:rsidR="008F23E4" w:rsidRPr="00A8385F" w:rsidRDefault="008F23E4" w:rsidP="0054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5" w:type="dxa"/>
          </w:tcPr>
          <w:p w:rsidR="008F23E4" w:rsidRPr="00A8385F" w:rsidRDefault="008F23E4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CB">
              <w:rPr>
                <w:rFonts w:ascii="Times New Roman" w:hAnsi="Times New Roman" w:cs="Times New Roman"/>
                <w:sz w:val="24"/>
                <w:szCs w:val="24"/>
              </w:rPr>
              <w:t>Архив учебных программ и презентаций</w:t>
            </w:r>
          </w:p>
        </w:tc>
        <w:tc>
          <w:tcPr>
            <w:tcW w:w="5528" w:type="dxa"/>
          </w:tcPr>
          <w:p w:rsidR="008F23E4" w:rsidRPr="00A8385F" w:rsidRDefault="004E2118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F23E4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http://www.rusedu.ru/</w:t>
              </w:r>
            </w:hyperlink>
          </w:p>
        </w:tc>
      </w:tr>
      <w:tr w:rsidR="008F23E4" w:rsidRPr="00A8385F" w:rsidTr="008F23E4">
        <w:tc>
          <w:tcPr>
            <w:tcW w:w="572" w:type="dxa"/>
            <w:vAlign w:val="center"/>
          </w:tcPr>
          <w:p w:rsidR="008F23E4" w:rsidRPr="00A8385F" w:rsidRDefault="008F23E4" w:rsidP="0054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5" w:type="dxa"/>
          </w:tcPr>
          <w:p w:rsidR="008F23E4" w:rsidRPr="006223CB" w:rsidRDefault="008F23E4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CB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(презентации к урокам)</w:t>
            </w:r>
          </w:p>
        </w:tc>
        <w:tc>
          <w:tcPr>
            <w:tcW w:w="5528" w:type="dxa"/>
          </w:tcPr>
          <w:p w:rsidR="008F23E4" w:rsidRPr="006223CB" w:rsidRDefault="004E2118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F23E4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http://youedu.ru/</w:t>
              </w:r>
            </w:hyperlink>
          </w:p>
        </w:tc>
      </w:tr>
      <w:tr w:rsidR="008F23E4" w:rsidRPr="00A8385F" w:rsidTr="008F23E4">
        <w:tc>
          <w:tcPr>
            <w:tcW w:w="572" w:type="dxa"/>
            <w:vAlign w:val="center"/>
          </w:tcPr>
          <w:p w:rsidR="008F23E4" w:rsidRPr="00A8385F" w:rsidRDefault="008F23E4" w:rsidP="0054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5" w:type="dxa"/>
          </w:tcPr>
          <w:p w:rsidR="008F23E4" w:rsidRPr="006223CB" w:rsidRDefault="008F23E4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CB">
              <w:rPr>
                <w:rFonts w:ascii="Times New Roman" w:hAnsi="Times New Roman" w:cs="Times New Roman"/>
                <w:sz w:val="24"/>
                <w:szCs w:val="24"/>
              </w:rPr>
              <w:t>Портал "Электронные образовательные ресурсы"</w:t>
            </w:r>
          </w:p>
        </w:tc>
        <w:tc>
          <w:tcPr>
            <w:tcW w:w="5528" w:type="dxa"/>
          </w:tcPr>
          <w:p w:rsidR="008F23E4" w:rsidRPr="006223CB" w:rsidRDefault="004E2118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F23E4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http://eorhelp.ru/</w:t>
              </w:r>
            </w:hyperlink>
          </w:p>
        </w:tc>
      </w:tr>
      <w:tr w:rsidR="008F23E4" w:rsidRPr="00A8385F" w:rsidTr="008F23E4">
        <w:tc>
          <w:tcPr>
            <w:tcW w:w="572" w:type="dxa"/>
            <w:vAlign w:val="center"/>
          </w:tcPr>
          <w:p w:rsidR="008F23E4" w:rsidRPr="00A8385F" w:rsidRDefault="008F23E4" w:rsidP="0054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5" w:type="dxa"/>
          </w:tcPr>
          <w:p w:rsidR="008F23E4" w:rsidRPr="006223CB" w:rsidRDefault="008F23E4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3CB">
              <w:rPr>
                <w:rFonts w:ascii="Times New Roman" w:hAnsi="Times New Roman" w:cs="Times New Roman"/>
                <w:sz w:val="24"/>
                <w:szCs w:val="24"/>
              </w:rPr>
              <w:t>Школьный портал "Про Школу ру"</w:t>
            </w:r>
          </w:p>
        </w:tc>
        <w:tc>
          <w:tcPr>
            <w:tcW w:w="5528" w:type="dxa"/>
          </w:tcPr>
          <w:p w:rsidR="008F23E4" w:rsidRPr="006223CB" w:rsidRDefault="004E2118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F23E4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http://www.proshkolu.ru/</w:t>
              </w:r>
            </w:hyperlink>
          </w:p>
        </w:tc>
      </w:tr>
      <w:tr w:rsidR="008F23E4" w:rsidRPr="00A8385F" w:rsidTr="008F23E4">
        <w:tc>
          <w:tcPr>
            <w:tcW w:w="572" w:type="dxa"/>
            <w:vAlign w:val="center"/>
          </w:tcPr>
          <w:p w:rsidR="008F23E4" w:rsidRDefault="008F23E4" w:rsidP="0054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5" w:type="dxa"/>
          </w:tcPr>
          <w:p w:rsidR="008F23E4" w:rsidRPr="006223CB" w:rsidRDefault="008F23E4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9B6">
              <w:rPr>
                <w:rFonts w:ascii="Times New Roman" w:hAnsi="Times New Roman" w:cs="Times New Roman"/>
                <w:sz w:val="24"/>
                <w:szCs w:val="24"/>
              </w:rPr>
              <w:t>Российское образование. Федеральный портал</w:t>
            </w:r>
          </w:p>
        </w:tc>
        <w:tc>
          <w:tcPr>
            <w:tcW w:w="5528" w:type="dxa"/>
          </w:tcPr>
          <w:p w:rsidR="008F23E4" w:rsidRPr="006223CB" w:rsidRDefault="004E2118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F23E4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</w:tc>
      </w:tr>
      <w:tr w:rsidR="008F23E4" w:rsidRPr="00A8385F" w:rsidTr="008F23E4">
        <w:tc>
          <w:tcPr>
            <w:tcW w:w="572" w:type="dxa"/>
            <w:vAlign w:val="center"/>
          </w:tcPr>
          <w:p w:rsidR="008F23E4" w:rsidRDefault="008F23E4" w:rsidP="0054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5" w:type="dxa"/>
          </w:tcPr>
          <w:p w:rsidR="008F23E4" w:rsidRPr="00B639B6" w:rsidRDefault="008F23E4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53">
              <w:rPr>
                <w:rFonts w:ascii="Times New Roman" w:hAnsi="Times New Roman" w:cs="Times New Roman"/>
                <w:sz w:val="24"/>
                <w:szCs w:val="24"/>
              </w:rPr>
              <w:t>Математические олимпиады и олимпиадные задачи</w:t>
            </w:r>
          </w:p>
        </w:tc>
        <w:tc>
          <w:tcPr>
            <w:tcW w:w="5528" w:type="dxa"/>
          </w:tcPr>
          <w:p w:rsidR="008F23E4" w:rsidRPr="00B639B6" w:rsidRDefault="004E2118" w:rsidP="0054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F23E4" w:rsidRPr="00267C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http://www.zaba.ru</w:t>
              </w:r>
            </w:hyperlink>
          </w:p>
        </w:tc>
      </w:tr>
    </w:tbl>
    <w:p w:rsidR="00E77F48" w:rsidRDefault="00E77F48" w:rsidP="001C0F7F"/>
    <w:sectPr w:rsidR="00E77F48" w:rsidSect="003E596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A26EC"/>
    <w:multiLevelType w:val="hybridMultilevel"/>
    <w:tmpl w:val="C8FE41F6"/>
    <w:lvl w:ilvl="0" w:tplc="6188382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E57CCC"/>
    <w:multiLevelType w:val="hybridMultilevel"/>
    <w:tmpl w:val="ED72AD7A"/>
    <w:lvl w:ilvl="0" w:tplc="9E7C8E5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1B"/>
    <w:rsid w:val="000F548D"/>
    <w:rsid w:val="00155EC1"/>
    <w:rsid w:val="001A700A"/>
    <w:rsid w:val="001C0F7F"/>
    <w:rsid w:val="00316106"/>
    <w:rsid w:val="003E596E"/>
    <w:rsid w:val="004E2118"/>
    <w:rsid w:val="00546622"/>
    <w:rsid w:val="007A63AA"/>
    <w:rsid w:val="008F23E4"/>
    <w:rsid w:val="00BC160A"/>
    <w:rsid w:val="00C03B1B"/>
    <w:rsid w:val="00E71C2B"/>
    <w:rsid w:val="00E7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5078D84-EC3F-4671-BA41-38E4704C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23E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www.uchportal.ru/" TargetMode="External"/><Relationship Id="rId18" Type="http://schemas.openxmlformats.org/officeDocument/2006/relationships/hyperlink" Target="http://www.exponenta.ru/" TargetMode="External"/><Relationship Id="rId26" Type="http://schemas.openxmlformats.org/officeDocument/2006/relationships/hyperlink" Target="http://www.edcommunit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xn--1-btbl6aqcj8hc.xn--p1ai/" TargetMode="External"/><Relationship Id="rId34" Type="http://schemas.openxmlformats.org/officeDocument/2006/relationships/hyperlink" Target="http://www.proshkolu.ru/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alexlarin.net/" TargetMode="External"/><Relationship Id="rId17" Type="http://schemas.openxmlformats.org/officeDocument/2006/relationships/hyperlink" Target="http://metodisty.ru/m/groups/files/matematika_v_shkole?cat=32" TargetMode="External"/><Relationship Id="rId25" Type="http://schemas.openxmlformats.org/officeDocument/2006/relationships/hyperlink" Target="http://mathkang.ru/" TargetMode="External"/><Relationship Id="rId33" Type="http://schemas.openxmlformats.org/officeDocument/2006/relationships/hyperlink" Target="http://eorhelp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t-n.ru/" TargetMode="External"/><Relationship Id="rId20" Type="http://schemas.openxmlformats.org/officeDocument/2006/relationships/hyperlink" Target="http://www.greatmath.net/" TargetMode="External"/><Relationship Id="rId29" Type="http://schemas.openxmlformats.org/officeDocument/2006/relationships/hyperlink" Target="http://www.openclass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pedsovet.org/" TargetMode="External"/><Relationship Id="rId24" Type="http://schemas.openxmlformats.org/officeDocument/2006/relationships/hyperlink" Target="http://golovolomka.hobby.ru" TargetMode="External"/><Relationship Id="rId32" Type="http://schemas.openxmlformats.org/officeDocument/2006/relationships/hyperlink" Target="http://youedu.ru/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zavuch.info/" TargetMode="External"/><Relationship Id="rId23" Type="http://schemas.openxmlformats.org/officeDocument/2006/relationships/hyperlink" Target="http://smekalka.pp.ru/" TargetMode="External"/><Relationship Id="rId28" Type="http://schemas.openxmlformats.org/officeDocument/2006/relationships/hyperlink" Target="http://window.edu.ru/window" TargetMode="External"/><Relationship Id="rId36" Type="http://schemas.openxmlformats.org/officeDocument/2006/relationships/hyperlink" Target="http://www.zaba.ru" TargetMode="External"/><Relationship Id="rId10" Type="http://schemas.openxmlformats.org/officeDocument/2006/relationships/hyperlink" Target="http://fipi.ru/" TargetMode="External"/><Relationship Id="rId19" Type="http://schemas.openxmlformats.org/officeDocument/2006/relationships/hyperlink" Target="http://www.math-on-line.com/olympiada-math/logic-problems.html" TargetMode="External"/><Relationship Id="rId31" Type="http://schemas.openxmlformats.org/officeDocument/2006/relationships/hyperlink" Target="http://www.rus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" TargetMode="External"/><Relationship Id="rId14" Type="http://schemas.openxmlformats.org/officeDocument/2006/relationships/hyperlink" Target="http://math-net.ru/" TargetMode="External"/><Relationship Id="rId22" Type="http://schemas.openxmlformats.org/officeDocument/2006/relationships/hyperlink" Target="http://mathematic.su/" TargetMode="External"/><Relationship Id="rId27" Type="http://schemas.openxmlformats.org/officeDocument/2006/relationships/hyperlink" Target="http://reshuege.ru/?redir=1" TargetMode="External"/><Relationship Id="rId30" Type="http://schemas.openxmlformats.org/officeDocument/2006/relationships/hyperlink" Target="http://www.uroki.net/doc.htm" TargetMode="External"/><Relationship Id="rId35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Никулина</dc:creator>
  <cp:lastModifiedBy>SuperPC</cp:lastModifiedBy>
  <cp:revision>7</cp:revision>
  <dcterms:created xsi:type="dcterms:W3CDTF">2017-10-11T18:35:00Z</dcterms:created>
  <dcterms:modified xsi:type="dcterms:W3CDTF">2017-10-18T19:49:00Z</dcterms:modified>
</cp:coreProperties>
</file>