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B9" w:rsidRPr="003C7AB9" w:rsidRDefault="003C7AB9" w:rsidP="003C7AB9">
      <w:pPr>
        <w:tabs>
          <w:tab w:val="left" w:pos="15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AB9">
        <w:rPr>
          <w:rFonts w:ascii="Times New Roman" w:hAnsi="Times New Roman"/>
          <w:b/>
          <w:sz w:val="28"/>
          <w:szCs w:val="28"/>
        </w:rPr>
        <w:t>Учебно-методическое оснащение к</w:t>
      </w:r>
      <w:r w:rsidR="005050EB" w:rsidRPr="003C7AB9">
        <w:rPr>
          <w:rFonts w:ascii="Times New Roman" w:hAnsi="Times New Roman"/>
          <w:b/>
          <w:sz w:val="28"/>
          <w:szCs w:val="28"/>
        </w:rPr>
        <w:t>абинет</w:t>
      </w:r>
      <w:r w:rsidRPr="003C7AB9">
        <w:rPr>
          <w:rFonts w:ascii="Times New Roman" w:hAnsi="Times New Roman"/>
          <w:b/>
          <w:sz w:val="28"/>
          <w:szCs w:val="28"/>
        </w:rPr>
        <w:t>а</w:t>
      </w:r>
      <w:r w:rsidR="005050EB" w:rsidRPr="003C7AB9">
        <w:rPr>
          <w:rFonts w:ascii="Times New Roman" w:hAnsi="Times New Roman"/>
          <w:b/>
          <w:sz w:val="28"/>
          <w:szCs w:val="28"/>
        </w:rPr>
        <w:t xml:space="preserve"> </w:t>
      </w:r>
      <w:r w:rsidRPr="003C7AB9">
        <w:rPr>
          <w:rFonts w:ascii="Times New Roman" w:hAnsi="Times New Roman"/>
          <w:b/>
          <w:sz w:val="28"/>
          <w:szCs w:val="28"/>
        </w:rPr>
        <w:t xml:space="preserve">ИЗО, </w:t>
      </w:r>
      <w:proofErr w:type="spellStart"/>
      <w:r w:rsidRPr="003C7AB9">
        <w:rPr>
          <w:rFonts w:ascii="Times New Roman" w:hAnsi="Times New Roman"/>
          <w:b/>
          <w:sz w:val="28"/>
          <w:szCs w:val="28"/>
        </w:rPr>
        <w:t>МХК</w:t>
      </w:r>
      <w:proofErr w:type="gramStart"/>
      <w:r w:rsidRPr="003C7AB9">
        <w:rPr>
          <w:rFonts w:ascii="Times New Roman" w:hAnsi="Times New Roman"/>
          <w:b/>
          <w:sz w:val="28"/>
          <w:szCs w:val="28"/>
        </w:rPr>
        <w:t>,ч</w:t>
      </w:r>
      <w:proofErr w:type="gramEnd"/>
      <w:r w:rsidRPr="003C7AB9">
        <w:rPr>
          <w:rFonts w:ascii="Times New Roman" w:hAnsi="Times New Roman"/>
          <w:b/>
          <w:sz w:val="28"/>
          <w:szCs w:val="28"/>
        </w:rPr>
        <w:t>ерчения</w:t>
      </w:r>
      <w:proofErr w:type="spellEnd"/>
    </w:p>
    <w:p w:rsidR="0091614F" w:rsidRPr="003C7AB9" w:rsidRDefault="005050EB" w:rsidP="003C7AB9">
      <w:pPr>
        <w:tabs>
          <w:tab w:val="left" w:pos="15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AB9">
        <w:rPr>
          <w:rFonts w:ascii="Times New Roman" w:hAnsi="Times New Roman"/>
          <w:b/>
          <w:sz w:val="28"/>
          <w:szCs w:val="28"/>
        </w:rPr>
        <w:t>№ 26</w:t>
      </w:r>
    </w:p>
    <w:p w:rsidR="0091614F" w:rsidRPr="003C7AB9" w:rsidRDefault="009E2E2D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7AB9">
        <w:rPr>
          <w:rFonts w:ascii="Times New Roman" w:hAnsi="Times New Roman"/>
          <w:b/>
          <w:sz w:val="24"/>
          <w:szCs w:val="24"/>
        </w:rPr>
        <w:t>Фамилия, имя, отчество заведующего кабинетом:</w:t>
      </w:r>
    </w:p>
    <w:p w:rsidR="005050EB" w:rsidRPr="003C7AB9" w:rsidRDefault="005050EB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Тагунова Наталья Григорьевна</w:t>
      </w:r>
    </w:p>
    <w:p w:rsidR="00313F63" w:rsidRPr="003C7AB9" w:rsidRDefault="00313F63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AB9" w:rsidRPr="003C7AB9" w:rsidRDefault="003C7AB9" w:rsidP="003C7A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7AB9">
        <w:rPr>
          <w:rFonts w:ascii="Times New Roman" w:hAnsi="Times New Roman"/>
          <w:b/>
          <w:sz w:val="24"/>
          <w:szCs w:val="24"/>
        </w:rPr>
        <w:t>Техническое обеспечение кабинета.</w:t>
      </w:r>
    </w:p>
    <w:p w:rsidR="003C7AB9" w:rsidRPr="003C7AB9" w:rsidRDefault="003C7AB9" w:rsidP="003C7AB9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Телевизор  «</w:t>
      </w:r>
      <w:r w:rsidRPr="003C7AB9">
        <w:rPr>
          <w:rFonts w:ascii="Times New Roman" w:hAnsi="Times New Roman"/>
          <w:sz w:val="24"/>
          <w:szCs w:val="24"/>
          <w:lang w:val="en-US"/>
        </w:rPr>
        <w:t>Samsung</w:t>
      </w:r>
      <w:r w:rsidRPr="003C7AB9">
        <w:rPr>
          <w:rFonts w:ascii="Times New Roman" w:hAnsi="Times New Roman"/>
          <w:sz w:val="24"/>
          <w:szCs w:val="24"/>
        </w:rPr>
        <w:t>».</w:t>
      </w:r>
    </w:p>
    <w:p w:rsidR="003C7AB9" w:rsidRPr="003C7AB9" w:rsidRDefault="003C7AB9" w:rsidP="003C7AB9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Видеомагнитофон «</w:t>
      </w:r>
      <w:r w:rsidRPr="003C7AB9">
        <w:rPr>
          <w:rFonts w:ascii="Times New Roman" w:hAnsi="Times New Roman"/>
          <w:sz w:val="24"/>
          <w:szCs w:val="24"/>
          <w:lang w:val="en-US"/>
        </w:rPr>
        <w:t>Daewoo</w:t>
      </w:r>
      <w:r w:rsidRPr="003C7AB9">
        <w:rPr>
          <w:rFonts w:ascii="Times New Roman" w:hAnsi="Times New Roman"/>
          <w:sz w:val="24"/>
          <w:szCs w:val="24"/>
        </w:rPr>
        <w:t>».</w:t>
      </w:r>
    </w:p>
    <w:p w:rsidR="003C7AB9" w:rsidRPr="003C7AB9" w:rsidRDefault="003C7AB9" w:rsidP="003C7AB9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Компьютер ПК (системный блок, монитор).</w:t>
      </w:r>
    </w:p>
    <w:p w:rsidR="003C7AB9" w:rsidRPr="003C7AB9" w:rsidRDefault="003C7AB9" w:rsidP="003C7AB9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Проектор «</w:t>
      </w:r>
      <w:r w:rsidRPr="003C7AB9">
        <w:rPr>
          <w:rFonts w:ascii="Times New Roman" w:hAnsi="Times New Roman"/>
          <w:sz w:val="24"/>
          <w:szCs w:val="24"/>
          <w:lang w:val="en-US"/>
        </w:rPr>
        <w:t>Mitsubishi</w:t>
      </w:r>
      <w:r w:rsidRPr="003C7AB9">
        <w:rPr>
          <w:rFonts w:ascii="Times New Roman" w:hAnsi="Times New Roman"/>
          <w:sz w:val="24"/>
          <w:szCs w:val="24"/>
        </w:rPr>
        <w:t>».</w:t>
      </w:r>
    </w:p>
    <w:p w:rsidR="003C7AB9" w:rsidRPr="003C7AB9" w:rsidRDefault="003C7AB9" w:rsidP="003C7AB9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Перископ 4,6/ 365.</w:t>
      </w:r>
    </w:p>
    <w:p w:rsidR="003C7AB9" w:rsidRPr="003C7AB9" w:rsidRDefault="003C7AB9" w:rsidP="003C7AB9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Проектор «Пеленг – 800».</w:t>
      </w:r>
    </w:p>
    <w:p w:rsidR="003C7AB9" w:rsidRPr="003C7AB9" w:rsidRDefault="003C7AB9" w:rsidP="003C7A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         </w:t>
      </w:r>
    </w:p>
    <w:p w:rsidR="003C7AB9" w:rsidRPr="003C7AB9" w:rsidRDefault="003C7AB9" w:rsidP="003C7A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AB9">
        <w:rPr>
          <w:rFonts w:ascii="Times New Roman" w:hAnsi="Times New Roman"/>
          <w:b/>
          <w:sz w:val="24"/>
          <w:szCs w:val="24"/>
        </w:rPr>
        <w:t>Методический фонд кабинета.</w:t>
      </w:r>
    </w:p>
    <w:p w:rsidR="003C7AB9" w:rsidRPr="003C7AB9" w:rsidRDefault="003C7AB9" w:rsidP="003C7A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7AB9">
        <w:rPr>
          <w:rFonts w:ascii="Times New Roman" w:hAnsi="Times New Roman"/>
          <w:b/>
          <w:sz w:val="24"/>
          <w:szCs w:val="24"/>
        </w:rPr>
        <w:t xml:space="preserve">Материалы для черчения. </w:t>
      </w:r>
    </w:p>
    <w:p w:rsidR="003C7AB9" w:rsidRPr="003C7AB9" w:rsidRDefault="003C7AB9" w:rsidP="003C7AB9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Таблицы по черчению (8-9кл.).</w:t>
      </w:r>
    </w:p>
    <w:p w:rsidR="003C7AB9" w:rsidRPr="003C7AB9" w:rsidRDefault="003C7AB9" w:rsidP="003C7AB9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Методическая литература, задачники, учебники.</w:t>
      </w:r>
    </w:p>
    <w:p w:rsidR="003C7AB9" w:rsidRPr="003C7AB9" w:rsidRDefault="003C7AB9" w:rsidP="003C7AB9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Учебные пособия по машин</w:t>
      </w:r>
      <w:proofErr w:type="gramStart"/>
      <w:r w:rsidRPr="003C7AB9">
        <w:rPr>
          <w:rFonts w:ascii="Times New Roman" w:hAnsi="Times New Roman"/>
          <w:sz w:val="24"/>
          <w:szCs w:val="24"/>
        </w:rPr>
        <w:t>.</w:t>
      </w:r>
      <w:proofErr w:type="gramEnd"/>
      <w:r w:rsidRPr="003C7A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7AB9">
        <w:rPr>
          <w:rFonts w:ascii="Times New Roman" w:hAnsi="Times New Roman"/>
          <w:sz w:val="24"/>
          <w:szCs w:val="24"/>
        </w:rPr>
        <w:t>ч</w:t>
      </w:r>
      <w:proofErr w:type="gramEnd"/>
      <w:r w:rsidRPr="003C7AB9">
        <w:rPr>
          <w:rFonts w:ascii="Times New Roman" w:hAnsi="Times New Roman"/>
          <w:sz w:val="24"/>
          <w:szCs w:val="24"/>
        </w:rPr>
        <w:t xml:space="preserve">ерчению и </w:t>
      </w:r>
      <w:proofErr w:type="spellStart"/>
      <w:r w:rsidRPr="003C7AB9">
        <w:rPr>
          <w:rFonts w:ascii="Times New Roman" w:hAnsi="Times New Roman"/>
          <w:sz w:val="24"/>
          <w:szCs w:val="24"/>
        </w:rPr>
        <w:t>начертат</w:t>
      </w:r>
      <w:proofErr w:type="spellEnd"/>
      <w:r w:rsidRPr="003C7AB9">
        <w:rPr>
          <w:rFonts w:ascii="Times New Roman" w:hAnsi="Times New Roman"/>
          <w:sz w:val="24"/>
          <w:szCs w:val="24"/>
        </w:rPr>
        <w:t>. геометрии для ВУЗов.</w:t>
      </w:r>
    </w:p>
    <w:p w:rsidR="003C7AB9" w:rsidRPr="003C7AB9" w:rsidRDefault="003C7AB9" w:rsidP="003C7AB9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Карточки с заданиями (</w:t>
      </w:r>
      <w:proofErr w:type="spellStart"/>
      <w:r w:rsidRPr="003C7AB9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3C7AB9">
        <w:rPr>
          <w:rFonts w:ascii="Times New Roman" w:hAnsi="Times New Roman"/>
          <w:sz w:val="24"/>
          <w:szCs w:val="24"/>
        </w:rPr>
        <w:t>).</w:t>
      </w:r>
    </w:p>
    <w:p w:rsidR="003C7AB9" w:rsidRPr="003C7AB9" w:rsidRDefault="003C7AB9" w:rsidP="003C7AB9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Творческие задания.</w:t>
      </w:r>
    </w:p>
    <w:p w:rsidR="003C7AB9" w:rsidRPr="003C7AB9" w:rsidRDefault="003C7AB9" w:rsidP="003C7AB9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Плёнки для </w:t>
      </w:r>
      <w:proofErr w:type="spellStart"/>
      <w:r w:rsidRPr="003C7AB9">
        <w:rPr>
          <w:rFonts w:ascii="Times New Roman" w:hAnsi="Times New Roman"/>
          <w:sz w:val="24"/>
          <w:szCs w:val="24"/>
        </w:rPr>
        <w:t>кадоскопа</w:t>
      </w:r>
      <w:proofErr w:type="spellEnd"/>
      <w:r w:rsidRPr="003C7AB9">
        <w:rPr>
          <w:rFonts w:ascii="Times New Roman" w:hAnsi="Times New Roman"/>
          <w:sz w:val="24"/>
          <w:szCs w:val="24"/>
        </w:rPr>
        <w:t>.</w:t>
      </w:r>
    </w:p>
    <w:p w:rsidR="003C7AB9" w:rsidRPr="003C7AB9" w:rsidRDefault="003C7AB9" w:rsidP="003C7AB9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Диафильмы по черчению.</w:t>
      </w:r>
    </w:p>
    <w:p w:rsidR="003C7AB9" w:rsidRPr="003C7AB9" w:rsidRDefault="003C7AB9" w:rsidP="003C7AB9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Государственные стандарты.</w:t>
      </w:r>
    </w:p>
    <w:p w:rsidR="003C7AB9" w:rsidRPr="003C7AB9" w:rsidRDefault="003C7AB9" w:rsidP="003C7AB9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Папки с курсовыми проектами.</w:t>
      </w:r>
    </w:p>
    <w:p w:rsidR="003C7AB9" w:rsidRDefault="003C7AB9" w:rsidP="003C7A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7AB9" w:rsidRPr="003C7AB9" w:rsidRDefault="003C7AB9" w:rsidP="003C7A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7AB9">
        <w:rPr>
          <w:rFonts w:ascii="Times New Roman" w:hAnsi="Times New Roman"/>
          <w:b/>
          <w:sz w:val="24"/>
          <w:szCs w:val="24"/>
        </w:rPr>
        <w:t xml:space="preserve">Материалы </w:t>
      </w:r>
      <w:proofErr w:type="gramStart"/>
      <w:r w:rsidRPr="003C7AB9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3C7AB9">
        <w:rPr>
          <w:rFonts w:ascii="Times New Roman" w:hAnsi="Times New Roman"/>
          <w:b/>
          <w:sz w:val="24"/>
          <w:szCs w:val="24"/>
        </w:rPr>
        <w:t xml:space="preserve"> ИЗО.   </w:t>
      </w:r>
    </w:p>
    <w:p w:rsidR="003C7AB9" w:rsidRPr="003C7AB9" w:rsidRDefault="003C7AB9" w:rsidP="003C7A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Видеофильмы (12 шт.).</w:t>
      </w:r>
    </w:p>
    <w:p w:rsidR="003C7AB9" w:rsidRPr="003C7AB9" w:rsidRDefault="003C7AB9" w:rsidP="003C7AB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b/>
          <w:sz w:val="24"/>
          <w:szCs w:val="24"/>
        </w:rPr>
        <w:t xml:space="preserve">     </w:t>
      </w:r>
      <w:r w:rsidRPr="003C7AB9">
        <w:rPr>
          <w:rFonts w:ascii="Times New Roman" w:hAnsi="Times New Roman"/>
          <w:sz w:val="24"/>
          <w:szCs w:val="24"/>
        </w:rPr>
        <w:t>Слайды, диафильмы.</w:t>
      </w:r>
    </w:p>
    <w:p w:rsidR="003C7AB9" w:rsidRPr="003C7AB9" w:rsidRDefault="003C7AB9" w:rsidP="003C7AB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Пленки для </w:t>
      </w:r>
      <w:proofErr w:type="spellStart"/>
      <w:r w:rsidRPr="003C7AB9">
        <w:rPr>
          <w:rFonts w:ascii="Times New Roman" w:hAnsi="Times New Roman"/>
          <w:sz w:val="24"/>
          <w:szCs w:val="24"/>
        </w:rPr>
        <w:t>кадоскопа</w:t>
      </w:r>
      <w:proofErr w:type="spellEnd"/>
      <w:r w:rsidRPr="003C7AB9">
        <w:rPr>
          <w:rFonts w:ascii="Times New Roman" w:hAnsi="Times New Roman"/>
          <w:sz w:val="24"/>
          <w:szCs w:val="24"/>
        </w:rPr>
        <w:t>.</w:t>
      </w:r>
    </w:p>
    <w:p w:rsidR="003C7AB9" w:rsidRPr="003C7AB9" w:rsidRDefault="003C7AB9" w:rsidP="003C7AB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Аудио кассеты с классической музыкой.</w:t>
      </w:r>
    </w:p>
    <w:p w:rsidR="003C7AB9" w:rsidRPr="003C7AB9" w:rsidRDefault="003C7AB9" w:rsidP="003C7AB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Пластинки.</w:t>
      </w:r>
    </w:p>
    <w:p w:rsidR="003C7AB9" w:rsidRPr="003C7AB9" w:rsidRDefault="003C7AB9" w:rsidP="003C7AB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Журналы «Юный художник».</w:t>
      </w:r>
    </w:p>
    <w:p w:rsidR="003C7AB9" w:rsidRPr="003C7AB9" w:rsidRDefault="003C7AB9" w:rsidP="003C7AB9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Обширная библиотека учебной и методической литературы.</w:t>
      </w:r>
    </w:p>
    <w:p w:rsid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        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  </w:t>
      </w:r>
      <w:r w:rsidRPr="003C7AB9">
        <w:rPr>
          <w:rFonts w:ascii="Times New Roman" w:hAnsi="Times New Roman"/>
          <w:b/>
          <w:sz w:val="24"/>
          <w:szCs w:val="24"/>
        </w:rPr>
        <w:t>Материалы  по МХК.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1.Учебники и энциклопедии по МХК.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2. Методическая литература.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3. Журналы «Художественная галерея».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4. Компьютерные диски.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5. Журналы «Искусство в школе».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6. Журналы «100 человек, которые изменили ход истории».</w:t>
      </w:r>
    </w:p>
    <w:p w:rsidR="003C7AB9" w:rsidRDefault="003C7AB9" w:rsidP="003C7A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5674" w:rsidRPr="003C7AB9" w:rsidRDefault="00325674" w:rsidP="003C7A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AB9">
        <w:rPr>
          <w:rFonts w:ascii="Times New Roman" w:hAnsi="Times New Roman"/>
          <w:b/>
          <w:sz w:val="24"/>
          <w:szCs w:val="24"/>
        </w:rPr>
        <w:t>Методические  разработки.</w:t>
      </w:r>
    </w:p>
    <w:p w:rsidR="00325674" w:rsidRPr="003C7AB9" w:rsidRDefault="00325674" w:rsidP="003C7A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  <w:lang w:val="en-US"/>
        </w:rPr>
        <w:t>l</w:t>
      </w:r>
      <w:r w:rsidRPr="003C7AB9">
        <w:rPr>
          <w:rFonts w:ascii="Times New Roman" w:hAnsi="Times New Roman"/>
          <w:sz w:val="24"/>
          <w:szCs w:val="24"/>
        </w:rPr>
        <w:t xml:space="preserve">. </w:t>
      </w:r>
      <w:r w:rsidRPr="003C7AB9">
        <w:rPr>
          <w:rFonts w:ascii="Times New Roman" w:hAnsi="Times New Roman"/>
          <w:sz w:val="24"/>
          <w:szCs w:val="24"/>
          <w:lang w:val="en-US"/>
        </w:rPr>
        <w:t>C</w:t>
      </w:r>
      <w:r w:rsidRPr="003C7AB9">
        <w:rPr>
          <w:rFonts w:ascii="Times New Roman" w:hAnsi="Times New Roman"/>
          <w:sz w:val="24"/>
          <w:szCs w:val="24"/>
        </w:rPr>
        <w:t xml:space="preserve"> 2005-2006 года в лицее вводится новый предмет «Мировая художественная культура» в 8-9 </w:t>
      </w:r>
      <w:proofErr w:type="spellStart"/>
      <w:r w:rsidRPr="003C7AB9">
        <w:rPr>
          <w:rFonts w:ascii="Times New Roman" w:hAnsi="Times New Roman"/>
          <w:sz w:val="24"/>
          <w:szCs w:val="24"/>
        </w:rPr>
        <w:t>кл</w:t>
      </w:r>
      <w:proofErr w:type="spellEnd"/>
      <w:r w:rsidRPr="003C7AB9">
        <w:rPr>
          <w:rFonts w:ascii="Times New Roman" w:hAnsi="Times New Roman"/>
          <w:sz w:val="24"/>
          <w:szCs w:val="24"/>
        </w:rPr>
        <w:t xml:space="preserve">. и 10 и 11 </w:t>
      </w:r>
      <w:proofErr w:type="spellStart"/>
      <w:r w:rsidRPr="003C7AB9">
        <w:rPr>
          <w:rFonts w:ascii="Times New Roman" w:hAnsi="Times New Roman"/>
          <w:sz w:val="24"/>
          <w:szCs w:val="24"/>
        </w:rPr>
        <w:t>еврокласса</w:t>
      </w:r>
      <w:proofErr w:type="spellEnd"/>
      <w:r w:rsidRPr="003C7AB9">
        <w:rPr>
          <w:rFonts w:ascii="Times New Roman" w:hAnsi="Times New Roman"/>
          <w:sz w:val="24"/>
          <w:szCs w:val="24"/>
        </w:rPr>
        <w:t xml:space="preserve">. В связи с этим разрабатывается программа и тематическое планирование, которое будет представлено на рассмотрение и утверждение в НИРО в сентябре 2005 года.  </w:t>
      </w:r>
    </w:p>
    <w:p w:rsidR="00325674" w:rsidRPr="003C7AB9" w:rsidRDefault="00325674" w:rsidP="003C7AB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C7AB9">
        <w:rPr>
          <w:rFonts w:ascii="Times New Roman" w:hAnsi="Times New Roman"/>
          <w:sz w:val="24"/>
          <w:szCs w:val="24"/>
          <w:lang w:val="en-US"/>
        </w:rPr>
        <w:t>ll</w:t>
      </w:r>
      <w:proofErr w:type="spellEnd"/>
      <w:proofErr w:type="gramEnd"/>
      <w:r w:rsidRPr="003C7AB9">
        <w:rPr>
          <w:rFonts w:ascii="Times New Roman" w:hAnsi="Times New Roman"/>
          <w:sz w:val="24"/>
          <w:szCs w:val="24"/>
        </w:rPr>
        <w:t>. В 2005-2006 учебных годах была сделана программа по черчению для работы с одарёнными уч-ся. и программа «Познай себя» (в рамках дополнительного образования 5-8 классов).</w:t>
      </w:r>
    </w:p>
    <w:p w:rsidR="00325674" w:rsidRPr="003C7AB9" w:rsidRDefault="00325674" w:rsidP="003C7AB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C7AB9">
        <w:rPr>
          <w:rFonts w:ascii="Times New Roman" w:hAnsi="Times New Roman"/>
          <w:sz w:val="24"/>
          <w:szCs w:val="24"/>
          <w:lang w:val="en-US"/>
        </w:rPr>
        <w:t>lll</w:t>
      </w:r>
      <w:proofErr w:type="spellEnd"/>
      <w:proofErr w:type="gramEnd"/>
      <w:r w:rsidRPr="003C7AB9">
        <w:rPr>
          <w:rFonts w:ascii="Times New Roman" w:hAnsi="Times New Roman"/>
          <w:sz w:val="24"/>
          <w:szCs w:val="24"/>
        </w:rPr>
        <w:t>. В 2006 году разработана учебная программа по МХК для 8-11 классов. Создана видеотека.</w:t>
      </w:r>
    </w:p>
    <w:p w:rsidR="00325674" w:rsidRPr="003C7AB9" w:rsidRDefault="00325674" w:rsidP="003C7AB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C7AB9">
        <w:rPr>
          <w:rFonts w:ascii="Times New Roman" w:hAnsi="Times New Roman"/>
          <w:sz w:val="24"/>
          <w:szCs w:val="24"/>
          <w:lang w:val="en-US"/>
        </w:rPr>
        <w:lastRenderedPageBreak/>
        <w:t>lV</w:t>
      </w:r>
      <w:proofErr w:type="gramEnd"/>
      <w:r w:rsidRPr="003C7AB9">
        <w:rPr>
          <w:rFonts w:ascii="Times New Roman" w:hAnsi="Times New Roman"/>
          <w:sz w:val="24"/>
          <w:szCs w:val="24"/>
        </w:rPr>
        <w:t>. Разработана программа по работе с уча-ся во внеурочное время по черчению.</w:t>
      </w:r>
    </w:p>
    <w:p w:rsidR="00325674" w:rsidRPr="003C7AB9" w:rsidRDefault="00325674" w:rsidP="003C7AB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C7AB9">
        <w:rPr>
          <w:rFonts w:ascii="Times New Roman" w:hAnsi="Times New Roman"/>
          <w:sz w:val="24"/>
          <w:szCs w:val="24"/>
          <w:lang w:val="en-US"/>
        </w:rPr>
        <w:t>V</w:t>
      </w:r>
      <w:r w:rsidRPr="003C7AB9">
        <w:rPr>
          <w:rFonts w:ascii="Times New Roman" w:hAnsi="Times New Roman"/>
          <w:sz w:val="24"/>
          <w:szCs w:val="24"/>
        </w:rPr>
        <w:t>. В 2007 году была откорректирована программа по МХК для 8-11 классов.</w:t>
      </w:r>
      <w:proofErr w:type="gramEnd"/>
    </w:p>
    <w:p w:rsidR="00325674" w:rsidRPr="003C7AB9" w:rsidRDefault="00325674" w:rsidP="003C7AB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C7AB9">
        <w:rPr>
          <w:rFonts w:ascii="Times New Roman" w:hAnsi="Times New Roman"/>
          <w:sz w:val="24"/>
          <w:szCs w:val="24"/>
          <w:lang w:val="en-US"/>
        </w:rPr>
        <w:t>Vl</w:t>
      </w:r>
      <w:r w:rsidRPr="003C7AB9">
        <w:rPr>
          <w:rFonts w:ascii="Times New Roman" w:hAnsi="Times New Roman"/>
          <w:sz w:val="24"/>
          <w:szCs w:val="24"/>
        </w:rPr>
        <w:t>. Создана индивидуальная программа «Познай себя» (для уч-ся 9-11 классов).</w:t>
      </w:r>
      <w:proofErr w:type="gramEnd"/>
      <w:r w:rsidR="00A938EB" w:rsidRPr="003C7AB9">
        <w:rPr>
          <w:rFonts w:ascii="Times New Roman" w:hAnsi="Times New Roman"/>
          <w:sz w:val="24"/>
          <w:szCs w:val="24"/>
        </w:rPr>
        <w:t xml:space="preserve"> </w:t>
      </w:r>
    </w:p>
    <w:p w:rsidR="00325674" w:rsidRPr="003C7AB9" w:rsidRDefault="00325674" w:rsidP="003C7AB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C7AB9">
        <w:rPr>
          <w:rFonts w:ascii="Times New Roman" w:hAnsi="Times New Roman"/>
          <w:sz w:val="24"/>
          <w:szCs w:val="24"/>
          <w:lang w:val="en-US"/>
        </w:rPr>
        <w:t>Vll</w:t>
      </w:r>
      <w:r w:rsidRPr="003C7AB9">
        <w:rPr>
          <w:rFonts w:ascii="Times New Roman" w:hAnsi="Times New Roman"/>
          <w:sz w:val="24"/>
          <w:szCs w:val="24"/>
        </w:rPr>
        <w:t>. В 2008-2009 учебных годах откорректирована программа по ИЗО (для 6-7кл.) и МХК (10, 11кл.)</w:t>
      </w:r>
      <w:proofErr w:type="gramEnd"/>
    </w:p>
    <w:p w:rsidR="003C7AB9" w:rsidRPr="003C7AB9" w:rsidRDefault="003C7AB9" w:rsidP="00BE2B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AB9">
        <w:rPr>
          <w:rFonts w:ascii="Times New Roman" w:hAnsi="Times New Roman"/>
          <w:b/>
          <w:sz w:val="24"/>
          <w:szCs w:val="24"/>
        </w:rPr>
        <w:t>Раздаточный материал по темам.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 Линии чертежа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 Расположение видов на чертеже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3 Местные виды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4 Прямоугольное проецирование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5 Построение сопряжений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6 Развертки геометрических тел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7 Порядок чтения чертежей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8 Выполнение сечений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9 Простые размеры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10 Сложные размеры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11 Выполнение эскизов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12 Порядок чтения сборочных чертежей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13 Развертки и свертки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14 Простановка размеров чертежей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15 Творческие задания по черчению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AB9">
        <w:rPr>
          <w:rFonts w:ascii="Times New Roman" w:hAnsi="Times New Roman"/>
          <w:b/>
          <w:sz w:val="24"/>
          <w:szCs w:val="24"/>
        </w:rPr>
        <w:t>Видеокассеты.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1Третьяковская галерея часть I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2Третьяковская галерея часть II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3«Хочу все знать» (альманах)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4Декоративно-прикладное искусство(I,II части)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5Искусство  XVIII века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6Древняя Греция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7Великие творения людей I часть ( Колизей, Мачу-Пикчу</w:t>
      </w:r>
      <w:proofErr w:type="gramStart"/>
      <w:r w:rsidRPr="003C7AB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C7AB9">
        <w:rPr>
          <w:rFonts w:ascii="Times New Roman" w:hAnsi="Times New Roman"/>
          <w:sz w:val="24"/>
          <w:szCs w:val="24"/>
        </w:rPr>
        <w:t>Московский кремль, Версаль, Статуя свободы , Стоунхендж , Египет 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8Великие творения людей II часть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9Живопись эпохи возрождения      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AB9">
        <w:rPr>
          <w:rFonts w:ascii="Times New Roman" w:hAnsi="Times New Roman"/>
          <w:b/>
          <w:sz w:val="24"/>
          <w:szCs w:val="24"/>
        </w:rPr>
        <w:t>Диафильмы.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7AB9">
        <w:rPr>
          <w:rFonts w:ascii="Times New Roman" w:hAnsi="Times New Roman"/>
          <w:b/>
          <w:sz w:val="24"/>
          <w:szCs w:val="24"/>
        </w:rPr>
        <w:t>По черчению.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1«Чертежные принадлежности»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2«Сравнение предметов по размеру»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3 «Размер и длина предметов»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4 «Аксонометрические проекции»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5 «Дизайн, что это такое?»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6 «Простановка размеров на чертеже»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7AB9">
        <w:rPr>
          <w:rFonts w:ascii="Times New Roman" w:hAnsi="Times New Roman"/>
          <w:b/>
          <w:sz w:val="24"/>
          <w:szCs w:val="24"/>
        </w:rPr>
        <w:t>По ИЗО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1Виды декоративно-прикладного искусства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2Как создается книга?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3Что такое гравюра?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4Культура Древней Греции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5Азбука архитектуры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6Пейзажи Японии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7Культура Древнего Египта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8Культура России в I половине XIX века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9Изобразительное искусство эпохи возрождения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10Цвет и длина предметов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11Есть в осени первоначальной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lastRenderedPageBreak/>
        <w:t>12Сказки -15 диафильмов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AB9">
        <w:rPr>
          <w:rFonts w:ascii="Times New Roman" w:hAnsi="Times New Roman"/>
          <w:b/>
          <w:sz w:val="24"/>
          <w:szCs w:val="24"/>
        </w:rPr>
        <w:t>Слайды по предмету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AB9">
        <w:rPr>
          <w:rFonts w:ascii="Times New Roman" w:hAnsi="Times New Roman"/>
          <w:b/>
          <w:sz w:val="24"/>
          <w:szCs w:val="24"/>
        </w:rPr>
        <w:t>«Изобразительное искусство и художественный труд»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1Природа и искусств</w:t>
      </w:r>
      <w:proofErr w:type="gramStart"/>
      <w:r w:rsidRPr="003C7AB9">
        <w:rPr>
          <w:rFonts w:ascii="Times New Roman" w:hAnsi="Times New Roman"/>
          <w:sz w:val="24"/>
          <w:szCs w:val="24"/>
        </w:rPr>
        <w:t>о(</w:t>
      </w:r>
      <w:proofErr w:type="gramEnd"/>
      <w:r w:rsidRPr="003C7AB9">
        <w:rPr>
          <w:rFonts w:ascii="Times New Roman" w:hAnsi="Times New Roman"/>
          <w:sz w:val="24"/>
          <w:szCs w:val="24"/>
        </w:rPr>
        <w:t xml:space="preserve"> музеи под  открытым небом)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2Вошебница природа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3Театрально-декоративное искусство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4Красная книга СССР-</w:t>
      </w:r>
      <w:proofErr w:type="gramStart"/>
      <w:r w:rsidRPr="003C7AB9">
        <w:rPr>
          <w:rFonts w:ascii="Times New Roman" w:hAnsi="Times New Roman"/>
          <w:sz w:val="24"/>
          <w:szCs w:val="24"/>
        </w:rPr>
        <w:t>I</w:t>
      </w:r>
      <w:proofErr w:type="gramEnd"/>
      <w:r w:rsidRPr="003C7AB9">
        <w:rPr>
          <w:rFonts w:ascii="Times New Roman" w:hAnsi="Times New Roman"/>
          <w:sz w:val="24"/>
          <w:szCs w:val="24"/>
        </w:rPr>
        <w:t>,II выпуски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5Русские сувениры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6Решетки Ленинграда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7 Таллин,  Вышгород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8Городецкие узоры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9Кипси, музей-заповедник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10Жостовская декоративная роспись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11Детям о Гжели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12Русский костюм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13Мы любим природу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14Беседы об искусстве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15Рисунки и акварели русских художников XVIII-XX века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16Живопись Тропинина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17Русское искусство XIX века</w:t>
      </w:r>
      <w:proofErr w:type="gramStart"/>
      <w:r w:rsidRPr="003C7AB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C7AB9">
        <w:rPr>
          <w:rFonts w:ascii="Times New Roman" w:hAnsi="Times New Roman"/>
          <w:sz w:val="24"/>
          <w:szCs w:val="24"/>
        </w:rPr>
        <w:t>Скульптура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18Художник Н. Рерих.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19Четыре времени года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20Валентин Серов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21Художник Васнецов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22Бабочки тропиков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23Космическая одиссея Соколова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24На Мамаевом </w:t>
      </w:r>
      <w:proofErr w:type="gramStart"/>
      <w:r w:rsidRPr="003C7AB9">
        <w:rPr>
          <w:rFonts w:ascii="Times New Roman" w:hAnsi="Times New Roman"/>
          <w:sz w:val="24"/>
          <w:szCs w:val="24"/>
        </w:rPr>
        <w:t>кургане</w:t>
      </w:r>
      <w:proofErr w:type="gramEnd"/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25Полная подборка слайдов по программе </w:t>
      </w:r>
      <w:proofErr w:type="spellStart"/>
      <w:r w:rsidRPr="003C7AB9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3C7AB9">
        <w:rPr>
          <w:rFonts w:ascii="Times New Roman" w:hAnsi="Times New Roman"/>
          <w:sz w:val="24"/>
          <w:szCs w:val="24"/>
        </w:rPr>
        <w:t xml:space="preserve"> (V-VI </w:t>
      </w:r>
      <w:proofErr w:type="spellStart"/>
      <w:r w:rsidRPr="003C7AB9">
        <w:rPr>
          <w:rFonts w:ascii="Times New Roman" w:hAnsi="Times New Roman"/>
          <w:sz w:val="24"/>
          <w:szCs w:val="24"/>
        </w:rPr>
        <w:t>Iклассы</w:t>
      </w:r>
      <w:proofErr w:type="spellEnd"/>
      <w:proofErr w:type="gramStart"/>
      <w:r w:rsidRPr="003C7AB9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3C7AB9">
        <w:rPr>
          <w:rFonts w:ascii="Times New Roman" w:hAnsi="Times New Roman"/>
          <w:sz w:val="24"/>
          <w:szCs w:val="24"/>
        </w:rPr>
        <w:t>-4 комплекта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26Архитектурные </w:t>
      </w:r>
      <w:proofErr w:type="gramStart"/>
      <w:r w:rsidRPr="003C7AB9">
        <w:rPr>
          <w:rFonts w:ascii="Times New Roman" w:hAnsi="Times New Roman"/>
          <w:sz w:val="24"/>
          <w:szCs w:val="24"/>
        </w:rPr>
        <w:t>памятники Владимира</w:t>
      </w:r>
      <w:proofErr w:type="gramEnd"/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27Соборы Суздаля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28Искусство Древней Руси</w:t>
      </w:r>
    </w:p>
    <w:p w:rsid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AB9" w:rsidRPr="003C7AB9" w:rsidRDefault="003C7AB9" w:rsidP="003C7AB9">
      <w:pPr>
        <w:tabs>
          <w:tab w:val="left" w:pos="15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AB9">
        <w:rPr>
          <w:rFonts w:ascii="Times New Roman" w:hAnsi="Times New Roman"/>
          <w:b/>
          <w:sz w:val="24"/>
          <w:szCs w:val="24"/>
        </w:rPr>
        <w:t>Плакаты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1Таблицы-плакаты по черчению за курс 7 класса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2Таблицы по черчению за курс 8 класса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3Таблицы с творческими заданиями по ручному черчению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4Плакаты по изобразительному искусству «Декоративная роспись»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AB9" w:rsidRPr="003C7AB9" w:rsidRDefault="003C7AB9" w:rsidP="003C7AB9">
      <w:pPr>
        <w:tabs>
          <w:tab w:val="left" w:pos="15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AB9">
        <w:rPr>
          <w:rFonts w:ascii="Times New Roman" w:hAnsi="Times New Roman"/>
          <w:b/>
          <w:sz w:val="24"/>
          <w:szCs w:val="24"/>
        </w:rPr>
        <w:t>Аудиокассеты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1Школьный вальс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2Классические мелодии для детей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3Инструментальная музыка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4Чайковский «Времена года»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5Чайковский « Избранное»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6Бетховен «Избранное»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7Сборник менуэтов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8Жемчужины Европейской и Русской классической музыки-5 кассет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9Классические пьесы зарубежных композиторов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10Свиридов «Метель»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11Робертино </w:t>
      </w:r>
      <w:proofErr w:type="spellStart"/>
      <w:r w:rsidRPr="003C7AB9">
        <w:rPr>
          <w:rFonts w:ascii="Times New Roman" w:hAnsi="Times New Roman"/>
          <w:sz w:val="24"/>
          <w:szCs w:val="24"/>
        </w:rPr>
        <w:t>Лоретти</w:t>
      </w:r>
      <w:proofErr w:type="spellEnd"/>
      <w:r w:rsidRPr="003C7AB9">
        <w:rPr>
          <w:rFonts w:ascii="Times New Roman" w:hAnsi="Times New Roman"/>
          <w:sz w:val="24"/>
          <w:szCs w:val="24"/>
        </w:rPr>
        <w:t xml:space="preserve">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12Классические произведения (подборка)-4 Класс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13Русские народные песни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lastRenderedPageBreak/>
        <w:t>14Колокола Суздаля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15Медитативная музыка-6 кассет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AB9" w:rsidRPr="003C7AB9" w:rsidRDefault="003C7AB9" w:rsidP="003C7AB9">
      <w:pPr>
        <w:tabs>
          <w:tab w:val="left" w:pos="15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AB9">
        <w:rPr>
          <w:rFonts w:ascii="Times New Roman" w:hAnsi="Times New Roman"/>
          <w:b/>
          <w:sz w:val="24"/>
          <w:szCs w:val="24"/>
        </w:rPr>
        <w:t>Видеокассеты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1Скульптура Петербурга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2Народные промыслы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3Декоративно-прикладное искусство I,II части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4Великие творения людей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5Русский музей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6ИскусствоXVII века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7Импрессионизм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8Что такое искусство?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9ИскусствоXX века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10Русское искусство XVII-XIX века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11Античное искусство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12Архитектура России XII-XIX века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13Писатели серебряного века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14Поэты серебряного века (Владимир Хлебников)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15Древний мир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16Архитектурные памятники Санкт-Петербурга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17Русский авангард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18Московский модернизм  (</w:t>
      </w:r>
      <w:proofErr w:type="gramStart"/>
      <w:r w:rsidRPr="003C7AB9">
        <w:rPr>
          <w:rFonts w:ascii="Times New Roman" w:hAnsi="Times New Roman"/>
          <w:sz w:val="24"/>
          <w:szCs w:val="24"/>
        </w:rPr>
        <w:t>I</w:t>
      </w:r>
      <w:proofErr w:type="gramEnd"/>
      <w:r w:rsidRPr="003C7AB9">
        <w:rPr>
          <w:rFonts w:ascii="Times New Roman" w:hAnsi="Times New Roman"/>
          <w:sz w:val="24"/>
          <w:szCs w:val="24"/>
        </w:rPr>
        <w:t>-</w:t>
      </w:r>
      <w:proofErr w:type="spellStart"/>
      <w:r w:rsidRPr="003C7AB9">
        <w:rPr>
          <w:rFonts w:ascii="Times New Roman" w:hAnsi="Times New Roman"/>
          <w:sz w:val="24"/>
          <w:szCs w:val="24"/>
        </w:rPr>
        <w:t>IIчасти</w:t>
      </w:r>
      <w:proofErr w:type="spellEnd"/>
      <w:r w:rsidRPr="003C7AB9">
        <w:rPr>
          <w:rFonts w:ascii="Times New Roman" w:hAnsi="Times New Roman"/>
          <w:sz w:val="24"/>
          <w:szCs w:val="24"/>
        </w:rPr>
        <w:t>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AB9">
        <w:rPr>
          <w:rFonts w:ascii="Times New Roman" w:hAnsi="Times New Roman"/>
          <w:b/>
          <w:sz w:val="24"/>
          <w:szCs w:val="24"/>
        </w:rPr>
        <w:t>Компьютерные доски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1 «Энциклопедия Кирилла и </w:t>
      </w:r>
      <w:proofErr w:type="spellStart"/>
      <w:r w:rsidRPr="003C7AB9">
        <w:rPr>
          <w:rFonts w:ascii="Times New Roman" w:hAnsi="Times New Roman"/>
          <w:sz w:val="24"/>
          <w:szCs w:val="24"/>
        </w:rPr>
        <w:t>Мефодия</w:t>
      </w:r>
      <w:proofErr w:type="spellEnd"/>
      <w:r w:rsidRPr="003C7AB9">
        <w:rPr>
          <w:rFonts w:ascii="Times New Roman" w:hAnsi="Times New Roman"/>
          <w:sz w:val="24"/>
          <w:szCs w:val="24"/>
        </w:rPr>
        <w:t xml:space="preserve"> »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 «Мировая художественная культура I-II части»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3Сокровища мирового искусства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4«60-летию Великой победы»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5Санкт-Петербург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6Игры по искусству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7Фильмы по Египту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8Древний мир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9Древняя Греция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10Древний Рим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11Эпос о Гильгамеше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12Египет, Инки, Троя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13Шедевры русского музея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14Всемирная история живописи (I-II части)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15Сокровища мирового искусства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16Художественная энциклопедия</w:t>
      </w:r>
      <w:proofErr w:type="gramStart"/>
      <w:r w:rsidRPr="003C7AB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C7AB9">
        <w:rPr>
          <w:rFonts w:ascii="Times New Roman" w:hAnsi="Times New Roman"/>
          <w:sz w:val="24"/>
          <w:szCs w:val="24"/>
        </w:rPr>
        <w:t>4 выпуска)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Веласкес, Пикассо, Т. Сезанн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Эдгар Дега, Микеланджело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C7AB9">
        <w:rPr>
          <w:rFonts w:ascii="Times New Roman" w:hAnsi="Times New Roman"/>
          <w:sz w:val="24"/>
          <w:szCs w:val="24"/>
        </w:rPr>
        <w:t>Перуджино</w:t>
      </w:r>
      <w:proofErr w:type="spellEnd"/>
      <w:r w:rsidRPr="003C7AB9">
        <w:rPr>
          <w:rFonts w:ascii="Times New Roman" w:hAnsi="Times New Roman"/>
          <w:sz w:val="24"/>
          <w:szCs w:val="24"/>
        </w:rPr>
        <w:t>, Рафаэль, Тициан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Врубель, Нестеров, Петров-Водкин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17Леонардо</w:t>
      </w:r>
      <w:proofErr w:type="gramStart"/>
      <w:r w:rsidRPr="003C7AB9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3C7AB9">
        <w:rPr>
          <w:rFonts w:ascii="Times New Roman" w:hAnsi="Times New Roman"/>
          <w:sz w:val="24"/>
          <w:szCs w:val="24"/>
        </w:rPr>
        <w:t>а Винчи (I часть)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18Живопись XIX века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19Сокровище Московского Кремля(IV часть)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20Музейные тайны Московского Кремля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21Петербургская кунсткамера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22 «Глобус»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             -Рим                                  - Франция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             -Испания                           - США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lastRenderedPageBreak/>
        <w:t xml:space="preserve">             -Мексика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23Жизнь и творчество М.Ю. Лермонтова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24 Леонардо</w:t>
      </w:r>
      <w:proofErr w:type="gramStart"/>
      <w:r w:rsidRPr="003C7AB9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3C7AB9">
        <w:rPr>
          <w:rFonts w:ascii="Times New Roman" w:hAnsi="Times New Roman"/>
          <w:sz w:val="24"/>
          <w:szCs w:val="24"/>
        </w:rPr>
        <w:t>а Винчи (II часть «Я хочу сделать чудо»)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25Чингизхан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26Микеланджело (жизнь творчество, избранные статьи)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27Древне русская культур</w:t>
      </w:r>
      <w:proofErr w:type="gramStart"/>
      <w:r w:rsidRPr="003C7AB9">
        <w:rPr>
          <w:rFonts w:ascii="Times New Roman" w:hAnsi="Times New Roman"/>
          <w:sz w:val="24"/>
          <w:szCs w:val="24"/>
        </w:rPr>
        <w:t>а(</w:t>
      </w:r>
      <w:proofErr w:type="gramEnd"/>
      <w:r w:rsidRPr="003C7AB9">
        <w:rPr>
          <w:rFonts w:ascii="Times New Roman" w:hAnsi="Times New Roman"/>
          <w:sz w:val="24"/>
          <w:szCs w:val="24"/>
        </w:rPr>
        <w:t xml:space="preserve">литература и творчество) </w:t>
      </w:r>
    </w:p>
    <w:p w:rsidR="003C7AB9" w:rsidRPr="003C7AB9" w:rsidRDefault="003C7AB9" w:rsidP="003C7AB9">
      <w:pPr>
        <w:tabs>
          <w:tab w:val="left" w:pos="10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28Наследие древних цивилизаций    - Санторин и </w:t>
      </w:r>
      <w:proofErr w:type="spellStart"/>
      <w:r w:rsidRPr="003C7AB9">
        <w:rPr>
          <w:rFonts w:ascii="Times New Roman" w:hAnsi="Times New Roman"/>
          <w:sz w:val="24"/>
          <w:szCs w:val="24"/>
        </w:rPr>
        <w:t>Тера</w:t>
      </w:r>
      <w:proofErr w:type="spellEnd"/>
      <w:r w:rsidRPr="003C7AB9">
        <w:rPr>
          <w:rFonts w:ascii="Times New Roman" w:hAnsi="Times New Roman"/>
          <w:sz w:val="24"/>
          <w:szCs w:val="24"/>
        </w:rPr>
        <w:t xml:space="preserve"> (I серия)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 -  Троя и Пергам (II серия)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29Расшифровка Майя                              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30Гибель империи (Византийский урок)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31Чингизхан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32Московский Кремль (музейные тайны «Красная площадь»)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33Средневековая сказка Праги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34Ренесанс искусство возрождения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35Русское искусство (фильм 2)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36Русский модернизм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37Русский авангард (I-II фильмы)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38Искусство XX века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39Как научиться понимать искусство (композиция, перспектива)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40 Загадка Стоунхенджа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AB9">
        <w:rPr>
          <w:rFonts w:ascii="Times New Roman" w:hAnsi="Times New Roman"/>
          <w:b/>
          <w:sz w:val="24"/>
          <w:szCs w:val="24"/>
        </w:rPr>
        <w:t>Литература по культуре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1Энциклопедия «</w:t>
      </w:r>
      <w:proofErr w:type="spellStart"/>
      <w:r w:rsidRPr="003C7AB9">
        <w:rPr>
          <w:rFonts w:ascii="Times New Roman" w:hAnsi="Times New Roman"/>
          <w:sz w:val="24"/>
          <w:szCs w:val="24"/>
        </w:rPr>
        <w:t>Аванта</w:t>
      </w:r>
      <w:proofErr w:type="spellEnd"/>
      <w:r w:rsidRPr="003C7AB9">
        <w:rPr>
          <w:rFonts w:ascii="Times New Roman" w:hAnsi="Times New Roman"/>
          <w:sz w:val="24"/>
          <w:szCs w:val="24"/>
        </w:rPr>
        <w:t>+» (VII том ,I-II части)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2Всемирная история живописи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3Энциклопедия русского искусства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4 Моды народов мира </w:t>
      </w:r>
      <w:proofErr w:type="gramStart"/>
      <w:r w:rsidRPr="003C7AB9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Pr="003C7AB9">
        <w:rPr>
          <w:rFonts w:ascii="Times New Roman" w:hAnsi="Times New Roman"/>
          <w:sz w:val="24"/>
          <w:szCs w:val="24"/>
        </w:rPr>
        <w:t>IIчасти</w:t>
      </w:r>
      <w:proofErr w:type="spellEnd"/>
      <w:r w:rsidRPr="003C7AB9">
        <w:rPr>
          <w:rFonts w:ascii="Times New Roman" w:hAnsi="Times New Roman"/>
          <w:sz w:val="24"/>
          <w:szCs w:val="24"/>
        </w:rPr>
        <w:t>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5Журналы «художественная галерея» (57 журналов)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6Журнал «Сто </w:t>
      </w:r>
      <w:proofErr w:type="gramStart"/>
      <w:r w:rsidRPr="003C7AB9">
        <w:rPr>
          <w:rFonts w:ascii="Times New Roman" w:hAnsi="Times New Roman"/>
          <w:sz w:val="24"/>
          <w:szCs w:val="24"/>
        </w:rPr>
        <w:t>человек</w:t>
      </w:r>
      <w:proofErr w:type="gramEnd"/>
      <w:r w:rsidRPr="003C7AB9">
        <w:rPr>
          <w:rFonts w:ascii="Times New Roman" w:hAnsi="Times New Roman"/>
          <w:sz w:val="24"/>
          <w:szCs w:val="24"/>
        </w:rPr>
        <w:t>» которые изменили ход истории (28 журналов)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7Религии народов мира (энциклопедия)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8Журналы «100 русских художников» (18 выпусков)9Жуналы «юный художник»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                 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AB9">
        <w:rPr>
          <w:rFonts w:ascii="Times New Roman" w:hAnsi="Times New Roman"/>
          <w:b/>
          <w:sz w:val="24"/>
          <w:szCs w:val="24"/>
        </w:rPr>
        <w:t>Учебные пособия по МХК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1Критская </w:t>
      </w:r>
      <w:proofErr w:type="spellStart"/>
      <w:r w:rsidRPr="003C7AB9">
        <w:rPr>
          <w:rFonts w:ascii="Times New Roman" w:hAnsi="Times New Roman"/>
          <w:sz w:val="24"/>
          <w:szCs w:val="24"/>
        </w:rPr>
        <w:t>Е.Д.Сергеева</w:t>
      </w:r>
      <w:proofErr w:type="spellEnd"/>
      <w:r w:rsidRPr="003C7AB9">
        <w:rPr>
          <w:rFonts w:ascii="Times New Roman" w:hAnsi="Times New Roman"/>
          <w:sz w:val="24"/>
          <w:szCs w:val="24"/>
        </w:rPr>
        <w:t xml:space="preserve"> Г.П. Искусство» 8-9 классы                                    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2Данилова Г.И. «МХК» 7 класс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3Данилова Г.И  «МХК» 10 класс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4Данилова Г.И «МХК» 11 класс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5Емоховова Л.Г (учебное пособие «МХК» для студентов средних педагогических учебных заведений)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6Емоховова Л.Г «МХК» 10 класс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7Емоховова Л.Г «МХК» 11 класс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 xml:space="preserve">8Вачьяну А.М. «Вариации </w:t>
      </w:r>
      <w:proofErr w:type="gramStart"/>
      <w:r w:rsidRPr="003C7AB9">
        <w:rPr>
          <w:rFonts w:ascii="Times New Roman" w:hAnsi="Times New Roman"/>
          <w:sz w:val="24"/>
          <w:szCs w:val="24"/>
        </w:rPr>
        <w:t>прекрасного</w:t>
      </w:r>
      <w:proofErr w:type="gramEnd"/>
      <w:r w:rsidRPr="003C7AB9">
        <w:rPr>
          <w:rFonts w:ascii="Times New Roman" w:hAnsi="Times New Roman"/>
          <w:sz w:val="24"/>
          <w:szCs w:val="24"/>
        </w:rPr>
        <w:t>»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9Глушкина Ю.Е. «МХК» 8 класс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10Глушаков И.В. «МХК» 9-10 класс</w:t>
      </w:r>
    </w:p>
    <w:p w:rsidR="003C7AB9" w:rsidRPr="003C7AB9" w:rsidRDefault="003C7AB9" w:rsidP="003C7AB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7AB9">
        <w:rPr>
          <w:rFonts w:ascii="Times New Roman" w:hAnsi="Times New Roman"/>
          <w:sz w:val="24"/>
          <w:szCs w:val="24"/>
        </w:rPr>
        <w:t>11Рапацкая Л.А «Русская художественная культура» 11 класс</w:t>
      </w:r>
    </w:p>
    <w:p w:rsidR="003F67EE" w:rsidRDefault="003F67EE" w:rsidP="003C7A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7EE" w:rsidRPr="003F67EE" w:rsidRDefault="003F67EE" w:rsidP="003F67E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F67EE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Образовательные Интернет-ресурсы </w:t>
      </w:r>
      <w:proofErr w:type="gramStart"/>
      <w:r w:rsidRPr="003F67EE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по</w:t>
      </w:r>
      <w:proofErr w:type="gramEnd"/>
      <w:r w:rsidRPr="003F67EE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ИЗО </w:t>
      </w:r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1.Газета «Искусство» издательского дома «Первое сентября» </w:t>
      </w:r>
      <w:hyperlink r:id="rId8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http://art.1september.ru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2.Коллекция «Мировая художественная культура» Российского общеобразовательного портала </w:t>
      </w:r>
      <w:hyperlink r:id="rId9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http://artclassic.edu.ru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3.Музыкальная коллекция Российского общеобразовательного портала </w:t>
      </w:r>
      <w:hyperlink r:id="rId10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http://music.edu.ru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4.Портал «Музеи России» </w:t>
      </w:r>
      <w:hyperlink r:id="rId11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http://www.museum.ru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lastRenderedPageBreak/>
        <w:t xml:space="preserve">5.Портал «Архитектура России» </w:t>
      </w:r>
      <w:hyperlink r:id="rId12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http://www.archi.ru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6.Архитектура России </w:t>
      </w:r>
      <w:hyperlink r:id="rId13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http://www.rusarh.ru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7.Древний мир. От первобытности до Рима: электронное приложение к учебнику для 5-го класса </w:t>
      </w:r>
      <w:hyperlink r:id="rId14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http://www.mhk.spb.ru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8.Из фондов культуры: лаборатория учителя </w:t>
      </w:r>
      <w:hyperlink r:id="rId15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http://www.fondcultura.ru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9.Импрессионизм </w:t>
      </w:r>
      <w:hyperlink r:id="rId16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http://www.impressionism.ru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10.Искусство в школе: научно-методический журнал </w:t>
      </w:r>
      <w:hyperlink r:id="rId17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http://art-in-school.narod.ru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11.Итальянский Ренессанс: пространство картин </w:t>
      </w:r>
      <w:hyperlink r:id="rId18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http://www.italyart.ru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12.</w:t>
      </w:r>
      <w:r w:rsidRPr="003F67EE">
        <w:t xml:space="preserve"> </w:t>
      </w: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Конспекты и презентации для урока </w:t>
      </w:r>
      <w:proofErr w:type="gramStart"/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ИЗО</w:t>
      </w:r>
      <w:proofErr w:type="gramEnd"/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по теме "Народное искусство": </w:t>
      </w:r>
      <w:hyperlink r:id="rId19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http://www.1-kvazar.ru/index.html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13.Мировая культура в зеркале музыкального искусства» </w:t>
      </w:r>
      <w:hyperlink r:id="rId20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http://www.sonata-etc.ru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14.Проект Belcanto.ru: В мире оперы </w:t>
      </w:r>
      <w:hyperlink r:id="rId21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http://www.belcanto.ru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15.Товарищество Передвижных Художественных Выставок. История в лицах </w:t>
      </w:r>
      <w:hyperlink r:id="rId22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http://www.tphv.ru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16.Энциклопедия итальянской живописи </w:t>
      </w:r>
      <w:hyperlink r:id="rId23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http://www.artitaly.ru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17.Энциклопедия французской живописи </w:t>
      </w:r>
      <w:hyperlink r:id="rId24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http://www.artfrance.ru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18.Портал «Культура России» </w:t>
      </w:r>
      <w:hyperlink r:id="rId25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http://www.russianculture.ru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19.Культура Открытый доступ </w:t>
      </w:r>
      <w:hyperlink r:id="rId26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http://www.openspace.ru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20.Библиотека </w:t>
      </w:r>
      <w:proofErr w:type="gramStart"/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по</w:t>
      </w:r>
      <w:proofErr w:type="gramEnd"/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 культурологи </w:t>
      </w:r>
      <w:hyperlink r:id="rId27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http://www.countries.ru/library.htm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21.Журнал «Педагогика искусства» </w:t>
      </w:r>
      <w:hyperlink r:id="rId28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http://www.art-education.ru/AE-magazine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22.Русский биографический словарь </w:t>
      </w:r>
      <w:hyperlink r:id="rId29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http://www.rulex.ru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23.История мирового искусства </w:t>
      </w:r>
      <w:hyperlink r:id="rId30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http://www.worldarthistory.com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24.Медиаэнциклопедия ИЗО </w:t>
      </w:r>
      <w:hyperlink r:id="rId31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http://visaginart.nm.ru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25.Виртуальный музей </w:t>
      </w:r>
      <w:hyperlink r:id="rId32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http://www.museum-online.ru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26.Лучшие музеи Европы и мира </w:t>
      </w:r>
      <w:hyperlink r:id="rId33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http://www.kontorakuka.ru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27.Музеи Европы </w:t>
      </w:r>
      <w:hyperlink r:id="rId34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http://nearyou.ru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28.Музей истории изобразительного искусства ttp://www.ssga.ru/erudites_info/art/muzey</w:t>
      </w:r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29Учебно-научный центр «История и экранная культура» </w:t>
      </w:r>
      <w:hyperlink r:id="rId35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http://kinocenter.rsuh.ru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30.Библейский сюжет </w:t>
      </w:r>
      <w:hyperlink r:id="rId36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http://bs..neofit.ru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31.Биография мастеров искусств </w:t>
      </w:r>
      <w:hyperlink r:id="rId37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http://biography.artyx.ru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32.Живопись, литература, философия </w:t>
      </w:r>
      <w:hyperlink r:id="rId38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http://www.staratel.com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33.Изобразительное искусство. История, стили, художники, картины </w:t>
      </w:r>
      <w:hyperlink r:id="rId39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http://www.arthistory.ru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34.Галерея русской классической живописи </w:t>
      </w:r>
      <w:hyperlink r:id="rId40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http://www.taralex.da.ru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35.Живопись России XVIII-XX век </w:t>
      </w:r>
      <w:hyperlink r:id="rId41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http://sttp.ru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36.Династия художников Осиповых-Федоровых </w:t>
      </w:r>
      <w:hyperlink r:id="rId42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http://www.osipovfedorov-art.com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37.Музеи. Живопись. Ремёсла. Коллекции </w:t>
      </w:r>
      <w:hyperlink r:id="rId43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http://www.bibliotekar.ru/muzeu.htm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38.Словарь – изобразительное искусство – художники </w:t>
      </w:r>
      <w:hyperlink r:id="rId44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http://artdic.ru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39.Неоклассицизм в живописи </w:t>
      </w:r>
      <w:hyperlink r:id="rId45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http://prerafaelit.narod.ru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40.Натюрморт. Картинная галерея </w:t>
      </w:r>
      <w:hyperlink r:id="rId46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http://stilleben.narod.ru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41.Энциклопедия русской живописи </w:t>
      </w:r>
      <w:hyperlink r:id="rId47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http://www.artsait.ru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42.Художник Карл Брюллов </w:t>
      </w:r>
      <w:hyperlink r:id="rId48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http://www.brullov.ru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43.Русский портрет. Картинная галерея </w:t>
      </w:r>
      <w:hyperlink r:id="rId49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http://rusportrait.narod.ru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44.Стиль модерн в архитектуре </w:t>
      </w:r>
      <w:hyperlink r:id="rId50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http://modern.visual-form.ru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45.Слайд-комплект «Стили архитектуры» </w:t>
      </w:r>
      <w:hyperlink r:id="rId51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http://www.cnso.ru/izo/izo16.htm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46.Народный каталог православной архитектуры </w:t>
      </w:r>
      <w:hyperlink r:id="rId52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http://sobory.ru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47.Христианство в искусстве </w:t>
      </w:r>
      <w:hyperlink r:id="rId53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http://www.icon-art.info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48.Энциклопедия культур </w:t>
      </w:r>
      <w:hyperlink r:id="rId54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http://ec-dejavu.ru</w:t>
        </w:r>
      </w:hyperlink>
    </w:p>
    <w:p w:rsidR="003F67EE" w:rsidRPr="003F67EE" w:rsidRDefault="003F67EE" w:rsidP="003F67EE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3F67EE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49.Эпоха Возрождения в контексте развития мировой художественной культуры </w:t>
      </w:r>
      <w:hyperlink r:id="rId55" w:history="1">
        <w:r w:rsidRPr="003F67EE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  <w:lang w:eastAsia="ru-RU"/>
          </w:rPr>
          <w:t>http://www.renclassic.ru</w:t>
        </w:r>
      </w:hyperlink>
    </w:p>
    <w:p w:rsidR="009A4B44" w:rsidRPr="003C7AB9" w:rsidRDefault="009A4B44" w:rsidP="003C7AB9">
      <w:pPr>
        <w:tabs>
          <w:tab w:val="left" w:pos="15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9A4B44" w:rsidRPr="003C7AB9" w:rsidSect="003C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73" w:rsidRDefault="00040F73" w:rsidP="00D12872">
      <w:pPr>
        <w:spacing w:after="0" w:line="240" w:lineRule="auto"/>
      </w:pPr>
      <w:r>
        <w:separator/>
      </w:r>
    </w:p>
  </w:endnote>
  <w:endnote w:type="continuationSeparator" w:id="0">
    <w:p w:rsidR="00040F73" w:rsidRDefault="00040F73" w:rsidP="00D1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73" w:rsidRDefault="00040F73" w:rsidP="00D12872">
      <w:pPr>
        <w:spacing w:after="0" w:line="240" w:lineRule="auto"/>
      </w:pPr>
      <w:r>
        <w:separator/>
      </w:r>
    </w:p>
  </w:footnote>
  <w:footnote w:type="continuationSeparator" w:id="0">
    <w:p w:rsidR="00040F73" w:rsidRDefault="00040F73" w:rsidP="00D12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32C154"/>
    <w:lvl w:ilvl="0">
      <w:numFmt w:val="bullet"/>
      <w:lvlText w:val="*"/>
      <w:lvlJc w:val="left"/>
    </w:lvl>
  </w:abstractNum>
  <w:abstractNum w:abstractNumId="1">
    <w:nsid w:val="08C22CF6"/>
    <w:multiLevelType w:val="hybridMultilevel"/>
    <w:tmpl w:val="2C4C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412EB"/>
    <w:multiLevelType w:val="hybridMultilevel"/>
    <w:tmpl w:val="D63E8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D3AE6"/>
    <w:multiLevelType w:val="hybridMultilevel"/>
    <w:tmpl w:val="9D4E1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673E1"/>
    <w:multiLevelType w:val="hybridMultilevel"/>
    <w:tmpl w:val="A690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B6F1A"/>
    <w:multiLevelType w:val="hybridMultilevel"/>
    <w:tmpl w:val="D49AB38E"/>
    <w:lvl w:ilvl="0" w:tplc="D3E6BD62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>
    <w:nsid w:val="1218557E"/>
    <w:multiLevelType w:val="hybridMultilevel"/>
    <w:tmpl w:val="BE5A3B7E"/>
    <w:lvl w:ilvl="0" w:tplc="6F2208C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12F90DEC"/>
    <w:multiLevelType w:val="hybridMultilevel"/>
    <w:tmpl w:val="98F4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C76FE"/>
    <w:multiLevelType w:val="hybridMultilevel"/>
    <w:tmpl w:val="64823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444D4"/>
    <w:multiLevelType w:val="hybridMultilevel"/>
    <w:tmpl w:val="788E758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3B12F35"/>
    <w:multiLevelType w:val="hybridMultilevel"/>
    <w:tmpl w:val="92AC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6685A"/>
    <w:multiLevelType w:val="hybridMultilevel"/>
    <w:tmpl w:val="07B2A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A71AAE"/>
    <w:multiLevelType w:val="hybridMultilevel"/>
    <w:tmpl w:val="6B541872"/>
    <w:lvl w:ilvl="0" w:tplc="F87424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22ED9"/>
    <w:multiLevelType w:val="hybridMultilevel"/>
    <w:tmpl w:val="D95C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B64D4"/>
    <w:multiLevelType w:val="hybridMultilevel"/>
    <w:tmpl w:val="D1EC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E7F8C"/>
    <w:multiLevelType w:val="hybridMultilevel"/>
    <w:tmpl w:val="4252B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6B3A7B"/>
    <w:multiLevelType w:val="hybridMultilevel"/>
    <w:tmpl w:val="893AE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06697"/>
    <w:multiLevelType w:val="hybridMultilevel"/>
    <w:tmpl w:val="D946F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A1E0D"/>
    <w:multiLevelType w:val="hybridMultilevel"/>
    <w:tmpl w:val="5CC0C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9407D3"/>
    <w:multiLevelType w:val="hybridMultilevel"/>
    <w:tmpl w:val="C1DA3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F6DC0"/>
    <w:multiLevelType w:val="hybridMultilevel"/>
    <w:tmpl w:val="7C38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77E4A"/>
    <w:multiLevelType w:val="hybridMultilevel"/>
    <w:tmpl w:val="5CE8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A34654"/>
    <w:multiLevelType w:val="hybridMultilevel"/>
    <w:tmpl w:val="CD78FE56"/>
    <w:lvl w:ilvl="0" w:tplc="E1CCCB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>
    <w:nsid w:val="4F577D78"/>
    <w:multiLevelType w:val="hybridMultilevel"/>
    <w:tmpl w:val="7D0000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0761416"/>
    <w:multiLevelType w:val="hybridMultilevel"/>
    <w:tmpl w:val="8514D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4E26F4"/>
    <w:multiLevelType w:val="singleLevel"/>
    <w:tmpl w:val="22324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>
    <w:nsid w:val="595C5975"/>
    <w:multiLevelType w:val="hybridMultilevel"/>
    <w:tmpl w:val="6EC60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977C2"/>
    <w:multiLevelType w:val="hybridMultilevel"/>
    <w:tmpl w:val="650E54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C8B7D43"/>
    <w:multiLevelType w:val="hybridMultilevel"/>
    <w:tmpl w:val="F08CAF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DBE13AA"/>
    <w:multiLevelType w:val="hybridMultilevel"/>
    <w:tmpl w:val="3F226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5349D"/>
    <w:multiLevelType w:val="hybridMultilevel"/>
    <w:tmpl w:val="2DB49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1121FC"/>
    <w:multiLevelType w:val="hybridMultilevel"/>
    <w:tmpl w:val="A48AB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344A7C"/>
    <w:multiLevelType w:val="hybridMultilevel"/>
    <w:tmpl w:val="7F0C5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E12A9"/>
    <w:multiLevelType w:val="hybridMultilevel"/>
    <w:tmpl w:val="222C7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FB69C9"/>
    <w:multiLevelType w:val="hybridMultilevel"/>
    <w:tmpl w:val="07687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0A53C3"/>
    <w:multiLevelType w:val="hybridMultilevel"/>
    <w:tmpl w:val="29C02F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E0B7A82"/>
    <w:multiLevelType w:val="hybridMultilevel"/>
    <w:tmpl w:val="528C2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DC2F6B"/>
    <w:multiLevelType w:val="hybridMultilevel"/>
    <w:tmpl w:val="2AB6173C"/>
    <w:lvl w:ilvl="0" w:tplc="CFD48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B46D22"/>
    <w:multiLevelType w:val="hybridMultilevel"/>
    <w:tmpl w:val="F1E47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8548D"/>
    <w:multiLevelType w:val="hybridMultilevel"/>
    <w:tmpl w:val="E506A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E0769D"/>
    <w:multiLevelType w:val="hybridMultilevel"/>
    <w:tmpl w:val="8CF889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E65CAB"/>
    <w:multiLevelType w:val="hybridMultilevel"/>
    <w:tmpl w:val="AFD4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10"/>
  </w:num>
  <w:num w:numId="4">
    <w:abstractNumId w:val="14"/>
  </w:num>
  <w:num w:numId="5">
    <w:abstractNumId w:val="12"/>
  </w:num>
  <w:num w:numId="6">
    <w:abstractNumId w:val="32"/>
  </w:num>
  <w:num w:numId="7">
    <w:abstractNumId w:val="30"/>
  </w:num>
  <w:num w:numId="8">
    <w:abstractNumId w:val="17"/>
  </w:num>
  <w:num w:numId="9">
    <w:abstractNumId w:val="34"/>
  </w:num>
  <w:num w:numId="10">
    <w:abstractNumId w:val="11"/>
  </w:num>
  <w:num w:numId="11">
    <w:abstractNumId w:val="18"/>
  </w:num>
  <w:num w:numId="12">
    <w:abstractNumId w:val="19"/>
  </w:num>
  <w:num w:numId="13">
    <w:abstractNumId w:val="13"/>
  </w:num>
  <w:num w:numId="14">
    <w:abstractNumId w:val="8"/>
  </w:num>
  <w:num w:numId="15">
    <w:abstractNumId w:val="7"/>
  </w:num>
  <w:num w:numId="16">
    <w:abstractNumId w:val="21"/>
  </w:num>
  <w:num w:numId="17">
    <w:abstractNumId w:val="41"/>
  </w:num>
  <w:num w:numId="18">
    <w:abstractNumId w:val="23"/>
  </w:num>
  <w:num w:numId="19">
    <w:abstractNumId w:val="3"/>
  </w:num>
  <w:num w:numId="20">
    <w:abstractNumId w:val="1"/>
  </w:num>
  <w:num w:numId="21">
    <w:abstractNumId w:val="29"/>
  </w:num>
  <w:num w:numId="22">
    <w:abstractNumId w:val="4"/>
  </w:num>
  <w:num w:numId="23">
    <w:abstractNumId w:val="39"/>
  </w:num>
  <w:num w:numId="24">
    <w:abstractNumId w:val="16"/>
  </w:num>
  <w:num w:numId="25">
    <w:abstractNumId w:val="24"/>
  </w:num>
  <w:num w:numId="26">
    <w:abstractNumId w:val="40"/>
  </w:num>
  <w:num w:numId="27">
    <w:abstractNumId w:val="28"/>
  </w:num>
  <w:num w:numId="28">
    <w:abstractNumId w:val="35"/>
  </w:num>
  <w:num w:numId="29">
    <w:abstractNumId w:val="9"/>
  </w:num>
  <w:num w:numId="30">
    <w:abstractNumId w:val="37"/>
  </w:num>
  <w:num w:numId="31">
    <w:abstractNumId w:val="36"/>
  </w:num>
  <w:num w:numId="32">
    <w:abstractNumId w:val="33"/>
  </w:num>
  <w:num w:numId="33">
    <w:abstractNumId w:val="2"/>
  </w:num>
  <w:num w:numId="34">
    <w:abstractNumId w:val="20"/>
  </w:num>
  <w:num w:numId="35">
    <w:abstractNumId w:val="15"/>
  </w:num>
  <w:num w:numId="36">
    <w:abstractNumId w:val="31"/>
  </w:num>
  <w:num w:numId="37">
    <w:abstractNumId w:val="6"/>
  </w:num>
  <w:num w:numId="38">
    <w:abstractNumId w:val="27"/>
  </w:num>
  <w:num w:numId="39">
    <w:abstractNumId w:val="22"/>
  </w:num>
  <w:num w:numId="40">
    <w:abstractNumId w:val="25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50"/>
    <w:rsid w:val="00003EEF"/>
    <w:rsid w:val="00015E77"/>
    <w:rsid w:val="00020156"/>
    <w:rsid w:val="00026176"/>
    <w:rsid w:val="00027351"/>
    <w:rsid w:val="00031333"/>
    <w:rsid w:val="000346F8"/>
    <w:rsid w:val="00040F73"/>
    <w:rsid w:val="000524B0"/>
    <w:rsid w:val="00052AF8"/>
    <w:rsid w:val="000614F3"/>
    <w:rsid w:val="00063D4D"/>
    <w:rsid w:val="000C123A"/>
    <w:rsid w:val="000D5551"/>
    <w:rsid w:val="000E1AB3"/>
    <w:rsid w:val="000E4F4C"/>
    <w:rsid w:val="000F4514"/>
    <w:rsid w:val="0015433A"/>
    <w:rsid w:val="00163E26"/>
    <w:rsid w:val="0017231D"/>
    <w:rsid w:val="001A0DA5"/>
    <w:rsid w:val="001C1082"/>
    <w:rsid w:val="001D0D3E"/>
    <w:rsid w:val="001E7FAF"/>
    <w:rsid w:val="00216B01"/>
    <w:rsid w:val="00217A21"/>
    <w:rsid w:val="0022581D"/>
    <w:rsid w:val="002320D4"/>
    <w:rsid w:val="00241118"/>
    <w:rsid w:val="00241EFA"/>
    <w:rsid w:val="00253231"/>
    <w:rsid w:val="00254A90"/>
    <w:rsid w:val="00257922"/>
    <w:rsid w:val="002713EA"/>
    <w:rsid w:val="00272CF0"/>
    <w:rsid w:val="002775ED"/>
    <w:rsid w:val="0028185A"/>
    <w:rsid w:val="002A7262"/>
    <w:rsid w:val="002C1931"/>
    <w:rsid w:val="002D695A"/>
    <w:rsid w:val="002E3034"/>
    <w:rsid w:val="002F3F99"/>
    <w:rsid w:val="0030313E"/>
    <w:rsid w:val="00312535"/>
    <w:rsid w:val="00313F63"/>
    <w:rsid w:val="00325674"/>
    <w:rsid w:val="00327DDD"/>
    <w:rsid w:val="00366272"/>
    <w:rsid w:val="0037760E"/>
    <w:rsid w:val="003953EE"/>
    <w:rsid w:val="003A7561"/>
    <w:rsid w:val="003B3BBE"/>
    <w:rsid w:val="003C6EC3"/>
    <w:rsid w:val="003C70F1"/>
    <w:rsid w:val="003C7AB9"/>
    <w:rsid w:val="003D3450"/>
    <w:rsid w:val="003D402C"/>
    <w:rsid w:val="003F4366"/>
    <w:rsid w:val="003F67EE"/>
    <w:rsid w:val="00401230"/>
    <w:rsid w:val="0040697C"/>
    <w:rsid w:val="00434FFD"/>
    <w:rsid w:val="00437620"/>
    <w:rsid w:val="00452455"/>
    <w:rsid w:val="00454DB5"/>
    <w:rsid w:val="0049752D"/>
    <w:rsid w:val="004B5625"/>
    <w:rsid w:val="004C5159"/>
    <w:rsid w:val="004D57DC"/>
    <w:rsid w:val="004D6692"/>
    <w:rsid w:val="004E1478"/>
    <w:rsid w:val="004E5D40"/>
    <w:rsid w:val="004E5DA8"/>
    <w:rsid w:val="005031B6"/>
    <w:rsid w:val="005050EB"/>
    <w:rsid w:val="00517EE3"/>
    <w:rsid w:val="00522B8F"/>
    <w:rsid w:val="0054009A"/>
    <w:rsid w:val="00543C2F"/>
    <w:rsid w:val="0055793C"/>
    <w:rsid w:val="00565F11"/>
    <w:rsid w:val="0057275D"/>
    <w:rsid w:val="00572895"/>
    <w:rsid w:val="00581130"/>
    <w:rsid w:val="005919B2"/>
    <w:rsid w:val="0059648F"/>
    <w:rsid w:val="005D0C55"/>
    <w:rsid w:val="005E303F"/>
    <w:rsid w:val="005E6DAC"/>
    <w:rsid w:val="0061220C"/>
    <w:rsid w:val="00623C2D"/>
    <w:rsid w:val="0063460A"/>
    <w:rsid w:val="006401E4"/>
    <w:rsid w:val="00650AA3"/>
    <w:rsid w:val="00663B64"/>
    <w:rsid w:val="006711BF"/>
    <w:rsid w:val="0067142B"/>
    <w:rsid w:val="00672751"/>
    <w:rsid w:val="00674203"/>
    <w:rsid w:val="006B79B9"/>
    <w:rsid w:val="006C29F5"/>
    <w:rsid w:val="006C3770"/>
    <w:rsid w:val="006C7CCC"/>
    <w:rsid w:val="006D4FD9"/>
    <w:rsid w:val="006D7240"/>
    <w:rsid w:val="006E3921"/>
    <w:rsid w:val="006F42F1"/>
    <w:rsid w:val="007055C3"/>
    <w:rsid w:val="00725536"/>
    <w:rsid w:val="0072608C"/>
    <w:rsid w:val="00734DC2"/>
    <w:rsid w:val="00740BAA"/>
    <w:rsid w:val="00773DD9"/>
    <w:rsid w:val="007755FE"/>
    <w:rsid w:val="007776C3"/>
    <w:rsid w:val="00782344"/>
    <w:rsid w:val="007863EF"/>
    <w:rsid w:val="00786871"/>
    <w:rsid w:val="00795887"/>
    <w:rsid w:val="007A753A"/>
    <w:rsid w:val="007B4ABA"/>
    <w:rsid w:val="007C1C9A"/>
    <w:rsid w:val="007D4097"/>
    <w:rsid w:val="007D6CFB"/>
    <w:rsid w:val="007F4EC2"/>
    <w:rsid w:val="007F5399"/>
    <w:rsid w:val="0080396B"/>
    <w:rsid w:val="00803CB8"/>
    <w:rsid w:val="00852266"/>
    <w:rsid w:val="00857A77"/>
    <w:rsid w:val="00877353"/>
    <w:rsid w:val="008837C9"/>
    <w:rsid w:val="008C0461"/>
    <w:rsid w:val="008C30C5"/>
    <w:rsid w:val="008C512A"/>
    <w:rsid w:val="008D2BC8"/>
    <w:rsid w:val="008F15A3"/>
    <w:rsid w:val="0091273F"/>
    <w:rsid w:val="009157D5"/>
    <w:rsid w:val="0091614F"/>
    <w:rsid w:val="00917514"/>
    <w:rsid w:val="00923FC3"/>
    <w:rsid w:val="00931B4D"/>
    <w:rsid w:val="00952014"/>
    <w:rsid w:val="00956E18"/>
    <w:rsid w:val="009709E5"/>
    <w:rsid w:val="009715C0"/>
    <w:rsid w:val="009816D3"/>
    <w:rsid w:val="0098503D"/>
    <w:rsid w:val="009975B2"/>
    <w:rsid w:val="009A38CD"/>
    <w:rsid w:val="009A4B44"/>
    <w:rsid w:val="009B2429"/>
    <w:rsid w:val="009D0DBF"/>
    <w:rsid w:val="009E2E2D"/>
    <w:rsid w:val="009F12D6"/>
    <w:rsid w:val="009F60CF"/>
    <w:rsid w:val="009F690F"/>
    <w:rsid w:val="00A2717C"/>
    <w:rsid w:val="00A61AF9"/>
    <w:rsid w:val="00A86B33"/>
    <w:rsid w:val="00A938EB"/>
    <w:rsid w:val="00A95F66"/>
    <w:rsid w:val="00AA28CF"/>
    <w:rsid w:val="00AA2EA7"/>
    <w:rsid w:val="00AB4395"/>
    <w:rsid w:val="00AD3523"/>
    <w:rsid w:val="00AE5464"/>
    <w:rsid w:val="00B03CE1"/>
    <w:rsid w:val="00B246F9"/>
    <w:rsid w:val="00B82CD1"/>
    <w:rsid w:val="00B93585"/>
    <w:rsid w:val="00BB5ADA"/>
    <w:rsid w:val="00BC5512"/>
    <w:rsid w:val="00BE1DBB"/>
    <w:rsid w:val="00BE2B8F"/>
    <w:rsid w:val="00BF371B"/>
    <w:rsid w:val="00BF3B8F"/>
    <w:rsid w:val="00BF6644"/>
    <w:rsid w:val="00C2071C"/>
    <w:rsid w:val="00C35D81"/>
    <w:rsid w:val="00C41AEB"/>
    <w:rsid w:val="00C425F3"/>
    <w:rsid w:val="00CA57D2"/>
    <w:rsid w:val="00CC1002"/>
    <w:rsid w:val="00CC19AB"/>
    <w:rsid w:val="00CD7EB3"/>
    <w:rsid w:val="00D056DC"/>
    <w:rsid w:val="00D063AF"/>
    <w:rsid w:val="00D12872"/>
    <w:rsid w:val="00D20DC8"/>
    <w:rsid w:val="00D2365D"/>
    <w:rsid w:val="00D476B2"/>
    <w:rsid w:val="00D82AB0"/>
    <w:rsid w:val="00D87DCF"/>
    <w:rsid w:val="00DA014D"/>
    <w:rsid w:val="00DD4888"/>
    <w:rsid w:val="00DF0D8C"/>
    <w:rsid w:val="00DF6441"/>
    <w:rsid w:val="00E109B9"/>
    <w:rsid w:val="00E125B8"/>
    <w:rsid w:val="00E27AA8"/>
    <w:rsid w:val="00E370D3"/>
    <w:rsid w:val="00E46082"/>
    <w:rsid w:val="00E53336"/>
    <w:rsid w:val="00E64863"/>
    <w:rsid w:val="00E8554A"/>
    <w:rsid w:val="00EB02BB"/>
    <w:rsid w:val="00ED3553"/>
    <w:rsid w:val="00ED7D30"/>
    <w:rsid w:val="00EF2D04"/>
    <w:rsid w:val="00EF3528"/>
    <w:rsid w:val="00EF7BF4"/>
    <w:rsid w:val="00F04457"/>
    <w:rsid w:val="00F10145"/>
    <w:rsid w:val="00F12AA3"/>
    <w:rsid w:val="00F140D2"/>
    <w:rsid w:val="00F15568"/>
    <w:rsid w:val="00F2386D"/>
    <w:rsid w:val="00F27901"/>
    <w:rsid w:val="00F36D33"/>
    <w:rsid w:val="00F55B01"/>
    <w:rsid w:val="00F6127F"/>
    <w:rsid w:val="00F71187"/>
    <w:rsid w:val="00F75964"/>
    <w:rsid w:val="00F87D20"/>
    <w:rsid w:val="00F91B62"/>
    <w:rsid w:val="00FB1D82"/>
    <w:rsid w:val="00FB29EF"/>
    <w:rsid w:val="00FB4035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279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3450"/>
    <w:pPr>
      <w:keepNext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03CE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3450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3D3450"/>
    <w:pPr>
      <w:autoSpaceDE w:val="0"/>
      <w:autoSpaceDN w:val="0"/>
      <w:adjustRightInd w:val="0"/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link w:val="a3"/>
    <w:rsid w:val="003D34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3D3450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78"/>
      <w:lang w:eastAsia="ru-RU"/>
    </w:rPr>
  </w:style>
  <w:style w:type="character" w:customStyle="1" w:styleId="32">
    <w:name w:val="Основной текст с отступом 3 Знак"/>
    <w:link w:val="31"/>
    <w:rsid w:val="003D3450"/>
    <w:rPr>
      <w:rFonts w:ascii="Times New Roman" w:eastAsia="Times New Roman" w:hAnsi="Times New Roman" w:cs="Times New Roman"/>
      <w:sz w:val="24"/>
      <w:szCs w:val="78"/>
      <w:shd w:val="clear" w:color="auto" w:fill="FFFFFF"/>
      <w:lang w:eastAsia="ru-RU"/>
    </w:rPr>
  </w:style>
  <w:style w:type="paragraph" w:styleId="a5">
    <w:name w:val="Normal (Web)"/>
    <w:basedOn w:val="a"/>
    <w:uiPriority w:val="99"/>
    <w:unhideWhenUsed/>
    <w:rsid w:val="003A7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3A7561"/>
    <w:rPr>
      <w:b/>
      <w:bCs/>
    </w:rPr>
  </w:style>
  <w:style w:type="character" w:styleId="a7">
    <w:name w:val="Emphasis"/>
    <w:uiPriority w:val="20"/>
    <w:qFormat/>
    <w:rsid w:val="003A7561"/>
    <w:rPr>
      <w:i/>
      <w:iCs/>
    </w:rPr>
  </w:style>
  <w:style w:type="paragraph" w:styleId="a8">
    <w:name w:val="Body Text"/>
    <w:basedOn w:val="a"/>
    <w:link w:val="a9"/>
    <w:uiPriority w:val="99"/>
    <w:unhideWhenUsed/>
    <w:rsid w:val="003953EE"/>
    <w:pPr>
      <w:spacing w:after="120"/>
    </w:pPr>
  </w:style>
  <w:style w:type="character" w:customStyle="1" w:styleId="a9">
    <w:name w:val="Основной текст Знак"/>
    <w:link w:val="a8"/>
    <w:uiPriority w:val="99"/>
    <w:rsid w:val="003953EE"/>
    <w:rPr>
      <w:sz w:val="22"/>
      <w:szCs w:val="22"/>
      <w:lang w:eastAsia="en-US"/>
    </w:rPr>
  </w:style>
  <w:style w:type="paragraph" w:styleId="aa">
    <w:name w:val="Title"/>
    <w:basedOn w:val="a"/>
    <w:link w:val="ab"/>
    <w:qFormat/>
    <w:rsid w:val="003953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азвание Знак"/>
    <w:link w:val="aa"/>
    <w:uiPriority w:val="10"/>
    <w:rsid w:val="003953EE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a0"/>
    <w:rsid w:val="003953EE"/>
  </w:style>
  <w:style w:type="table" w:styleId="ac">
    <w:name w:val="Table Grid"/>
    <w:basedOn w:val="a1"/>
    <w:rsid w:val="00E109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279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F279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F27901"/>
    <w:rPr>
      <w:sz w:val="22"/>
      <w:szCs w:val="22"/>
      <w:lang w:eastAsia="en-US"/>
    </w:rPr>
  </w:style>
  <w:style w:type="paragraph" w:customStyle="1" w:styleId="11">
    <w:name w:val="Заголовок 1.Заголовок 1 Зн"/>
    <w:basedOn w:val="a"/>
    <w:next w:val="a"/>
    <w:rsid w:val="00F27901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B03CE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rvps2">
    <w:name w:val="rvps2"/>
    <w:basedOn w:val="a"/>
    <w:rsid w:val="00B03CE1"/>
    <w:pPr>
      <w:spacing w:before="90" w:after="90" w:line="240" w:lineRule="auto"/>
      <w:ind w:firstLine="309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rvts3">
    <w:name w:val="rvts3"/>
    <w:rsid w:val="00B03CE1"/>
    <w:rPr>
      <w:color w:val="000000"/>
      <w:sz w:val="28"/>
      <w:szCs w:val="28"/>
    </w:rPr>
  </w:style>
  <w:style w:type="paragraph" w:styleId="33">
    <w:name w:val="Body Text 3"/>
    <w:basedOn w:val="a"/>
    <w:link w:val="34"/>
    <w:rsid w:val="00B03CE1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 w:eastAsia="ru-RU"/>
    </w:rPr>
  </w:style>
  <w:style w:type="character" w:customStyle="1" w:styleId="34">
    <w:name w:val="Основной текст 3 Знак"/>
    <w:link w:val="33"/>
    <w:rsid w:val="00B03CE1"/>
    <w:rPr>
      <w:rFonts w:ascii="Times New Roman" w:eastAsia="Times New Roman" w:hAnsi="Times New Roman"/>
      <w:sz w:val="16"/>
      <w:szCs w:val="16"/>
      <w:lang w:val="en-US"/>
    </w:rPr>
  </w:style>
  <w:style w:type="paragraph" w:styleId="23">
    <w:name w:val="Body Text 2"/>
    <w:basedOn w:val="a"/>
    <w:link w:val="24"/>
    <w:rsid w:val="00B03CE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B03CE1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4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4009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279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3450"/>
    <w:pPr>
      <w:keepNext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03CE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3450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3D3450"/>
    <w:pPr>
      <w:autoSpaceDE w:val="0"/>
      <w:autoSpaceDN w:val="0"/>
      <w:adjustRightInd w:val="0"/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link w:val="a3"/>
    <w:rsid w:val="003D34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3D3450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78"/>
      <w:lang w:eastAsia="ru-RU"/>
    </w:rPr>
  </w:style>
  <w:style w:type="character" w:customStyle="1" w:styleId="32">
    <w:name w:val="Основной текст с отступом 3 Знак"/>
    <w:link w:val="31"/>
    <w:rsid w:val="003D3450"/>
    <w:rPr>
      <w:rFonts w:ascii="Times New Roman" w:eastAsia="Times New Roman" w:hAnsi="Times New Roman" w:cs="Times New Roman"/>
      <w:sz w:val="24"/>
      <w:szCs w:val="78"/>
      <w:shd w:val="clear" w:color="auto" w:fill="FFFFFF"/>
      <w:lang w:eastAsia="ru-RU"/>
    </w:rPr>
  </w:style>
  <w:style w:type="paragraph" w:styleId="a5">
    <w:name w:val="Normal (Web)"/>
    <w:basedOn w:val="a"/>
    <w:uiPriority w:val="99"/>
    <w:unhideWhenUsed/>
    <w:rsid w:val="003A7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3A7561"/>
    <w:rPr>
      <w:b/>
      <w:bCs/>
    </w:rPr>
  </w:style>
  <w:style w:type="character" w:styleId="a7">
    <w:name w:val="Emphasis"/>
    <w:uiPriority w:val="20"/>
    <w:qFormat/>
    <w:rsid w:val="003A7561"/>
    <w:rPr>
      <w:i/>
      <w:iCs/>
    </w:rPr>
  </w:style>
  <w:style w:type="paragraph" w:styleId="a8">
    <w:name w:val="Body Text"/>
    <w:basedOn w:val="a"/>
    <w:link w:val="a9"/>
    <w:uiPriority w:val="99"/>
    <w:unhideWhenUsed/>
    <w:rsid w:val="003953EE"/>
    <w:pPr>
      <w:spacing w:after="120"/>
    </w:pPr>
  </w:style>
  <w:style w:type="character" w:customStyle="1" w:styleId="a9">
    <w:name w:val="Основной текст Знак"/>
    <w:link w:val="a8"/>
    <w:uiPriority w:val="99"/>
    <w:rsid w:val="003953EE"/>
    <w:rPr>
      <w:sz w:val="22"/>
      <w:szCs w:val="22"/>
      <w:lang w:eastAsia="en-US"/>
    </w:rPr>
  </w:style>
  <w:style w:type="paragraph" w:styleId="aa">
    <w:name w:val="Title"/>
    <w:basedOn w:val="a"/>
    <w:link w:val="ab"/>
    <w:qFormat/>
    <w:rsid w:val="003953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азвание Знак"/>
    <w:link w:val="aa"/>
    <w:uiPriority w:val="10"/>
    <w:rsid w:val="003953EE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a0"/>
    <w:rsid w:val="003953EE"/>
  </w:style>
  <w:style w:type="table" w:styleId="ac">
    <w:name w:val="Table Grid"/>
    <w:basedOn w:val="a1"/>
    <w:rsid w:val="00E109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279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F279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F27901"/>
    <w:rPr>
      <w:sz w:val="22"/>
      <w:szCs w:val="22"/>
      <w:lang w:eastAsia="en-US"/>
    </w:rPr>
  </w:style>
  <w:style w:type="paragraph" w:customStyle="1" w:styleId="11">
    <w:name w:val="Заголовок 1.Заголовок 1 Зн"/>
    <w:basedOn w:val="a"/>
    <w:next w:val="a"/>
    <w:rsid w:val="00F27901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B03CE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rvps2">
    <w:name w:val="rvps2"/>
    <w:basedOn w:val="a"/>
    <w:rsid w:val="00B03CE1"/>
    <w:pPr>
      <w:spacing w:before="90" w:after="90" w:line="240" w:lineRule="auto"/>
      <w:ind w:firstLine="309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rvts3">
    <w:name w:val="rvts3"/>
    <w:rsid w:val="00B03CE1"/>
    <w:rPr>
      <w:color w:val="000000"/>
      <w:sz w:val="28"/>
      <w:szCs w:val="28"/>
    </w:rPr>
  </w:style>
  <w:style w:type="paragraph" w:styleId="33">
    <w:name w:val="Body Text 3"/>
    <w:basedOn w:val="a"/>
    <w:link w:val="34"/>
    <w:rsid w:val="00B03CE1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 w:eastAsia="ru-RU"/>
    </w:rPr>
  </w:style>
  <w:style w:type="character" w:customStyle="1" w:styleId="34">
    <w:name w:val="Основной текст 3 Знак"/>
    <w:link w:val="33"/>
    <w:rsid w:val="00B03CE1"/>
    <w:rPr>
      <w:rFonts w:ascii="Times New Roman" w:eastAsia="Times New Roman" w:hAnsi="Times New Roman"/>
      <w:sz w:val="16"/>
      <w:szCs w:val="16"/>
      <w:lang w:val="en-US"/>
    </w:rPr>
  </w:style>
  <w:style w:type="paragraph" w:styleId="23">
    <w:name w:val="Body Text 2"/>
    <w:basedOn w:val="a"/>
    <w:link w:val="24"/>
    <w:rsid w:val="00B03CE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B03CE1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4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400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arh.ru" TargetMode="External"/><Relationship Id="rId18" Type="http://schemas.openxmlformats.org/officeDocument/2006/relationships/hyperlink" Target="http://www.italyart.ru" TargetMode="External"/><Relationship Id="rId26" Type="http://schemas.openxmlformats.org/officeDocument/2006/relationships/hyperlink" Target="http://www.openspace.ru" TargetMode="External"/><Relationship Id="rId39" Type="http://schemas.openxmlformats.org/officeDocument/2006/relationships/hyperlink" Target="http://www.arthistory.ru" TargetMode="External"/><Relationship Id="rId21" Type="http://schemas.openxmlformats.org/officeDocument/2006/relationships/hyperlink" Target="http://www.belcanto.ru" TargetMode="External"/><Relationship Id="rId34" Type="http://schemas.openxmlformats.org/officeDocument/2006/relationships/hyperlink" Target="http://nearyou.ru" TargetMode="External"/><Relationship Id="rId42" Type="http://schemas.openxmlformats.org/officeDocument/2006/relationships/hyperlink" Target="http://www.osipovfedorov-art.com" TargetMode="External"/><Relationship Id="rId47" Type="http://schemas.openxmlformats.org/officeDocument/2006/relationships/hyperlink" Target="http://www.artsait.ru" TargetMode="External"/><Relationship Id="rId50" Type="http://schemas.openxmlformats.org/officeDocument/2006/relationships/hyperlink" Target="http://modern.visual-form.ru" TargetMode="External"/><Relationship Id="rId55" Type="http://schemas.openxmlformats.org/officeDocument/2006/relationships/hyperlink" Target="http://www.renclassic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rchi.ru" TargetMode="External"/><Relationship Id="rId17" Type="http://schemas.openxmlformats.org/officeDocument/2006/relationships/hyperlink" Target="http://art-in-school.narod.ru" TargetMode="External"/><Relationship Id="rId25" Type="http://schemas.openxmlformats.org/officeDocument/2006/relationships/hyperlink" Target="http://www.russianculture.ru" TargetMode="External"/><Relationship Id="rId33" Type="http://schemas.openxmlformats.org/officeDocument/2006/relationships/hyperlink" Target="http://www.kontorakuka.ru" TargetMode="External"/><Relationship Id="rId38" Type="http://schemas.openxmlformats.org/officeDocument/2006/relationships/hyperlink" Target="http://www.staratel.com" TargetMode="External"/><Relationship Id="rId46" Type="http://schemas.openxmlformats.org/officeDocument/2006/relationships/hyperlink" Target="http://stilleben.naro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mpressionism.ru" TargetMode="External"/><Relationship Id="rId20" Type="http://schemas.openxmlformats.org/officeDocument/2006/relationships/hyperlink" Target="http://www.sonata-etc.ru" TargetMode="External"/><Relationship Id="rId29" Type="http://schemas.openxmlformats.org/officeDocument/2006/relationships/hyperlink" Target="http://www.rulex.ru" TargetMode="External"/><Relationship Id="rId41" Type="http://schemas.openxmlformats.org/officeDocument/2006/relationships/hyperlink" Target="http://sttp.ru" TargetMode="External"/><Relationship Id="rId54" Type="http://schemas.openxmlformats.org/officeDocument/2006/relationships/hyperlink" Target="http://ec-dejav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useum.ru" TargetMode="External"/><Relationship Id="rId24" Type="http://schemas.openxmlformats.org/officeDocument/2006/relationships/hyperlink" Target="http://www.artfrance.ru" TargetMode="External"/><Relationship Id="rId32" Type="http://schemas.openxmlformats.org/officeDocument/2006/relationships/hyperlink" Target="http://www.museum-online.ru" TargetMode="External"/><Relationship Id="rId37" Type="http://schemas.openxmlformats.org/officeDocument/2006/relationships/hyperlink" Target="http://biography.artyx.ru" TargetMode="External"/><Relationship Id="rId40" Type="http://schemas.openxmlformats.org/officeDocument/2006/relationships/hyperlink" Target="http://www.taralex.da.ru" TargetMode="External"/><Relationship Id="rId45" Type="http://schemas.openxmlformats.org/officeDocument/2006/relationships/hyperlink" Target="http://prerafaelit.narod.ru" TargetMode="External"/><Relationship Id="rId53" Type="http://schemas.openxmlformats.org/officeDocument/2006/relationships/hyperlink" Target="http://www.icon-art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ndcultura.ru" TargetMode="External"/><Relationship Id="rId23" Type="http://schemas.openxmlformats.org/officeDocument/2006/relationships/hyperlink" Target="http://www.artitaly.ru" TargetMode="External"/><Relationship Id="rId28" Type="http://schemas.openxmlformats.org/officeDocument/2006/relationships/hyperlink" Target="http://www.art-education.ru/AE-magazine" TargetMode="External"/><Relationship Id="rId36" Type="http://schemas.openxmlformats.org/officeDocument/2006/relationships/hyperlink" Target="http://bs..neofit.ru" TargetMode="External"/><Relationship Id="rId49" Type="http://schemas.openxmlformats.org/officeDocument/2006/relationships/hyperlink" Target="http://rusportrait.narod.r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music.edu.ru" TargetMode="External"/><Relationship Id="rId19" Type="http://schemas.openxmlformats.org/officeDocument/2006/relationships/hyperlink" Target="http://www.1-kvazar.ru/index.html" TargetMode="External"/><Relationship Id="rId31" Type="http://schemas.openxmlformats.org/officeDocument/2006/relationships/hyperlink" Target="http://visaginart.nm.ru" TargetMode="External"/><Relationship Id="rId44" Type="http://schemas.openxmlformats.org/officeDocument/2006/relationships/hyperlink" Target="http://artdic.ru" TargetMode="External"/><Relationship Id="rId52" Type="http://schemas.openxmlformats.org/officeDocument/2006/relationships/hyperlink" Target="http://sobo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classic.edu.ru" TargetMode="External"/><Relationship Id="rId14" Type="http://schemas.openxmlformats.org/officeDocument/2006/relationships/hyperlink" Target="http://www.mhk.spb.ru" TargetMode="External"/><Relationship Id="rId22" Type="http://schemas.openxmlformats.org/officeDocument/2006/relationships/hyperlink" Target="http://www.tphv.ru" TargetMode="External"/><Relationship Id="rId27" Type="http://schemas.openxmlformats.org/officeDocument/2006/relationships/hyperlink" Target="http://www.countries.ru/library.htm" TargetMode="External"/><Relationship Id="rId30" Type="http://schemas.openxmlformats.org/officeDocument/2006/relationships/hyperlink" Target="http://www.worldarthistory.com" TargetMode="External"/><Relationship Id="rId35" Type="http://schemas.openxmlformats.org/officeDocument/2006/relationships/hyperlink" Target="http://kinocenter.rsuh.ru" TargetMode="External"/><Relationship Id="rId43" Type="http://schemas.openxmlformats.org/officeDocument/2006/relationships/hyperlink" Target="http://www.bibliotekar.ru/muzeu.htm" TargetMode="External"/><Relationship Id="rId48" Type="http://schemas.openxmlformats.org/officeDocument/2006/relationships/hyperlink" Target="http://www.brullov.ru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art.1september.ru" TargetMode="External"/><Relationship Id="rId51" Type="http://schemas.openxmlformats.org/officeDocument/2006/relationships/hyperlink" Target="http://www.cnso.ru/izo/izo16.ht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Ю. Беззубова</cp:lastModifiedBy>
  <cp:revision>3</cp:revision>
  <cp:lastPrinted>2014-10-07T10:24:00Z</cp:lastPrinted>
  <dcterms:created xsi:type="dcterms:W3CDTF">2015-03-03T11:26:00Z</dcterms:created>
  <dcterms:modified xsi:type="dcterms:W3CDTF">2015-03-03T11:42:00Z</dcterms:modified>
</cp:coreProperties>
</file>