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01" w:rsidRPr="00AD3D53" w:rsidRDefault="00661401" w:rsidP="0066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качества результатов обучения.</w:t>
      </w:r>
    </w:p>
    <w:p w:rsidR="00661401" w:rsidRPr="00AD3D53" w:rsidRDefault="00661401" w:rsidP="0066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знаний учащихся по результатам государственных экзаменов</w:t>
      </w:r>
    </w:p>
    <w:p w:rsidR="00661401" w:rsidRPr="00AD3D53" w:rsidRDefault="00661401" w:rsidP="00661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выполнения: </w:t>
      </w:r>
      <w:r w:rsidRPr="00AD3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аттестационного периода 11 классов</w:t>
      </w:r>
    </w:p>
    <w:p w:rsidR="00661401" w:rsidRPr="00AD3D53" w:rsidRDefault="00661401" w:rsidP="00661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3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AD3D53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AD3D5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AD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Беззубова М.Ю.</w:t>
      </w:r>
    </w:p>
    <w:p w:rsidR="00661401" w:rsidRPr="00AD3D53" w:rsidRDefault="00661401" w:rsidP="00661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01" w:rsidRPr="00AD3D53" w:rsidRDefault="00661401" w:rsidP="0066140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AD3D5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ЕГЭ 2011-2012 учебный год </w:t>
      </w:r>
    </w:p>
    <w:p w:rsidR="00661401" w:rsidRPr="00AD3D53" w:rsidRDefault="00661401" w:rsidP="0066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ИНФОРМАЦИЯ (ОУ)</w:t>
      </w:r>
    </w:p>
    <w:p w:rsidR="00661401" w:rsidRPr="00AD3D53" w:rsidRDefault="00661401" w:rsidP="00661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окончательных результатах единых государственных экзаменов (ЕГЭ) на государственной (итоговой) аттестации </w:t>
      </w:r>
      <w:r w:rsidRPr="003B3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</w:t>
      </w:r>
      <w:r w:rsidRPr="00AD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661401" w:rsidRPr="00AD3D53" w:rsidRDefault="00661401" w:rsidP="00661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бюджетном общеобразовательном учреждении лицей № 87  города Нижнего Новгорода</w:t>
      </w:r>
    </w:p>
    <w:p w:rsidR="00661401" w:rsidRPr="00F31383" w:rsidRDefault="00661401" w:rsidP="00661401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3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 выпускников ОУ 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Pr="00AD3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чел.</w:t>
      </w:r>
    </w:p>
    <w:tbl>
      <w:tblPr>
        <w:tblW w:w="15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088"/>
        <w:gridCol w:w="1080"/>
        <w:gridCol w:w="1776"/>
        <w:gridCol w:w="850"/>
        <w:gridCol w:w="1134"/>
        <w:gridCol w:w="1418"/>
        <w:gridCol w:w="1417"/>
        <w:gridCol w:w="4025"/>
      </w:tblGrid>
      <w:tr w:rsidR="00661401" w:rsidRPr="00AD3D53" w:rsidTr="00FE7015">
        <w:trPr>
          <w:trHeight w:val="406"/>
        </w:trPr>
        <w:tc>
          <w:tcPr>
            <w:tcW w:w="2436" w:type="dxa"/>
            <w:vMerge w:val="restart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 w:val="restart"/>
            <w:shd w:val="clear" w:color="auto" w:fill="auto"/>
            <w:textDirection w:val="btLr"/>
          </w:tcPr>
          <w:p w:rsidR="00661401" w:rsidRPr="00AD3D53" w:rsidRDefault="00661401" w:rsidP="00FE7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661401" w:rsidRPr="00AD3D53" w:rsidRDefault="00661401" w:rsidP="00FE7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выпускников</w:t>
            </w:r>
          </w:p>
        </w:tc>
        <w:tc>
          <w:tcPr>
            <w:tcW w:w="2856" w:type="dxa"/>
            <w:gridSpan w:val="2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Участвовали </w:t>
            </w:r>
          </w:p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экзамене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661401" w:rsidRPr="00AD3D53" w:rsidRDefault="00661401" w:rsidP="00FE7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 сдали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 не сдали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Средний  </w:t>
            </w:r>
          </w:p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Merge w:val="restart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Наилучшие </w:t>
            </w:r>
          </w:p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(балл – чел.) </w:t>
            </w:r>
          </w:p>
        </w:tc>
      </w:tr>
      <w:tr w:rsidR="00661401" w:rsidRPr="00AD3D53" w:rsidTr="00FE7015">
        <w:trPr>
          <w:cantSplit/>
          <w:trHeight w:val="1024"/>
        </w:trPr>
        <w:tc>
          <w:tcPr>
            <w:tcW w:w="2436" w:type="dxa"/>
            <w:vMerge/>
            <w:shd w:val="clear" w:color="auto" w:fill="F3F3F3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shd w:val="clear" w:color="auto" w:fill="F3F3F3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76" w:type="dxa"/>
            <w:shd w:val="clear" w:color="auto" w:fill="auto"/>
            <w:textDirection w:val="btLr"/>
          </w:tcPr>
          <w:p w:rsidR="00661401" w:rsidRPr="00AD3D53" w:rsidRDefault="00661401" w:rsidP="00FE7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</w:t>
            </w:r>
          </w:p>
          <w:p w:rsidR="00661401" w:rsidRPr="00AD3D53" w:rsidRDefault="00661401" w:rsidP="00FE7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общего</w:t>
            </w:r>
          </w:p>
          <w:p w:rsidR="00661401" w:rsidRPr="00AD3D53" w:rsidRDefault="00661401" w:rsidP="00FE7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количества  </w:t>
            </w:r>
          </w:p>
        </w:tc>
        <w:tc>
          <w:tcPr>
            <w:tcW w:w="850" w:type="dxa"/>
            <w:vMerge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661401" w:rsidRPr="00AD3D53" w:rsidRDefault="00661401" w:rsidP="00FE7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r w:rsidRPr="00AD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числа</w:t>
            </w:r>
          </w:p>
          <w:p w:rsidR="00661401" w:rsidRPr="00AD3D53" w:rsidRDefault="00661401" w:rsidP="00FE7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участников  </w:t>
            </w:r>
          </w:p>
        </w:tc>
        <w:tc>
          <w:tcPr>
            <w:tcW w:w="1417" w:type="dxa"/>
            <w:vMerge/>
            <w:shd w:val="clear" w:color="auto" w:fill="F3F3F3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Merge/>
            <w:shd w:val="clear" w:color="auto" w:fill="F3F3F3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1401" w:rsidRPr="00AD3D53" w:rsidTr="00FE7015">
        <w:tc>
          <w:tcPr>
            <w:tcW w:w="2436" w:type="dxa"/>
          </w:tcPr>
          <w:p w:rsidR="00661401" w:rsidRPr="00AD3D53" w:rsidRDefault="00661401" w:rsidP="00FE701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88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0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76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59,47</w:t>
            </w:r>
          </w:p>
        </w:tc>
        <w:tc>
          <w:tcPr>
            <w:tcW w:w="4025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90б.- 1 чел</w:t>
            </w:r>
          </w:p>
        </w:tc>
      </w:tr>
      <w:tr w:rsidR="00661401" w:rsidRPr="00AD3D53" w:rsidTr="00FE7015">
        <w:tc>
          <w:tcPr>
            <w:tcW w:w="2436" w:type="dxa"/>
          </w:tcPr>
          <w:p w:rsidR="00661401" w:rsidRPr="00AD3D53" w:rsidRDefault="00661401" w:rsidP="00FE701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88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0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76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71,60</w:t>
            </w:r>
          </w:p>
        </w:tc>
        <w:tc>
          <w:tcPr>
            <w:tcW w:w="4025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92б.- 6 чел.</w:t>
            </w:r>
          </w:p>
        </w:tc>
      </w:tr>
      <w:tr w:rsidR="00661401" w:rsidRPr="00AD3D53" w:rsidTr="00FE7015">
        <w:tc>
          <w:tcPr>
            <w:tcW w:w="2436" w:type="dxa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88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0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76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55,71</w:t>
            </w:r>
          </w:p>
        </w:tc>
        <w:tc>
          <w:tcPr>
            <w:tcW w:w="850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58,97</w:t>
            </w:r>
          </w:p>
        </w:tc>
        <w:tc>
          <w:tcPr>
            <w:tcW w:w="4025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88б. -1 чел.</w:t>
            </w:r>
          </w:p>
        </w:tc>
      </w:tr>
      <w:tr w:rsidR="00661401" w:rsidRPr="00AD3D53" w:rsidTr="00FE7015">
        <w:tc>
          <w:tcPr>
            <w:tcW w:w="2436" w:type="dxa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88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0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6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0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4025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56б - 1чел.</w:t>
            </w:r>
          </w:p>
        </w:tc>
      </w:tr>
      <w:tr w:rsidR="00661401" w:rsidRPr="00AD3D53" w:rsidTr="00FE7015">
        <w:tc>
          <w:tcPr>
            <w:tcW w:w="2436" w:type="dxa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88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0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6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850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83,36</w:t>
            </w:r>
          </w:p>
        </w:tc>
        <w:tc>
          <w:tcPr>
            <w:tcW w:w="4025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97б.- 1 чел, 94б -1чел.</w:t>
            </w:r>
          </w:p>
        </w:tc>
      </w:tr>
      <w:tr w:rsidR="00661401" w:rsidRPr="00AD3D53" w:rsidTr="00FE7015">
        <w:tc>
          <w:tcPr>
            <w:tcW w:w="2436" w:type="dxa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88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0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6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0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79,50</w:t>
            </w:r>
          </w:p>
        </w:tc>
        <w:tc>
          <w:tcPr>
            <w:tcW w:w="4025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96б.- 1 чел.</w:t>
            </w:r>
          </w:p>
        </w:tc>
      </w:tr>
      <w:tr w:rsidR="00661401" w:rsidRPr="00AD3D53" w:rsidTr="00FE7015">
        <w:tc>
          <w:tcPr>
            <w:tcW w:w="2436" w:type="dxa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88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0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6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0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4025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52б - 1 чел.</w:t>
            </w:r>
          </w:p>
        </w:tc>
      </w:tr>
      <w:tr w:rsidR="00661401" w:rsidRPr="00AD3D53" w:rsidTr="00FE7015">
        <w:tc>
          <w:tcPr>
            <w:tcW w:w="2436" w:type="dxa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88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0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76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850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60,27</w:t>
            </w:r>
          </w:p>
        </w:tc>
        <w:tc>
          <w:tcPr>
            <w:tcW w:w="4025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90б.- 1 чел.</w:t>
            </w:r>
          </w:p>
        </w:tc>
      </w:tr>
      <w:tr w:rsidR="00661401" w:rsidRPr="00AD3D53" w:rsidTr="00FE7015">
        <w:tc>
          <w:tcPr>
            <w:tcW w:w="2436" w:type="dxa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088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0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6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0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4025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83б. - 1 чел.</w:t>
            </w:r>
          </w:p>
        </w:tc>
      </w:tr>
      <w:tr w:rsidR="00661401" w:rsidRPr="00AD3D53" w:rsidTr="00FE7015">
        <w:tc>
          <w:tcPr>
            <w:tcW w:w="2436" w:type="dxa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88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0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76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850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64,60</w:t>
            </w:r>
          </w:p>
        </w:tc>
        <w:tc>
          <w:tcPr>
            <w:tcW w:w="4025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88б. - 1 чел.</w:t>
            </w:r>
          </w:p>
        </w:tc>
      </w:tr>
      <w:tr w:rsidR="00661401" w:rsidRPr="00AD3D53" w:rsidTr="00FE7015">
        <w:tc>
          <w:tcPr>
            <w:tcW w:w="2436" w:type="dxa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88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0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6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850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61,60</w:t>
            </w:r>
          </w:p>
        </w:tc>
        <w:tc>
          <w:tcPr>
            <w:tcW w:w="4025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79б. - 1 чел.</w:t>
            </w:r>
          </w:p>
        </w:tc>
      </w:tr>
      <w:tr w:rsidR="00661401" w:rsidRPr="00AD3D53" w:rsidTr="00FE7015">
        <w:tc>
          <w:tcPr>
            <w:tcW w:w="2436" w:type="dxa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88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5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1401" w:rsidRPr="00AD3D53" w:rsidTr="00FE7015">
        <w:tc>
          <w:tcPr>
            <w:tcW w:w="2436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1401" w:rsidRPr="00B33151" w:rsidRDefault="00661401" w:rsidP="00661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11-х классах обучались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3B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До государственных экзаменов были допущены все. По Положению о государственной итоговой аттестации выпускники сдавали экзамены в форме ЕГЭ: два обязательных: по русскому языку и математике, а остальные по выбору. Выпускники лицея участвовали в 10 экзаменах. </w:t>
      </w:r>
      <w:r w:rsidRPr="00B33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B33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ыпускников – участников ЕГЭ, не преодолевших минимальный порог баллов в лицее нет. </w:t>
      </w:r>
    </w:p>
    <w:p w:rsidR="00661401" w:rsidRDefault="00661401" w:rsidP="00661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Pr="003B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Аттестат о среднем общем образовании  с отличием в 2014 году по итогам 10 и 11 </w:t>
      </w:r>
      <w:proofErr w:type="spellStart"/>
      <w:r w:rsidRPr="003B33D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клсссов</w:t>
      </w:r>
      <w:proofErr w:type="spellEnd"/>
      <w:r w:rsidRPr="003B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33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33151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выпускников(9- с «золотой» медалью, 6-«серебряной»),</w:t>
      </w:r>
      <w:r w:rsidRPr="003B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показами высокие результаты на ЕГЭ и подтвердили свой статус. Аттестат без троек получили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B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(69%)</w:t>
      </w:r>
      <w:r w:rsidRPr="003B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B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закончили с похвальными грамотами.</w:t>
      </w:r>
    </w:p>
    <w:p w:rsidR="00661401" w:rsidRPr="00AD3D53" w:rsidRDefault="00661401" w:rsidP="00661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AD3D5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lastRenderedPageBreak/>
        <w:t xml:space="preserve">ЕГЭ 2012-2013 учебный год </w:t>
      </w:r>
    </w:p>
    <w:p w:rsidR="00661401" w:rsidRPr="00AD3D53" w:rsidRDefault="00661401" w:rsidP="0066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ИНФОРМАЦИЯ (ОУ)</w:t>
      </w:r>
    </w:p>
    <w:p w:rsidR="00661401" w:rsidRPr="00AD3D53" w:rsidRDefault="00661401" w:rsidP="00661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окончательных результатах единых государственных экзаменов (ЕГЭ) на государственной (итоговой) аттестации </w:t>
      </w:r>
      <w:r w:rsidRPr="003B3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2013 </w:t>
      </w:r>
      <w:r w:rsidRPr="00AD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</w:p>
    <w:p w:rsidR="00661401" w:rsidRDefault="00661401" w:rsidP="00661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бюджетном общеобразовательном учреждении лицей № 87  города Нижнего Новгорода</w:t>
      </w:r>
    </w:p>
    <w:p w:rsidR="00661401" w:rsidRPr="00AD3D53" w:rsidRDefault="00661401" w:rsidP="00661401">
      <w:pPr>
        <w:spacing w:after="0" w:line="240" w:lineRule="auto"/>
        <w:ind w:right="23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выпускников ОУ  – 63  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9"/>
        <w:gridCol w:w="1134"/>
        <w:gridCol w:w="1276"/>
        <w:gridCol w:w="1134"/>
        <w:gridCol w:w="1134"/>
        <w:gridCol w:w="1134"/>
        <w:gridCol w:w="1379"/>
        <w:gridCol w:w="3600"/>
      </w:tblGrid>
      <w:tr w:rsidR="00661401" w:rsidRPr="00AD3D53" w:rsidTr="00FE7015">
        <w:trPr>
          <w:trHeight w:val="640"/>
        </w:trPr>
        <w:tc>
          <w:tcPr>
            <w:tcW w:w="2628" w:type="dxa"/>
            <w:vMerge w:val="restart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1401" w:rsidRPr="00AD3D53" w:rsidRDefault="00661401" w:rsidP="00FE7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1401" w:rsidRPr="00AD3D53" w:rsidRDefault="00661401" w:rsidP="00FE7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Предметы </w:t>
            </w:r>
          </w:p>
        </w:tc>
        <w:tc>
          <w:tcPr>
            <w:tcW w:w="2583" w:type="dxa"/>
            <w:gridSpan w:val="2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Участвовали </w:t>
            </w:r>
          </w:p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экзамене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661401" w:rsidRPr="00AD3D53" w:rsidRDefault="00661401" w:rsidP="00FE7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 сдали с первого раза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661401" w:rsidRPr="00AD3D53" w:rsidRDefault="00661401" w:rsidP="00FE7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 сдали со второго раза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Экзамен </w:t>
            </w:r>
          </w:p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сдали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Средний </w:t>
            </w:r>
          </w:p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 w:val="restart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Наилучшие </w:t>
            </w:r>
          </w:p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(балл – чел.) </w:t>
            </w:r>
          </w:p>
        </w:tc>
      </w:tr>
      <w:tr w:rsidR="00661401" w:rsidRPr="00AD3D53" w:rsidTr="00FE7015">
        <w:trPr>
          <w:cantSplit/>
          <w:trHeight w:val="1614"/>
        </w:trPr>
        <w:tc>
          <w:tcPr>
            <w:tcW w:w="2628" w:type="dxa"/>
            <w:vMerge/>
            <w:shd w:val="clear" w:color="auto" w:fill="F3F3F3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661401" w:rsidRPr="00AD3D53" w:rsidRDefault="00661401" w:rsidP="00FE7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</w:t>
            </w:r>
          </w:p>
          <w:p w:rsidR="00661401" w:rsidRPr="00AD3D53" w:rsidRDefault="00661401" w:rsidP="00FE7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общего</w:t>
            </w:r>
          </w:p>
          <w:p w:rsidR="00661401" w:rsidRPr="00AD3D53" w:rsidRDefault="00661401" w:rsidP="00FE7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количества  </w:t>
            </w:r>
          </w:p>
        </w:tc>
        <w:tc>
          <w:tcPr>
            <w:tcW w:w="1276" w:type="dxa"/>
            <w:vMerge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661401" w:rsidRPr="00AD3D53" w:rsidRDefault="00661401" w:rsidP="00FE7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</w:t>
            </w:r>
          </w:p>
          <w:p w:rsidR="00661401" w:rsidRPr="00AD3D53" w:rsidRDefault="00661401" w:rsidP="00FE7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числа</w:t>
            </w:r>
          </w:p>
          <w:p w:rsidR="00661401" w:rsidRPr="00AD3D53" w:rsidRDefault="00661401" w:rsidP="00FE7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участников  </w:t>
            </w:r>
          </w:p>
        </w:tc>
        <w:tc>
          <w:tcPr>
            <w:tcW w:w="1379" w:type="dxa"/>
            <w:vMerge/>
            <w:shd w:val="clear" w:color="auto" w:fill="F3F3F3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F3F3F3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1401" w:rsidRPr="00AD3D53" w:rsidTr="00FE7015">
        <w:tc>
          <w:tcPr>
            <w:tcW w:w="2628" w:type="dxa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449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76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9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3600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94-1чел., 91-4 чел.</w:t>
            </w:r>
          </w:p>
        </w:tc>
      </w:tr>
      <w:tr w:rsidR="00661401" w:rsidRPr="00AD3D53" w:rsidTr="00FE7015">
        <w:tc>
          <w:tcPr>
            <w:tcW w:w="2628" w:type="dxa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49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76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9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77,43</w:t>
            </w:r>
          </w:p>
        </w:tc>
        <w:tc>
          <w:tcPr>
            <w:tcW w:w="3600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96-1чел., 93-4 чел.</w:t>
            </w:r>
          </w:p>
        </w:tc>
      </w:tr>
      <w:tr w:rsidR="00661401" w:rsidRPr="00AD3D53" w:rsidTr="00FE7015">
        <w:tc>
          <w:tcPr>
            <w:tcW w:w="2628" w:type="dxa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49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9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76,24</w:t>
            </w:r>
          </w:p>
        </w:tc>
        <w:tc>
          <w:tcPr>
            <w:tcW w:w="3600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95-3чел.</w:t>
            </w:r>
          </w:p>
        </w:tc>
      </w:tr>
      <w:tr w:rsidR="00661401" w:rsidRPr="00AD3D53" w:rsidTr="00FE7015">
        <w:tc>
          <w:tcPr>
            <w:tcW w:w="2628" w:type="dxa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449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9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00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78-1чел.</w:t>
            </w:r>
          </w:p>
        </w:tc>
      </w:tr>
      <w:tr w:rsidR="00661401" w:rsidRPr="00AD3D53" w:rsidTr="00FE7015">
        <w:tc>
          <w:tcPr>
            <w:tcW w:w="2628" w:type="dxa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49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9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3600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85-1чел.</w:t>
            </w:r>
          </w:p>
        </w:tc>
      </w:tr>
      <w:tr w:rsidR="00661401" w:rsidRPr="00AD3D53" w:rsidTr="00FE7015">
        <w:tc>
          <w:tcPr>
            <w:tcW w:w="2628" w:type="dxa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49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9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71,62</w:t>
            </w:r>
          </w:p>
        </w:tc>
        <w:tc>
          <w:tcPr>
            <w:tcW w:w="3600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100-2ч., 98-1 чел.,96- 1ч.</w:t>
            </w:r>
          </w:p>
        </w:tc>
      </w:tr>
      <w:tr w:rsidR="00661401" w:rsidRPr="00AD3D53" w:rsidTr="00FE7015">
        <w:tc>
          <w:tcPr>
            <w:tcW w:w="2628" w:type="dxa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449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276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9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73,23</w:t>
            </w:r>
          </w:p>
        </w:tc>
        <w:tc>
          <w:tcPr>
            <w:tcW w:w="3600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96-1чел., 94-1 чел.</w:t>
            </w:r>
          </w:p>
        </w:tc>
      </w:tr>
      <w:tr w:rsidR="00661401" w:rsidRPr="00AD3D53" w:rsidTr="00FE7015">
        <w:tc>
          <w:tcPr>
            <w:tcW w:w="2628" w:type="dxa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449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6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9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76,25</w:t>
            </w:r>
          </w:p>
        </w:tc>
        <w:tc>
          <w:tcPr>
            <w:tcW w:w="3600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86-1чел.</w:t>
            </w:r>
          </w:p>
        </w:tc>
      </w:tr>
      <w:tr w:rsidR="00661401" w:rsidRPr="00AD3D53" w:rsidTr="00FE7015">
        <w:tc>
          <w:tcPr>
            <w:tcW w:w="2628" w:type="dxa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449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276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9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72,67</w:t>
            </w:r>
          </w:p>
        </w:tc>
        <w:tc>
          <w:tcPr>
            <w:tcW w:w="3600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86-2чел.</w:t>
            </w:r>
          </w:p>
        </w:tc>
      </w:tr>
      <w:tr w:rsidR="00661401" w:rsidRPr="00AD3D53" w:rsidTr="00FE7015">
        <w:tc>
          <w:tcPr>
            <w:tcW w:w="2628" w:type="dxa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449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276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9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72,54</w:t>
            </w:r>
          </w:p>
        </w:tc>
        <w:tc>
          <w:tcPr>
            <w:tcW w:w="3600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93-1чел.</w:t>
            </w:r>
          </w:p>
        </w:tc>
      </w:tr>
      <w:tr w:rsidR="00661401" w:rsidRPr="00AD3D53" w:rsidTr="00FE7015">
        <w:tc>
          <w:tcPr>
            <w:tcW w:w="2628" w:type="dxa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449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401" w:rsidRPr="00AD3D53" w:rsidTr="00FE7015">
        <w:tc>
          <w:tcPr>
            <w:tcW w:w="14868" w:type="dxa"/>
            <w:gridSpan w:val="9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D3D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т.ч</w:t>
            </w:r>
            <w:proofErr w:type="spellEnd"/>
            <w:r w:rsidRPr="00AD3D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661401" w:rsidRPr="00AD3D53" w:rsidTr="00FE7015">
        <w:tc>
          <w:tcPr>
            <w:tcW w:w="2628" w:type="dxa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</w:p>
        </w:tc>
        <w:tc>
          <w:tcPr>
            <w:tcW w:w="1449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276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9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83,67</w:t>
            </w:r>
          </w:p>
        </w:tc>
        <w:tc>
          <w:tcPr>
            <w:tcW w:w="3600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98-1чел., 95-5чел.</w:t>
            </w:r>
          </w:p>
        </w:tc>
      </w:tr>
      <w:tr w:rsidR="00661401" w:rsidRPr="00AD3D53" w:rsidTr="00FE7015">
        <w:tc>
          <w:tcPr>
            <w:tcW w:w="2628" w:type="dxa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Французский </w:t>
            </w:r>
          </w:p>
        </w:tc>
        <w:tc>
          <w:tcPr>
            <w:tcW w:w="1449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401" w:rsidRPr="00AD3D53" w:rsidTr="00FE7015">
        <w:tc>
          <w:tcPr>
            <w:tcW w:w="2628" w:type="dxa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</w:t>
            </w:r>
          </w:p>
        </w:tc>
        <w:tc>
          <w:tcPr>
            <w:tcW w:w="1449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661401" w:rsidRPr="00AD3D53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1401" w:rsidRPr="00B83BC7" w:rsidRDefault="00661401" w:rsidP="00661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11-х классах обучались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33D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государственных экзаменов были допущены все. По Положению о государственной итоговой аттестации выпускники сдавали экзамены в форме ЕГЭ: два обязательных: по русскому языку и математике, а остальные по выбору. Выпускники лицея участвовали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экзаменах. </w:t>
      </w:r>
      <w:r w:rsidRPr="00801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801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ыпускников – участников ЕГЭ, не преодолевших минимальный порог баллов в лицее нет.</w:t>
      </w:r>
      <w:r w:rsidRPr="003B3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3B33D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о среднем общем образовании  с отличием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итогам 10 и 11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ссов получили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выпускников, которые </w:t>
      </w:r>
      <w:r w:rsidRPr="003B3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показами высокие результаты на ЕГЭ и подтвердили свой статус. Аттестат без троек получили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3B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(62%)</w:t>
      </w:r>
      <w:r w:rsidRPr="003B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B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закончили с похвальными грамотами.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1401" w:rsidRDefault="00661401" w:rsidP="0066140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661401" w:rsidRDefault="00661401" w:rsidP="0066140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661401" w:rsidRPr="003B33D5" w:rsidRDefault="00661401" w:rsidP="0066140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B33D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ЕГЭ 2013-2014 учебный год</w:t>
      </w:r>
    </w:p>
    <w:p w:rsidR="00661401" w:rsidRPr="003B33D5" w:rsidRDefault="00661401" w:rsidP="00661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01" w:rsidRPr="003B33D5" w:rsidRDefault="00661401" w:rsidP="0066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ИНФОРМАЦИЯ (ОУ)</w:t>
      </w:r>
    </w:p>
    <w:p w:rsidR="00661401" w:rsidRPr="003B33D5" w:rsidRDefault="00661401" w:rsidP="00661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окончательных результатах проведения </w:t>
      </w:r>
      <w:r w:rsidRPr="003B33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итоговой аттестации по образовательным программам</w:t>
      </w:r>
    </w:p>
    <w:p w:rsidR="00661401" w:rsidRPr="003B33D5" w:rsidRDefault="00661401" w:rsidP="006614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общего образования выпускников </w:t>
      </w:r>
      <w:r w:rsidRPr="003B33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3B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B33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3B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классов МБОУ лицей № 87 имени </w:t>
      </w:r>
      <w:proofErr w:type="spellStart"/>
      <w:r w:rsidRPr="003B33D5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Л.И.Новиковой</w:t>
      </w:r>
      <w:proofErr w:type="spellEnd"/>
      <w:r w:rsidRPr="003B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Московского </w:t>
      </w:r>
      <w:r w:rsidRPr="003B3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</w:t>
      </w:r>
      <w:r w:rsidRPr="003B33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Нижнего Новгорода в</w:t>
      </w:r>
      <w:r w:rsidRPr="003B3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2013/2014 учебном году</w:t>
      </w:r>
    </w:p>
    <w:p w:rsidR="00661401" w:rsidRPr="003B33D5" w:rsidRDefault="00661401" w:rsidP="0066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</w:pPr>
      <w:r w:rsidRPr="003B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единого государственного экзамена (ЕГЭ) </w:t>
      </w:r>
    </w:p>
    <w:p w:rsidR="00661401" w:rsidRPr="003B33D5" w:rsidRDefault="00661401" w:rsidP="00661401">
      <w:pPr>
        <w:spacing w:after="0" w:line="240" w:lineRule="auto"/>
        <w:ind w:right="23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выпускников ОУ  –  67 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80"/>
        <w:gridCol w:w="1362"/>
        <w:gridCol w:w="1275"/>
        <w:gridCol w:w="1276"/>
        <w:gridCol w:w="1134"/>
        <w:gridCol w:w="1134"/>
        <w:gridCol w:w="1379"/>
        <w:gridCol w:w="3600"/>
      </w:tblGrid>
      <w:tr w:rsidR="00661401" w:rsidRPr="003B33D5" w:rsidTr="00FE7015">
        <w:trPr>
          <w:trHeight w:val="640"/>
        </w:trPr>
        <w:tc>
          <w:tcPr>
            <w:tcW w:w="2628" w:type="dxa"/>
            <w:vMerge w:val="restart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1401" w:rsidRPr="003B33D5" w:rsidRDefault="00661401" w:rsidP="00FE7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1401" w:rsidRPr="003B33D5" w:rsidRDefault="00661401" w:rsidP="00FE7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Предметы </w:t>
            </w:r>
          </w:p>
        </w:tc>
        <w:tc>
          <w:tcPr>
            <w:tcW w:w="2442" w:type="dxa"/>
            <w:gridSpan w:val="2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Участвовали </w:t>
            </w:r>
          </w:p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экзамене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661401" w:rsidRPr="003B33D5" w:rsidRDefault="00661401" w:rsidP="00FE7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 сдали с первого раза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661401" w:rsidRPr="003B33D5" w:rsidRDefault="00661401" w:rsidP="00FE7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 сдали со второго раза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Экзамен </w:t>
            </w:r>
          </w:p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сдали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Средний </w:t>
            </w:r>
          </w:p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 w:val="restart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Наилучшие </w:t>
            </w:r>
          </w:p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(балл – чел.) </w:t>
            </w:r>
          </w:p>
        </w:tc>
      </w:tr>
      <w:tr w:rsidR="00661401" w:rsidRPr="003B33D5" w:rsidTr="00FE7015">
        <w:trPr>
          <w:cantSplit/>
          <w:trHeight w:val="1430"/>
        </w:trPr>
        <w:tc>
          <w:tcPr>
            <w:tcW w:w="2628" w:type="dxa"/>
            <w:vMerge/>
            <w:shd w:val="clear" w:color="auto" w:fill="F3F3F3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62" w:type="dxa"/>
            <w:shd w:val="clear" w:color="auto" w:fill="auto"/>
            <w:textDirection w:val="btLr"/>
          </w:tcPr>
          <w:p w:rsidR="00661401" w:rsidRPr="003B33D5" w:rsidRDefault="00661401" w:rsidP="00FE7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</w:t>
            </w:r>
          </w:p>
          <w:p w:rsidR="00661401" w:rsidRPr="003B33D5" w:rsidRDefault="00661401" w:rsidP="00FE7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общего</w:t>
            </w:r>
          </w:p>
          <w:p w:rsidR="00661401" w:rsidRPr="003B33D5" w:rsidRDefault="00661401" w:rsidP="00FE7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количества  </w:t>
            </w:r>
          </w:p>
        </w:tc>
        <w:tc>
          <w:tcPr>
            <w:tcW w:w="1275" w:type="dxa"/>
            <w:vMerge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661401" w:rsidRPr="003B33D5" w:rsidRDefault="00661401" w:rsidP="00FE7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</w:t>
            </w:r>
          </w:p>
          <w:p w:rsidR="00661401" w:rsidRPr="003B33D5" w:rsidRDefault="00661401" w:rsidP="00FE7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числа</w:t>
            </w:r>
          </w:p>
          <w:p w:rsidR="00661401" w:rsidRPr="003B33D5" w:rsidRDefault="00661401" w:rsidP="00FE7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участников  </w:t>
            </w:r>
          </w:p>
        </w:tc>
        <w:tc>
          <w:tcPr>
            <w:tcW w:w="1379" w:type="dxa"/>
            <w:vMerge/>
            <w:shd w:val="clear" w:color="auto" w:fill="F3F3F3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F3F3F3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401" w:rsidRPr="003B33D5" w:rsidTr="00FE7015">
        <w:tc>
          <w:tcPr>
            <w:tcW w:w="2628" w:type="dxa"/>
          </w:tcPr>
          <w:p w:rsidR="00661401" w:rsidRPr="003B33D5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080" w:type="dxa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2" w:type="dxa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5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9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72,60</w:t>
            </w:r>
          </w:p>
        </w:tc>
        <w:tc>
          <w:tcPr>
            <w:tcW w:w="3600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– 1 уч.</w:t>
            </w:r>
          </w:p>
        </w:tc>
      </w:tr>
      <w:tr w:rsidR="00661401" w:rsidRPr="003B33D5" w:rsidTr="00FE7015">
        <w:tc>
          <w:tcPr>
            <w:tcW w:w="2628" w:type="dxa"/>
          </w:tcPr>
          <w:p w:rsidR="00661401" w:rsidRPr="003B33D5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80" w:type="dxa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2" w:type="dxa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9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77,75</w:t>
            </w:r>
          </w:p>
        </w:tc>
        <w:tc>
          <w:tcPr>
            <w:tcW w:w="3600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– 1 уч.</w:t>
            </w:r>
          </w:p>
        </w:tc>
      </w:tr>
      <w:tr w:rsidR="00661401" w:rsidRPr="003B33D5" w:rsidTr="00FE7015">
        <w:tc>
          <w:tcPr>
            <w:tcW w:w="2628" w:type="dxa"/>
          </w:tcPr>
          <w:p w:rsidR="00661401" w:rsidRPr="003B33D5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  <w:r w:rsidRPr="003B3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080" w:type="dxa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62" w:type="dxa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9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74,81</w:t>
            </w:r>
          </w:p>
        </w:tc>
        <w:tc>
          <w:tcPr>
            <w:tcW w:w="3600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–2 уч., 95– 2 уч.,92–1 </w:t>
            </w:r>
            <w:proofErr w:type="spellStart"/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661401" w:rsidRPr="003B33D5" w:rsidTr="00FE7015">
        <w:tc>
          <w:tcPr>
            <w:tcW w:w="2628" w:type="dxa"/>
          </w:tcPr>
          <w:p w:rsidR="00661401" w:rsidRPr="003B33D5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080" w:type="dxa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5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9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3600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–1 уч.</w:t>
            </w:r>
          </w:p>
        </w:tc>
      </w:tr>
      <w:tr w:rsidR="00661401" w:rsidRPr="003B33D5" w:rsidTr="00FE7015">
        <w:tc>
          <w:tcPr>
            <w:tcW w:w="2628" w:type="dxa"/>
          </w:tcPr>
          <w:p w:rsidR="00661401" w:rsidRPr="003B33D5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80" w:type="dxa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62" w:type="dxa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5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–-</w:t>
            </w:r>
          </w:p>
        </w:tc>
        <w:tc>
          <w:tcPr>
            <w:tcW w:w="1134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79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00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61401" w:rsidRPr="003B33D5" w:rsidTr="00FE7015">
        <w:tc>
          <w:tcPr>
            <w:tcW w:w="2628" w:type="dxa"/>
          </w:tcPr>
          <w:p w:rsidR="00661401" w:rsidRPr="003B33D5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80" w:type="dxa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62" w:type="dxa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9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</w:t>
            </w:r>
          </w:p>
        </w:tc>
        <w:tc>
          <w:tcPr>
            <w:tcW w:w="3600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–1 уч., 91– 1 уч.</w:t>
            </w:r>
          </w:p>
        </w:tc>
      </w:tr>
      <w:tr w:rsidR="00661401" w:rsidRPr="003B33D5" w:rsidTr="00FE7015">
        <w:tc>
          <w:tcPr>
            <w:tcW w:w="2628" w:type="dxa"/>
          </w:tcPr>
          <w:p w:rsidR="00661401" w:rsidRPr="003B33D5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080" w:type="dxa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62" w:type="dxa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275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9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60,83</w:t>
            </w:r>
          </w:p>
        </w:tc>
        <w:tc>
          <w:tcPr>
            <w:tcW w:w="3600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96–1 уч., 94– 2 уч.,92–1 уч. </w:t>
            </w:r>
          </w:p>
        </w:tc>
      </w:tr>
      <w:tr w:rsidR="00661401" w:rsidRPr="003B33D5" w:rsidTr="00FE7015">
        <w:tc>
          <w:tcPr>
            <w:tcW w:w="2628" w:type="dxa"/>
          </w:tcPr>
          <w:p w:rsidR="00661401" w:rsidRPr="003B33D5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080" w:type="dxa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2" w:type="dxa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9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3600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82– 1 уч.</w:t>
            </w:r>
          </w:p>
        </w:tc>
      </w:tr>
      <w:tr w:rsidR="00661401" w:rsidRPr="003B33D5" w:rsidTr="00FE7015">
        <w:tc>
          <w:tcPr>
            <w:tcW w:w="2628" w:type="dxa"/>
          </w:tcPr>
          <w:p w:rsidR="00661401" w:rsidRPr="003B33D5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080" w:type="dxa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2" w:type="dxa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9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73,64</w:t>
            </w:r>
          </w:p>
        </w:tc>
        <w:tc>
          <w:tcPr>
            <w:tcW w:w="3600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92– 1уч.</w:t>
            </w:r>
          </w:p>
        </w:tc>
      </w:tr>
      <w:tr w:rsidR="00661401" w:rsidRPr="003B33D5" w:rsidTr="00FE7015">
        <w:tc>
          <w:tcPr>
            <w:tcW w:w="2628" w:type="dxa"/>
          </w:tcPr>
          <w:p w:rsidR="00661401" w:rsidRPr="003B33D5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080" w:type="dxa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2" w:type="dxa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275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9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68,25</w:t>
            </w:r>
          </w:p>
        </w:tc>
        <w:tc>
          <w:tcPr>
            <w:tcW w:w="3600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–1 уч.</w:t>
            </w:r>
          </w:p>
        </w:tc>
      </w:tr>
      <w:tr w:rsidR="00661401" w:rsidRPr="003B33D5" w:rsidTr="00FE7015">
        <w:tc>
          <w:tcPr>
            <w:tcW w:w="2628" w:type="dxa"/>
          </w:tcPr>
          <w:p w:rsidR="00661401" w:rsidRPr="003B33D5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Английский </w:t>
            </w:r>
          </w:p>
        </w:tc>
        <w:tc>
          <w:tcPr>
            <w:tcW w:w="1080" w:type="dxa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2" w:type="dxa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9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73,75</w:t>
            </w:r>
          </w:p>
        </w:tc>
        <w:tc>
          <w:tcPr>
            <w:tcW w:w="3600" w:type="dxa"/>
            <w:shd w:val="clear" w:color="auto" w:fill="auto"/>
          </w:tcPr>
          <w:p w:rsidR="00661401" w:rsidRPr="003B33D5" w:rsidRDefault="00661401" w:rsidP="00FE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–1 уч., 82– 1 уч.</w:t>
            </w:r>
          </w:p>
        </w:tc>
      </w:tr>
    </w:tbl>
    <w:p w:rsidR="00661401" w:rsidRPr="003B33D5" w:rsidRDefault="00661401" w:rsidP="00661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01" w:rsidRDefault="00661401" w:rsidP="0066140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11-х классах обучались 67 человек. До государственных экзаменов были допущены все. По Положению о государственной итоговой аттестации выпускники сдавали экзамены в форме ЕГЭ: два обязательных: по русскому языку и математике, а остальные по выбору. Выпускники лицея участвовали в 10 экзаменах. В</w:t>
      </w:r>
      <w:r w:rsidRPr="003B3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ыпускников – участников ЕГЭ, </w:t>
      </w:r>
      <w:r w:rsidRPr="00B33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преодолевших минимальный порог баллов в лицее нет.</w:t>
      </w:r>
      <w:r w:rsidRPr="003B3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61401" w:rsidRPr="003B33D5" w:rsidRDefault="00661401" w:rsidP="0066140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3D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о среднем общем образовании с отличием в 2014 году по итогам 10 и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-ых</w:t>
      </w:r>
      <w:r w:rsidRPr="003B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33D5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ссов получили 5 выпускников, которые показами высокие результаты на ЕГЭ и подтвердили свой статус. Аттестат без троек получили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3(64%)</w:t>
      </w:r>
      <w:r w:rsidRPr="003B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3B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закончили с похвальными грамотами. </w:t>
      </w:r>
      <w:r w:rsidRPr="003B33D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61401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01" w:rsidRPr="00E55ED9" w:rsidRDefault="00661401" w:rsidP="0066140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55E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Данные мониторинга ЕГЭ 2013-2014уч.г.</w:t>
      </w:r>
    </w:p>
    <w:p w:rsidR="00661401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401" w:rsidRPr="005D4B86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Сравнение резу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5D4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ьтатов ЕГЭ за 2012,2013,2014 года по лицею.</w:t>
      </w:r>
    </w:p>
    <w:p w:rsidR="00661401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168"/>
        <w:gridCol w:w="1167"/>
        <w:gridCol w:w="1167"/>
        <w:gridCol w:w="986"/>
        <w:gridCol w:w="1167"/>
        <w:gridCol w:w="989"/>
        <w:gridCol w:w="1035"/>
        <w:gridCol w:w="1167"/>
        <w:gridCol w:w="1167"/>
        <w:gridCol w:w="1167"/>
        <w:gridCol w:w="1517"/>
      </w:tblGrid>
      <w:tr w:rsidR="00661401" w:rsidRPr="00B21516" w:rsidTr="00FE7015">
        <w:trPr>
          <w:trHeight w:val="1529"/>
        </w:trPr>
        <w:tc>
          <w:tcPr>
            <w:tcW w:w="864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Год/Предмет</w:t>
            </w:r>
          </w:p>
        </w:tc>
        <w:tc>
          <w:tcPr>
            <w:tcW w:w="380" w:type="pct"/>
            <w:textDirection w:val="btLr"/>
          </w:tcPr>
          <w:p w:rsidR="00661401" w:rsidRPr="00B21516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0" w:type="pct"/>
            <w:textDirection w:val="btLr"/>
          </w:tcPr>
          <w:p w:rsidR="00661401" w:rsidRPr="00B21516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0" w:type="pct"/>
            <w:textDirection w:val="btLr"/>
          </w:tcPr>
          <w:p w:rsidR="00661401" w:rsidRPr="00B21516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21" w:type="pct"/>
            <w:textDirection w:val="btLr"/>
          </w:tcPr>
          <w:p w:rsidR="00661401" w:rsidRPr="00B21516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0" w:type="pct"/>
            <w:textDirection w:val="btLr"/>
          </w:tcPr>
          <w:p w:rsidR="00661401" w:rsidRPr="00B21516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2" w:type="pct"/>
            <w:textDirection w:val="btLr"/>
          </w:tcPr>
          <w:p w:rsidR="00661401" w:rsidRPr="00B21516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37" w:type="pct"/>
            <w:textDirection w:val="btLr"/>
          </w:tcPr>
          <w:p w:rsidR="00661401" w:rsidRPr="00B21516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0" w:type="pct"/>
            <w:textDirection w:val="btLr"/>
          </w:tcPr>
          <w:p w:rsidR="00661401" w:rsidRPr="00B21516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0" w:type="pct"/>
            <w:textDirection w:val="btLr"/>
          </w:tcPr>
          <w:p w:rsidR="00661401" w:rsidRPr="00B21516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0" w:type="pct"/>
            <w:textDirection w:val="btLr"/>
          </w:tcPr>
          <w:p w:rsidR="00661401" w:rsidRPr="00B21516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94" w:type="pct"/>
            <w:textDirection w:val="btLr"/>
          </w:tcPr>
          <w:p w:rsidR="00661401" w:rsidRPr="00B21516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</w:tr>
      <w:tr w:rsidR="00661401" w:rsidRPr="00B21516" w:rsidTr="00FE7015">
        <w:trPr>
          <w:trHeight w:val="259"/>
        </w:trPr>
        <w:tc>
          <w:tcPr>
            <w:tcW w:w="864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2012</w:t>
            </w:r>
          </w:p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71</w:t>
            </w: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380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380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83,36</w:t>
            </w:r>
          </w:p>
        </w:tc>
        <w:tc>
          <w:tcPr>
            <w:tcW w:w="321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380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322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37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380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58,97</w:t>
            </w:r>
          </w:p>
        </w:tc>
        <w:tc>
          <w:tcPr>
            <w:tcW w:w="380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380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494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</w:tr>
      <w:tr w:rsidR="00661401" w:rsidRPr="00B21516" w:rsidTr="00FE7015">
        <w:trPr>
          <w:trHeight w:val="264"/>
        </w:trPr>
        <w:tc>
          <w:tcPr>
            <w:tcW w:w="864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0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380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1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380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70,09</w:t>
            </w:r>
          </w:p>
        </w:tc>
        <w:tc>
          <w:tcPr>
            <w:tcW w:w="322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337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380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73,23</w:t>
            </w:r>
          </w:p>
        </w:tc>
        <w:tc>
          <w:tcPr>
            <w:tcW w:w="380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76,25</w:t>
            </w:r>
          </w:p>
        </w:tc>
        <w:tc>
          <w:tcPr>
            <w:tcW w:w="380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494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72,67</w:t>
            </w:r>
          </w:p>
        </w:tc>
      </w:tr>
      <w:tr w:rsidR="00661401" w:rsidRPr="00B21516" w:rsidTr="00FE7015">
        <w:trPr>
          <w:trHeight w:val="267"/>
        </w:trPr>
        <w:tc>
          <w:tcPr>
            <w:tcW w:w="864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380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380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321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380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2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7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380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380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380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494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73,6</w:t>
            </w:r>
          </w:p>
        </w:tc>
      </w:tr>
    </w:tbl>
    <w:p w:rsidR="00661401" w:rsidRDefault="00661401" w:rsidP="00661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01" w:rsidRDefault="00661401" w:rsidP="00661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72E5FA" wp14:editId="6EED87C3">
            <wp:simplePos x="0" y="0"/>
            <wp:positionH relativeFrom="column">
              <wp:posOffset>-254000</wp:posOffset>
            </wp:positionH>
            <wp:positionV relativeFrom="paragraph">
              <wp:posOffset>276860</wp:posOffset>
            </wp:positionV>
            <wp:extent cx="4800600" cy="31623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401" w:rsidRDefault="00661401" w:rsidP="00661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97E4791" wp14:editId="6C8C4596">
            <wp:simplePos x="0" y="0"/>
            <wp:positionH relativeFrom="column">
              <wp:posOffset>320675</wp:posOffset>
            </wp:positionH>
            <wp:positionV relativeFrom="paragraph">
              <wp:posOffset>102870</wp:posOffset>
            </wp:positionV>
            <wp:extent cx="4733925" cy="3162300"/>
            <wp:effectExtent l="0" t="0" r="9525" b="19050"/>
            <wp:wrapTight wrapText="bothSides">
              <wp:wrapPolygon edited="0">
                <wp:start x="0" y="0"/>
                <wp:lineTo x="0" y="21600"/>
                <wp:lineTo x="21557" y="21600"/>
                <wp:lineTo x="21557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401" w:rsidRDefault="00661401" w:rsidP="00661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01" w:rsidRDefault="00661401" w:rsidP="00661401">
      <w:pPr>
        <w:tabs>
          <w:tab w:val="num" w:pos="720"/>
        </w:tabs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01" w:rsidRPr="00B21516" w:rsidRDefault="00661401" w:rsidP="00661401">
      <w:pPr>
        <w:tabs>
          <w:tab w:val="num" w:pos="720"/>
        </w:tabs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Выводы: </w:t>
      </w:r>
    </w:p>
    <w:p w:rsidR="00661401" w:rsidRPr="005D4B86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01" w:rsidRPr="005D4B86" w:rsidRDefault="00661401" w:rsidP="00661401">
      <w:pPr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результаты  ЕГЭ по разным предметам  и годам находятся в диапазоне от 50- мин, до 88- мах. Итоги ЕГЭ соответствуют аттестационным оценкам  учащимися.</w:t>
      </w:r>
    </w:p>
    <w:p w:rsidR="00661401" w:rsidRPr="00B21516" w:rsidRDefault="00661401" w:rsidP="00661401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Результаты сдачи ЕГЭ в 2014 в лицее, по некоторым предметам ниже, чем в 2013, что является следствием ряда причин. В России ужесточение требований к процедуре сдачи ЕГЭ, усложнение </w:t>
      </w:r>
      <w:proofErr w:type="spellStart"/>
      <w:r w:rsidRPr="00B215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Pr="00B215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2014 году вызвало  снижение среднего балла  по многим предметам, кроме стабильной ситуации с результатами по русскому языку и литературе.</w:t>
      </w:r>
    </w:p>
    <w:p w:rsidR="00661401" w:rsidRPr="00B21516" w:rsidRDefault="00661401" w:rsidP="00661401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215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Также, согласно заключению </w:t>
      </w:r>
      <w:proofErr w:type="spellStart"/>
      <w:r w:rsidRPr="00B215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B215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основе национального исследования качества математического образования, итоги которого поступили в ТАСС, "Одной из главных причин </w:t>
      </w:r>
      <w:proofErr w:type="spellStart"/>
      <w:r w:rsidRPr="00B215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B215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детей (до 80%) на едином </w:t>
      </w:r>
      <w:proofErr w:type="spellStart"/>
      <w:r w:rsidRPr="00B215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госэкзамене</w:t>
      </w:r>
      <w:proofErr w:type="spellEnd"/>
      <w:r w:rsidRPr="00B215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математике являются проблемы в математическом образовании в 5-7 классах." (http://actualcomment.ru/rosobrnadzor-nazval-prichinu-nizkikh-ballov-na-ege-po-matematike.html). </w:t>
      </w:r>
      <w:proofErr w:type="gramEnd"/>
    </w:p>
    <w:p w:rsidR="00661401" w:rsidRPr="00B21516" w:rsidRDefault="00661401" w:rsidP="00661401">
      <w:pPr>
        <w:spacing w:after="0" w:line="240" w:lineRule="auto"/>
        <w:ind w:left="709"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215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Следует также учесть серьезные </w:t>
      </w:r>
      <w:proofErr w:type="gramStart"/>
      <w:r w:rsidRPr="00B215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изменения</w:t>
      </w:r>
      <w:proofErr w:type="gramEnd"/>
      <w:r w:rsidRPr="00B215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произошедшие в 2014г:  " Поэтому, если сравнивать с результатами прошлого года, где была масса сливов, фальсификаций, то говорить о том, что низкие баллы по ЕГЭ связаны только лишь со снижением качества преподавания в школе, некорректно</w:t>
      </w:r>
      <w:proofErr w:type="gramStart"/>
      <w:r w:rsidRPr="00B215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B215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общественный деятель Евгений Ямбург, </w:t>
      </w:r>
      <w:hyperlink r:id="rId7" w:history="1">
        <w:r w:rsidRPr="005D4B8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http://actualcomment.ru/rosobrnadzor-nazval-prichinu-nizkikh-ballov-na-ege-po-matematike.html</w:t>
        </w:r>
      </w:hyperlink>
      <w:r w:rsidRPr="00B215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</w:t>
      </w:r>
    </w:p>
    <w:p w:rsidR="00661401" w:rsidRPr="00B21516" w:rsidRDefault="00661401" w:rsidP="00661401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 это, конечно же, не единственная причина. Причин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B215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заключается 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различном </w:t>
      </w:r>
      <w:r w:rsidRPr="00B215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контингент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Pr="00B215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обучающихся,</w:t>
      </w:r>
      <w:r w:rsidRPr="00B215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B215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уров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</w:t>
      </w:r>
      <w:r w:rsidRPr="00B215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подготовки и мотивации,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215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различны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</w:t>
      </w:r>
      <w:r w:rsidRPr="00B215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позици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ях</w:t>
      </w:r>
      <w:r w:rsidRPr="00B215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родителей,</w:t>
      </w:r>
      <w:r w:rsidRPr="003B33D5">
        <w:t xml:space="preserve"> </w:t>
      </w:r>
      <w:r w:rsidRPr="003B33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разной квалификации учителей,</w:t>
      </w:r>
      <w:r w:rsidRPr="00B215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кроме того, это может быть связано и со здоровьем ребенка, а также с его индивидуальными особенностями. </w:t>
      </w:r>
    </w:p>
    <w:p w:rsidR="00661401" w:rsidRPr="00B21516" w:rsidRDefault="00661401" w:rsidP="00661401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лицее сохранилась положительная динамика не только по русскому языку и литературе, но и по биологии и химии, что обеспечило поступление в Медицинскую академию 12 учащихся. Сохранилась стабильная ситуация по английскому языку и обществознанию. Снижение результатов по информатике, физике, английскому языку, по сравнению с 2013 г. объясняется  </w:t>
      </w:r>
      <w:proofErr w:type="spellStart"/>
      <w:r w:rsidRPr="00B215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разноуровневым</w:t>
      </w:r>
      <w:proofErr w:type="spellEnd"/>
      <w:r w:rsidRPr="00B215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контингентом учащихся, сдающих предмет. Окончательным результатом является 100% поступление выпускников в ВУЗы. Результаты ЕГЭ по математике в 2014 году объективны и соответствуют итоговым результатам. Качество знаний по результатам ЕГЭ, в соответствии со шкалой перевода баллов 2014 года - 80,3%, итоговые результаты дают качество- 79,43%, </w:t>
      </w:r>
      <w:proofErr w:type="gramStart"/>
      <w:r w:rsidRPr="00B215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оценки</w:t>
      </w:r>
      <w:proofErr w:type="gramEnd"/>
      <w:r w:rsidRPr="00B215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полученные на экзамене соответствуют итоговым и аттестационным оценкам.</w:t>
      </w:r>
    </w:p>
    <w:p w:rsidR="00661401" w:rsidRPr="00B21516" w:rsidRDefault="00661401" w:rsidP="00661401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Снижение среднего балла по информатике, объясняется более слабым и менее мотивированным на получение высоких баллов контингентом учащихся, чем в 2013г., тем не </w:t>
      </w:r>
      <w:proofErr w:type="gramStart"/>
      <w:r w:rsidRPr="00B215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менее</w:t>
      </w:r>
      <w:proofErr w:type="gramEnd"/>
      <w:r w:rsidRPr="00B215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качество знаний по результатам ЕГЭ, в соответствии со шкалой перевода баллов 2014 года - 93,3%, итоговые результаты дают качество- 95,1%, оценки полученные на экзамене практически соответствуют итоговым и аттестационным оценкам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B215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1401" w:rsidRPr="005D4B86" w:rsidRDefault="00661401" w:rsidP="00661401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01" w:rsidRDefault="00661401" w:rsidP="00661401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01" w:rsidRDefault="00661401" w:rsidP="006614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61401" w:rsidRDefault="00661401" w:rsidP="00661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01" w:rsidRPr="005D4B86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Сравнение результатов ЕГЭ за 2012,2013,2014 года по лицею, Нижегородской области и Российской Федерации</w:t>
      </w:r>
    </w:p>
    <w:p w:rsidR="00661401" w:rsidRPr="005D4B86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01" w:rsidRPr="005D4B86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7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1168"/>
        <w:gridCol w:w="1168"/>
        <w:gridCol w:w="1168"/>
        <w:gridCol w:w="985"/>
        <w:gridCol w:w="1167"/>
        <w:gridCol w:w="987"/>
        <w:gridCol w:w="1035"/>
        <w:gridCol w:w="1167"/>
        <w:gridCol w:w="1167"/>
        <w:gridCol w:w="1167"/>
        <w:gridCol w:w="1167"/>
      </w:tblGrid>
      <w:tr w:rsidR="00661401" w:rsidRPr="005D4B86" w:rsidTr="00FE7015">
        <w:trPr>
          <w:trHeight w:val="1529"/>
        </w:trPr>
        <w:tc>
          <w:tcPr>
            <w:tcW w:w="884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Год/Предмет</w:t>
            </w:r>
          </w:p>
        </w:tc>
        <w:tc>
          <w:tcPr>
            <w:tcW w:w="389" w:type="pct"/>
            <w:textDirection w:val="btLr"/>
          </w:tcPr>
          <w:p w:rsidR="00661401" w:rsidRPr="00B21516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9" w:type="pct"/>
            <w:textDirection w:val="btLr"/>
          </w:tcPr>
          <w:p w:rsidR="00661401" w:rsidRPr="00B21516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9" w:type="pct"/>
            <w:textDirection w:val="btLr"/>
          </w:tcPr>
          <w:p w:rsidR="00661401" w:rsidRPr="00B21516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28" w:type="pct"/>
            <w:textDirection w:val="btLr"/>
          </w:tcPr>
          <w:p w:rsidR="00661401" w:rsidRPr="00B21516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9" w:type="pct"/>
            <w:textDirection w:val="btLr"/>
          </w:tcPr>
          <w:p w:rsidR="00661401" w:rsidRPr="00B21516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" w:type="pct"/>
            <w:textDirection w:val="btLr"/>
          </w:tcPr>
          <w:p w:rsidR="00661401" w:rsidRPr="00B21516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5" w:type="pct"/>
            <w:textDirection w:val="btLr"/>
          </w:tcPr>
          <w:p w:rsidR="00661401" w:rsidRPr="00B21516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9" w:type="pct"/>
            <w:textDirection w:val="btLr"/>
          </w:tcPr>
          <w:p w:rsidR="00661401" w:rsidRPr="00B21516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9" w:type="pct"/>
            <w:textDirection w:val="btLr"/>
          </w:tcPr>
          <w:p w:rsidR="00661401" w:rsidRPr="00B21516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9" w:type="pct"/>
            <w:textDirection w:val="btLr"/>
          </w:tcPr>
          <w:p w:rsidR="00661401" w:rsidRPr="00B21516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9" w:type="pct"/>
            <w:textDirection w:val="btLr"/>
          </w:tcPr>
          <w:p w:rsidR="00661401" w:rsidRPr="00B21516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</w:tr>
      <w:tr w:rsidR="00661401" w:rsidRPr="005D4B86" w:rsidTr="00FE7015">
        <w:trPr>
          <w:trHeight w:val="267"/>
        </w:trPr>
        <w:tc>
          <w:tcPr>
            <w:tcW w:w="884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Лицей № 87</w:t>
            </w:r>
          </w:p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389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389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328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389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9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5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389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389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389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389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73,6</w:t>
            </w:r>
          </w:p>
        </w:tc>
      </w:tr>
      <w:tr w:rsidR="00661401" w:rsidRPr="005D4B86" w:rsidTr="00FE7015">
        <w:trPr>
          <w:trHeight w:val="559"/>
        </w:trPr>
        <w:tc>
          <w:tcPr>
            <w:tcW w:w="884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Нижегородская  область</w:t>
            </w:r>
          </w:p>
        </w:tc>
        <w:tc>
          <w:tcPr>
            <w:tcW w:w="389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64,65</w:t>
            </w:r>
          </w:p>
        </w:tc>
        <w:tc>
          <w:tcPr>
            <w:tcW w:w="389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44,57</w:t>
            </w:r>
          </w:p>
        </w:tc>
        <w:tc>
          <w:tcPr>
            <w:tcW w:w="389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60,84</w:t>
            </w:r>
          </w:p>
        </w:tc>
        <w:tc>
          <w:tcPr>
            <w:tcW w:w="328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389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64,92</w:t>
            </w:r>
          </w:p>
        </w:tc>
        <w:tc>
          <w:tcPr>
            <w:tcW w:w="329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60,46</w:t>
            </w:r>
          </w:p>
        </w:tc>
        <w:tc>
          <w:tcPr>
            <w:tcW w:w="345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57,35</w:t>
            </w:r>
          </w:p>
        </w:tc>
        <w:tc>
          <w:tcPr>
            <w:tcW w:w="389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49,14</w:t>
            </w:r>
          </w:p>
        </w:tc>
        <w:tc>
          <w:tcPr>
            <w:tcW w:w="389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51,78</w:t>
            </w:r>
          </w:p>
        </w:tc>
        <w:tc>
          <w:tcPr>
            <w:tcW w:w="389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62,54</w:t>
            </w:r>
          </w:p>
        </w:tc>
        <w:tc>
          <w:tcPr>
            <w:tcW w:w="389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62,45</w:t>
            </w:r>
          </w:p>
        </w:tc>
      </w:tr>
      <w:tr w:rsidR="00661401" w:rsidRPr="005D4B86" w:rsidTr="00FE7015">
        <w:trPr>
          <w:trHeight w:val="529"/>
        </w:trPr>
        <w:tc>
          <w:tcPr>
            <w:tcW w:w="884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389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389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389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328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389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329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45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89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389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389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389" w:type="pct"/>
          </w:tcPr>
          <w:p w:rsidR="00661401" w:rsidRPr="00B21516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55,7</w:t>
            </w:r>
          </w:p>
        </w:tc>
      </w:tr>
    </w:tbl>
    <w:p w:rsidR="00661401" w:rsidRPr="005D4B86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01" w:rsidRPr="005D4B86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C56895F" wp14:editId="7EE0E157">
            <wp:simplePos x="0" y="0"/>
            <wp:positionH relativeFrom="column">
              <wp:posOffset>-88900</wp:posOffset>
            </wp:positionH>
            <wp:positionV relativeFrom="paragraph">
              <wp:posOffset>-3175</wp:posOffset>
            </wp:positionV>
            <wp:extent cx="5372100" cy="3378200"/>
            <wp:effectExtent l="0" t="0" r="19050" b="12700"/>
            <wp:wrapTight wrapText="bothSides">
              <wp:wrapPolygon edited="0">
                <wp:start x="0" y="0"/>
                <wp:lineTo x="0" y="21559"/>
                <wp:lineTo x="21600" y="21559"/>
                <wp:lineTo x="21600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401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01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01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01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01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01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01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01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01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01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01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01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01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01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01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01" w:rsidRDefault="00661401" w:rsidP="00661401">
      <w:pPr>
        <w:rPr>
          <w:noProof/>
          <w:lang w:eastAsia="ru-RU"/>
        </w:rPr>
      </w:pPr>
    </w:p>
    <w:p w:rsidR="00661401" w:rsidRDefault="00661401" w:rsidP="0066140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329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Сравнение доли участников ЕГЭ, выбравших предмет  от общего количества выпускников за 2012,2013,2014 гг.</w:t>
      </w:r>
    </w:p>
    <w:p w:rsidR="00661401" w:rsidRPr="00A3291D" w:rsidRDefault="00661401" w:rsidP="0066140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144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471"/>
        <w:gridCol w:w="1056"/>
        <w:gridCol w:w="984"/>
        <w:gridCol w:w="1180"/>
        <w:gridCol w:w="1630"/>
        <w:gridCol w:w="1397"/>
        <w:gridCol w:w="1301"/>
        <w:gridCol w:w="1473"/>
        <w:gridCol w:w="1248"/>
        <w:gridCol w:w="1080"/>
        <w:gridCol w:w="909"/>
      </w:tblGrid>
      <w:tr w:rsidR="00661401" w:rsidRPr="00A3291D" w:rsidTr="00FE7015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661401" w:rsidRPr="00661401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14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661401" w:rsidRPr="00661401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14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61401" w:rsidRPr="00661401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14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Русский  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61401" w:rsidRPr="00661401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14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Физика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61401" w:rsidRPr="00661401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14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Биология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61401" w:rsidRPr="00661401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14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661401" w:rsidRPr="00661401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14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61401" w:rsidRPr="00661401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14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География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661401" w:rsidRPr="00661401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14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Английский язык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661401" w:rsidRPr="00661401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14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Общество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61401" w:rsidRPr="00661401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14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661401" w:rsidRPr="00661401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14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Химия</w:t>
            </w:r>
          </w:p>
        </w:tc>
      </w:tr>
      <w:tr w:rsidR="00661401" w:rsidRPr="00A3291D" w:rsidTr="00FE7015">
        <w:trPr>
          <w:trHeight w:val="289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661401" w:rsidRPr="00661401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4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661401" w:rsidRPr="00A3291D" w:rsidRDefault="00661401" w:rsidP="0066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61401" w:rsidRPr="00A3291D" w:rsidRDefault="00661401" w:rsidP="0066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61401" w:rsidRPr="00A3291D" w:rsidRDefault="00661401" w:rsidP="0066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61401" w:rsidRPr="00A3291D" w:rsidRDefault="00661401" w:rsidP="0066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61401" w:rsidRPr="00A3291D" w:rsidRDefault="00661401" w:rsidP="0066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661401" w:rsidRPr="00A3291D" w:rsidRDefault="00661401" w:rsidP="0066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61401" w:rsidRPr="00A3291D" w:rsidRDefault="00661401" w:rsidP="0066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661401" w:rsidRPr="00A3291D" w:rsidRDefault="00661401" w:rsidP="0066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661401" w:rsidRPr="00A3291D" w:rsidRDefault="00661401" w:rsidP="0066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61401" w:rsidRPr="00A3291D" w:rsidRDefault="00661401" w:rsidP="0066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661401" w:rsidRPr="00A3291D" w:rsidRDefault="00661401" w:rsidP="0066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61401" w:rsidRPr="00A3291D" w:rsidTr="00FE7015">
        <w:trPr>
          <w:trHeight w:val="289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661401" w:rsidRPr="00661401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4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661401" w:rsidRPr="00A3291D" w:rsidRDefault="00661401" w:rsidP="0066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61401" w:rsidRPr="00A3291D" w:rsidRDefault="00661401" w:rsidP="0066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61401" w:rsidRPr="00A3291D" w:rsidRDefault="00661401" w:rsidP="0066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61401" w:rsidRPr="00A3291D" w:rsidRDefault="00661401" w:rsidP="0066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61401" w:rsidRPr="00A3291D" w:rsidRDefault="00661401" w:rsidP="0066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661401" w:rsidRPr="00A3291D" w:rsidRDefault="00661401" w:rsidP="0066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61401" w:rsidRPr="00A3291D" w:rsidRDefault="00661401" w:rsidP="0066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661401" w:rsidRPr="00A3291D" w:rsidRDefault="00661401" w:rsidP="0066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661401" w:rsidRPr="00A3291D" w:rsidRDefault="00661401" w:rsidP="0066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61401" w:rsidRPr="00A3291D" w:rsidRDefault="00661401" w:rsidP="0066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661401" w:rsidRPr="00A3291D" w:rsidRDefault="00661401" w:rsidP="0066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661401" w:rsidRPr="00A3291D" w:rsidTr="00FE7015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661401" w:rsidRPr="00661401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4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661401" w:rsidRPr="00A3291D" w:rsidRDefault="00661401" w:rsidP="0066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61401" w:rsidRPr="00A3291D" w:rsidRDefault="00661401" w:rsidP="0066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61401" w:rsidRPr="00A3291D" w:rsidRDefault="00661401" w:rsidP="0066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61401" w:rsidRPr="00A3291D" w:rsidRDefault="00661401" w:rsidP="0066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61401" w:rsidRPr="00A3291D" w:rsidRDefault="00661401" w:rsidP="0066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661401" w:rsidRPr="00A3291D" w:rsidRDefault="00661401" w:rsidP="0066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661401" w:rsidRPr="00A3291D" w:rsidRDefault="00661401" w:rsidP="0066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661401" w:rsidRPr="00A3291D" w:rsidRDefault="00661401" w:rsidP="0066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661401" w:rsidRPr="00A3291D" w:rsidRDefault="00661401" w:rsidP="0066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61401" w:rsidRPr="00A3291D" w:rsidRDefault="00661401" w:rsidP="0066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661401" w:rsidRPr="00A3291D" w:rsidRDefault="00661401" w:rsidP="0066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</w:tr>
    </w:tbl>
    <w:p w:rsidR="00661401" w:rsidRDefault="00661401" w:rsidP="00661401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00031F2" wp14:editId="2288B269">
            <wp:simplePos x="0" y="0"/>
            <wp:positionH relativeFrom="column">
              <wp:posOffset>-62865</wp:posOffset>
            </wp:positionH>
            <wp:positionV relativeFrom="paragraph">
              <wp:posOffset>232410</wp:posOffset>
            </wp:positionV>
            <wp:extent cx="9220200" cy="3019425"/>
            <wp:effectExtent l="0" t="0" r="19050" b="9525"/>
            <wp:wrapTight wrapText="bothSides">
              <wp:wrapPolygon edited="0">
                <wp:start x="0" y="0"/>
                <wp:lineTo x="0" y="21532"/>
                <wp:lineTo x="21600" y="21532"/>
                <wp:lineTo x="21600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401" w:rsidRPr="00BD6B74" w:rsidRDefault="00661401" w:rsidP="00661401">
      <w:pPr>
        <w:rPr>
          <w:rFonts w:ascii="Times New Roman" w:hAnsi="Times New Roman" w:cs="Times New Roman"/>
          <w:sz w:val="24"/>
          <w:szCs w:val="24"/>
        </w:rPr>
      </w:pPr>
      <w:r w:rsidRPr="00BD6B74">
        <w:rPr>
          <w:rFonts w:ascii="Times New Roman" w:hAnsi="Times New Roman" w:cs="Times New Roman"/>
          <w:sz w:val="24"/>
          <w:szCs w:val="24"/>
        </w:rPr>
        <w:t xml:space="preserve">По данным диаграммы очевидно, что  к 2014 году естественно-научное, физико-математическое и социально </w:t>
      </w:r>
      <w:proofErr w:type="gramStart"/>
      <w:r w:rsidRPr="00BD6B74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BD6B74">
        <w:rPr>
          <w:rFonts w:ascii="Times New Roman" w:hAnsi="Times New Roman" w:cs="Times New Roman"/>
          <w:sz w:val="24"/>
          <w:szCs w:val="24"/>
        </w:rPr>
        <w:t>кономическое направление  выравниваются по количеству учащихся, сдающих соответствующий экзамен, что подтверждается результатами поступления  в ВУЗы</w:t>
      </w:r>
    </w:p>
    <w:p w:rsidR="00661401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Изменение доли участников ЕГЭ и среднего балла  по предмету, изучаемому по углубленному уровню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0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три года </w:t>
      </w:r>
    </w:p>
    <w:p w:rsidR="00661401" w:rsidRPr="00190E3C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23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259"/>
        <w:gridCol w:w="698"/>
        <w:gridCol w:w="700"/>
        <w:gridCol w:w="976"/>
        <w:gridCol w:w="836"/>
        <w:gridCol w:w="973"/>
        <w:gridCol w:w="709"/>
        <w:gridCol w:w="697"/>
        <w:gridCol w:w="697"/>
        <w:gridCol w:w="700"/>
        <w:gridCol w:w="697"/>
        <w:gridCol w:w="836"/>
        <w:gridCol w:w="836"/>
        <w:gridCol w:w="836"/>
        <w:gridCol w:w="836"/>
        <w:gridCol w:w="697"/>
        <w:gridCol w:w="849"/>
        <w:gridCol w:w="976"/>
        <w:gridCol w:w="682"/>
      </w:tblGrid>
      <w:tr w:rsidR="00661401" w:rsidRPr="004A36D1" w:rsidTr="00FE7015">
        <w:trPr>
          <w:trHeight w:val="300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01" w:rsidRPr="00E24DE4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15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2012</w:t>
            </w:r>
          </w:p>
        </w:tc>
        <w:tc>
          <w:tcPr>
            <w:tcW w:w="14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2013</w:t>
            </w:r>
          </w:p>
        </w:tc>
        <w:tc>
          <w:tcPr>
            <w:tcW w:w="15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2014</w:t>
            </w:r>
          </w:p>
        </w:tc>
      </w:tr>
      <w:tr w:rsidR="00661401" w:rsidRPr="004A36D1" w:rsidTr="00FE7015">
        <w:trPr>
          <w:trHeight w:val="300"/>
        </w:trPr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401" w:rsidRPr="00E24DE4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</w:t>
            </w:r>
            <w:proofErr w:type="gramStart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spellEnd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сдавало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401" w:rsidRPr="00894D89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от</w:t>
            </w:r>
            <w:r w:rsidRPr="00894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общ.</w:t>
            </w:r>
          </w:p>
          <w:p w:rsidR="00661401" w:rsidRPr="00E24DE4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кол.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буч</w:t>
            </w:r>
            <w:proofErr w:type="spellEnd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 </w:t>
            </w:r>
            <w:proofErr w:type="spellStart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</w:t>
            </w:r>
            <w:proofErr w:type="spellEnd"/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401" w:rsidRPr="00894D89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</w:t>
            </w:r>
            <w:proofErr w:type="spellEnd"/>
          </w:p>
          <w:p w:rsidR="00661401" w:rsidRPr="00E24DE4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</w:t>
            </w:r>
            <w:proofErr w:type="spellEnd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</w:t>
            </w:r>
            <w:proofErr w:type="spellEnd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 </w:t>
            </w:r>
            <w:proofErr w:type="spellStart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</w:t>
            </w:r>
            <w:proofErr w:type="spellEnd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  <w:proofErr w:type="spellStart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</w:t>
            </w:r>
            <w:proofErr w:type="spellEnd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</w:t>
            </w:r>
            <w:proofErr w:type="gramStart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spellEnd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сдавало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от общего кол.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буч</w:t>
            </w:r>
            <w:proofErr w:type="spellEnd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 </w:t>
            </w:r>
            <w:proofErr w:type="spellStart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</w:t>
            </w:r>
            <w:proofErr w:type="spellEnd"/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401" w:rsidRPr="00894D89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</w:t>
            </w:r>
            <w:proofErr w:type="spellEnd"/>
          </w:p>
          <w:p w:rsidR="00661401" w:rsidRPr="00E24DE4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</w:t>
            </w:r>
            <w:proofErr w:type="spellEnd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</w:t>
            </w:r>
            <w:proofErr w:type="spellEnd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 </w:t>
            </w:r>
            <w:proofErr w:type="spellStart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</w:t>
            </w:r>
            <w:proofErr w:type="spellEnd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  <w:proofErr w:type="spellStart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</w:t>
            </w:r>
            <w:proofErr w:type="spellEnd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Кол.</w:t>
            </w:r>
            <w:r w:rsidRPr="00894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Pr="00894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401" w:rsidRPr="00894D89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  <w:proofErr w:type="spellStart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</w:t>
            </w:r>
            <w:proofErr w:type="spellEnd"/>
          </w:p>
          <w:p w:rsidR="00661401" w:rsidRPr="00E24DE4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</w:t>
            </w:r>
            <w:proofErr w:type="spellEnd"/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от общего кол.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  <w:proofErr w:type="spellStart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</w:t>
            </w:r>
            <w:proofErr w:type="spellEnd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 </w:t>
            </w:r>
            <w:proofErr w:type="spellStart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</w:t>
            </w:r>
            <w:proofErr w:type="spellEnd"/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401" w:rsidRPr="00894D89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</w:t>
            </w:r>
            <w:proofErr w:type="spellEnd"/>
          </w:p>
          <w:p w:rsidR="00661401" w:rsidRPr="00E24DE4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</w:t>
            </w:r>
            <w:r w:rsidRPr="00894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</w:t>
            </w:r>
            <w:proofErr w:type="spellEnd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 </w:t>
            </w:r>
            <w:proofErr w:type="spellStart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</w:t>
            </w:r>
            <w:proofErr w:type="spellEnd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 </w:t>
            </w:r>
            <w:proofErr w:type="spellStart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</w:t>
            </w:r>
            <w:proofErr w:type="spellEnd"/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61401" w:rsidRPr="004A36D1" w:rsidTr="00FE7015">
        <w:trPr>
          <w:trHeight w:val="300"/>
        </w:trPr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401" w:rsidRPr="00E24DE4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401" w:rsidRPr="00E24DE4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401" w:rsidRPr="00E24DE4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401" w:rsidRPr="00E24DE4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401" w:rsidRPr="00E24DE4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401" w:rsidRPr="00E24DE4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401" w:rsidRPr="00E24DE4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401" w:rsidRPr="00E24DE4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401" w:rsidRPr="00E24DE4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401" w:rsidRPr="00E24DE4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401" w:rsidRPr="00E24DE4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401" w:rsidRPr="00E24DE4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401" w:rsidRPr="00E24DE4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401" w:rsidRPr="00E24DE4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401" w:rsidRPr="00E24DE4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401" w:rsidRPr="00E24DE4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401" w:rsidRPr="00E24DE4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401" w:rsidRPr="00E24DE4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401" w:rsidRPr="00E24DE4" w:rsidRDefault="00661401" w:rsidP="00FE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1401" w:rsidRPr="004A36D1" w:rsidTr="00FE7015">
        <w:trPr>
          <w:trHeight w:val="3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01" w:rsidRPr="00E24DE4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</w:t>
            </w:r>
          </w:p>
        </w:tc>
      </w:tr>
      <w:tr w:rsidR="00661401" w:rsidRPr="004A36D1" w:rsidTr="00FE7015">
        <w:trPr>
          <w:trHeight w:val="3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01" w:rsidRPr="00E24DE4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Химия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</w:tr>
      <w:tr w:rsidR="00661401" w:rsidRPr="004A36D1" w:rsidTr="00FE7015">
        <w:trPr>
          <w:trHeight w:val="3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01" w:rsidRPr="00E24DE4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Биология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</w:t>
            </w:r>
          </w:p>
        </w:tc>
      </w:tr>
      <w:tr w:rsidR="00661401" w:rsidRPr="004A36D1" w:rsidTr="00FE7015">
        <w:trPr>
          <w:trHeight w:val="3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01" w:rsidRPr="00E24DE4" w:rsidRDefault="00661401" w:rsidP="00FE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4D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Pr="00E24D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бществознание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01" w:rsidRPr="00E24DE4" w:rsidRDefault="00661401" w:rsidP="00FE7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</w:t>
            </w:r>
          </w:p>
        </w:tc>
      </w:tr>
    </w:tbl>
    <w:p w:rsidR="00661401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01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01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6F6E495" wp14:editId="48ABE6B2">
                <wp:simplePos x="0" y="0"/>
                <wp:positionH relativeFrom="column">
                  <wp:posOffset>-133350</wp:posOffset>
                </wp:positionH>
                <wp:positionV relativeFrom="paragraph">
                  <wp:posOffset>175895</wp:posOffset>
                </wp:positionV>
                <wp:extent cx="4314825" cy="2457450"/>
                <wp:effectExtent l="0" t="0" r="9525" b="19050"/>
                <wp:wrapTight wrapText="bothSides">
                  <wp:wrapPolygon edited="0">
                    <wp:start x="0" y="0"/>
                    <wp:lineTo x="0" y="21600"/>
                    <wp:lineTo x="21552" y="21600"/>
                    <wp:lineTo x="21552" y="0"/>
                    <wp:lineTo x="0" y="0"/>
                  </wp:wrapPolygon>
                </wp:wrapTight>
                <wp:docPr id="33" name="Группа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4825" cy="2457450"/>
                          <a:chOff x="0" y="0"/>
                          <a:chExt cx="4314825" cy="2457450"/>
                        </a:xfrm>
                      </wpg:grpSpPr>
                      <wpg:graphicFrame>
                        <wpg:cNvPr id="28" name="Диаграмма 28"/>
                        <wpg:cNvFrPr/>
                        <wpg:xfrm>
                          <a:off x="0" y="0"/>
                          <a:ext cx="4314825" cy="24574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  <wps:wsp>
                        <wps:cNvPr id="32" name="TextBox 31"/>
                        <wps:cNvSpPr txBox="1"/>
                        <wps:spPr>
                          <a:xfrm>
                            <a:off x="0" y="0"/>
                            <a:ext cx="4296410" cy="61976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661401" w:rsidRDefault="00661401" w:rsidP="0066140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Доля</w:t>
                              </w:r>
                              <w:proofErr w:type="gramStart"/>
                              <w:r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(%) </w:t>
                              </w:r>
                              <w:proofErr w:type="gramEnd"/>
                              <w:r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выпускников 11 классов, выбравших для сдачи экзаменов по выбору предметы, изучаемые на углубленном  уровне, от общего количества выпускников.</w:t>
                              </w:r>
                            </w:p>
                          </w:txbxContent>
                        </wps:txbx>
                        <wps:bodyPr vertOverflow="clip" horzOverflow="clip" wrap="square"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3" o:spid="_x0000_s1026" style="position:absolute;left:0;text-align:left;margin-left:-10.5pt;margin-top:13.85pt;width:339.75pt;height:193.5pt;z-index:251663360" coordsize="43148,24574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Диаграмма 28" o:spid="_x0000_s1027" type="#_x0000_t75" style="position:absolute;left:-60;top:-60;width:43280;height:2468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">
                  <v:imagedata r:id="rId11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1" o:spid="_x0000_s1028" type="#_x0000_t202" style="position:absolute;width:42964;height:6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661401" w:rsidRDefault="00661401" w:rsidP="00661401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+mn-e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Доля</w:t>
                        </w:r>
                        <w:proofErr w:type="gramStart"/>
                        <w:r>
                          <w:rPr>
                            <w:rFonts w:eastAsia="+mn-e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(%) </w:t>
                        </w:r>
                        <w:proofErr w:type="gramEnd"/>
                        <w:r>
                          <w:rPr>
                            <w:rFonts w:eastAsia="+mn-e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выпускников 11 классов, выбравших для сдачи экзаменов по выбору предметы, изучаемые на углубленном  уровне, от общего количества выпускников.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661401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5BE07D8" wp14:editId="663FA064">
                <wp:simplePos x="0" y="0"/>
                <wp:positionH relativeFrom="column">
                  <wp:posOffset>562610</wp:posOffset>
                </wp:positionH>
                <wp:positionV relativeFrom="paragraph">
                  <wp:posOffset>38735</wp:posOffset>
                </wp:positionV>
                <wp:extent cx="4371975" cy="2419350"/>
                <wp:effectExtent l="0" t="0" r="9525" b="19050"/>
                <wp:wrapNone/>
                <wp:docPr id="34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1975" cy="2419350"/>
                          <a:chOff x="0" y="0"/>
                          <a:chExt cx="4371975" cy="2419350"/>
                        </a:xfrm>
                      </wpg:grpSpPr>
                      <wpg:graphicFrame>
                        <wpg:cNvPr id="31" name="Диаграмма 31"/>
                        <wpg:cNvFrPr/>
                        <wpg:xfrm>
                          <a:off x="0" y="0"/>
                          <a:ext cx="4371975" cy="24193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g:graphicFrame>
                      <wps:wsp>
                        <wps:cNvPr id="41" name="TextBox 40"/>
                        <wps:cNvSpPr txBox="1"/>
                        <wps:spPr>
                          <a:xfrm>
                            <a:off x="38100" y="0"/>
                            <a:ext cx="4331335" cy="7651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661401" w:rsidRDefault="00661401" w:rsidP="0066140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Доля (%) выпускников 11 классов, выбравших для сдачи экзаменов по выбору предметы, изучаемые на </w:t>
                              </w:r>
                              <w:proofErr w:type="gramStart"/>
                              <w:r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углубленном</w:t>
                              </w:r>
                              <w:proofErr w:type="gramEnd"/>
                              <w:r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, от общего количества выпускников, изучаемых данные предметы на углубленном и профильном уровнях</w:t>
                              </w:r>
                            </w:p>
                          </w:txbxContent>
                        </wps:txbx>
                        <wps:bodyPr vertOverflow="clip" horzOverflow="clip" wrap="square"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4" o:spid="_x0000_s1029" style="position:absolute;left:0;text-align:left;margin-left:44.3pt;margin-top:3.05pt;width:344.25pt;height:190.5pt;z-index:251664384" coordsize="43719,24193" o:gfxdata="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">
                <v:shape id="Диаграмма 31" o:spid="_x0000_s1030" type="#_x0000_t75" style="position:absolute;left:-60;top:-60;width:43829;height:243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">
                  <v:imagedata r:id="rId13" o:title=""/>
                  <o:lock v:ext="edit" aspectratio="f"/>
                </v:shape>
                <v:shape id="TextBox 40" o:spid="_x0000_s1031" type="#_x0000_t202" style="position:absolute;left:381;width:43313;height:7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661401" w:rsidRDefault="00661401" w:rsidP="00661401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+mn-e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Доля (%) выпускников 11 классов, выбравших для сдачи экзаменов по выбору предметы, изучаемые на </w:t>
                        </w:r>
                        <w:proofErr w:type="gramStart"/>
                        <w:r>
                          <w:rPr>
                            <w:rFonts w:eastAsia="+mn-e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углубленном</w:t>
                        </w:r>
                        <w:proofErr w:type="gramEnd"/>
                        <w:r>
                          <w:rPr>
                            <w:rFonts w:eastAsia="+mn-e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, от общего количества выпускников, изучаемых данные предметы на углубленном и профильном уровнях</w:t>
                        </w:r>
                      </w:p>
                    </w:txbxContent>
                  </v:textbox>
                </v:shape>
              </v:group>
              <o:OLEObject Type="Embed" ProgID="Excel.Chart.8" ShapeID="Диаграмма 31" DrawAspect="Content" ObjectID="_1487408135" r:id="rId14">
                <o:FieldCodes>\s</o:FieldCodes>
              </o:OLEObject>
            </w:pict>
          </mc:Fallback>
        </mc:AlternateContent>
      </w:r>
    </w:p>
    <w:p w:rsidR="00661401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01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01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01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01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01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01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01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01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01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01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01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01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01" w:rsidRDefault="00661401" w:rsidP="00661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01" w:rsidRDefault="00661401" w:rsidP="0066140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01" w:rsidRDefault="00661401" w:rsidP="0066140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01" w:rsidRDefault="00661401" w:rsidP="0066140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401" w:rsidRPr="00190E3C" w:rsidRDefault="00661401" w:rsidP="0066140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три года с 2012 по 2014г. очевидна следующая динамика:</w:t>
      </w:r>
    </w:p>
    <w:p w:rsidR="00661401" w:rsidRPr="00697506" w:rsidRDefault="00661401" w:rsidP="00661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975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(%) выпускников 11 классов, выбравших для сдачи экзаменов по выбору такой предмет как физика, изучаемый на углубленном и профильном уровнях (10а,10б,11а,11б), от общего количества выпускников  сократилось на 12-14%, но за последние два года стабилизировалось на уровне 42-43%.  Одновременно за три года увеличилась доля (%) выпускников 11 классов, выбравших для сдачи экзаменов по выбору такие предметы как химия, биология</w:t>
      </w:r>
      <w:proofErr w:type="gramEnd"/>
      <w:r w:rsidRPr="0069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изучаемые на углубленном  уровне (10а,11а)</w:t>
      </w:r>
      <w:proofErr w:type="gramStart"/>
      <w:r w:rsidRPr="0069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9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 и биология более чем на 21%. (приложение, таблица №1, диаграмма №1).</w:t>
      </w:r>
    </w:p>
    <w:p w:rsidR="00661401" w:rsidRPr="00697506" w:rsidRDefault="00661401" w:rsidP="00661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75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ситуация закономерна в 2012г. в лицее введено углубленное изучение химии и биологии, произошло перераспределение  выбора выпускников относительно дальнейшего поступления и учебы в ВУЗах, что подтверждается результатами поступления за два последних года количество выпускников поступивших в ВУЗы естественно-научного направления увеличилось в 2 раза (2012- 11 чел., 2013- 22 чел., 2014 - 19 чел.)., 12 выпускников лицея в 2-14г. поступили в Медицинскую</w:t>
      </w:r>
      <w:proofErr w:type="gramEnd"/>
      <w:r w:rsidRPr="0069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академию, что на данный момент подтверждает актуальность и эффективность организации в лицее естественно-научного класс</w:t>
      </w:r>
      <w:proofErr w:type="gramStart"/>
      <w:r w:rsidRPr="00697506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69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приложение, таблица №1, диаграмма № 1).</w:t>
      </w:r>
    </w:p>
    <w:p w:rsidR="00661401" w:rsidRPr="00697506" w:rsidRDefault="00661401" w:rsidP="00661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0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Закономерно, что большая часть выпускников 11 классов,  изучающих предметы именно на углубленном уровне выбирают данные предметы для  сдачи экзаменов в ВУЗ</w:t>
      </w:r>
      <w:proofErr w:type="gramStart"/>
      <w:r w:rsidRPr="00697506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69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приложение, таблица №1, диаграмма № 2), однако изучение физики на профильном уровне в 10а,11а оправдано, выпускникам данных классов предоставляется хороший шанс расширить свой выбор экзаменов в ВУЗы.</w:t>
      </w:r>
    </w:p>
    <w:p w:rsidR="00661401" w:rsidRPr="00697506" w:rsidRDefault="00661401" w:rsidP="00661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К 2014 году происходит выравнивание физико-математического, </w:t>
      </w:r>
      <w:proofErr w:type="gramStart"/>
      <w:r w:rsidRPr="006975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69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социально-экономического направлений в лицее по доле выпускников, выбравших для поступления в ВУЗы экзамены соответствующего направления и фактически равномерное  распределение поступивших в ВУЗы по данным направлениям. </w:t>
      </w:r>
    </w:p>
    <w:p w:rsidR="008E4242" w:rsidRDefault="00661401" w:rsidP="00661401">
      <w:r w:rsidRPr="0069750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Предмет "Обществознание" в 2012-2013г преподавался на базовом уровне. На профильном уровне преподавался предмет "Экономика", который не входит в список предметов по выбору для сдачи ЕГЭ при поступлении</w:t>
      </w:r>
      <w:proofErr w:type="gramStart"/>
      <w:r w:rsidRPr="0069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9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ВУЗы, однако, он представлен как раздел заданий в ЕГЭ по предмету "Обществознание". В 2014-2015 году предмет" Обществознание" изучается на углубленном уровне в 10в и 11в классах.</w:t>
      </w:r>
    </w:p>
    <w:sectPr w:rsidR="008E4242" w:rsidSect="006614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01"/>
    <w:rsid w:val="00661401"/>
    <w:rsid w:val="008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actualcomment.ru/rosobrnadzor-nazval-prichinu-nizkikh-ballov-na-ege-po-matematike.html" TargetMode="External"/><Relationship Id="rId12" Type="http://schemas.openxmlformats.org/officeDocument/2006/relationships/chart" Target="charts/chart6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image" Target="media/image1.png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oleObject" Target="embeddings/__________Microsoft_Excel1.xls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ezzubovaMJu\Desktop\2014-2015\&#1045;&#1043;&#1069;%202014-2015\&#1052;&#1086;&#1085;&#1080;&#1090;&#1086;&#1088;&#1080;&#1085;&#1075;%20&#1045;&#1043;&#1069;%202014,2015\&#1045;&#1043;&#1069;%20&#1084;&#1086;&#1085;&#1080;&#1090;&#1086;&#1088;&#1080;&#1085;&#1075;%20&#1089;&#1088;&#1077;&#1076;&#1085;&#1080;&#1081;%20&#1073;&#1072;&#1083;&#1083;%20&#1087;&#1086;%20&#1075;&#1086;&#1076;&#1072;&#1084;,%20&#1084;&#1077;&#1076;&#1072;&#1083;&#1080;&#1089;&#1090;&#1099;%202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Сравнение итогов  ЕГЭ за 2012,2013,2014 по лицею (средний балл) </a:t>
            </a:r>
          </a:p>
        </c:rich>
      </c:tx>
      <c:layout>
        <c:manualLayout>
          <c:xMode val="edge"/>
          <c:yMode val="edge"/>
          <c:x val="0.11725010699104425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Лист2!$A$5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Лист2!$B$3:$L$3</c:f>
              <c:strCache>
                <c:ptCount val="11"/>
                <c:pt idx="0">
                  <c:v>Математика</c:v>
                </c:pt>
                <c:pt idx="1">
                  <c:v>Русский  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Информатика </c:v>
                </c:pt>
                <c:pt idx="5">
                  <c:v>Литература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Общество</c:v>
                </c:pt>
                <c:pt idx="9">
                  <c:v>История</c:v>
                </c:pt>
                <c:pt idx="10">
                  <c:v>Химия</c:v>
                </c:pt>
              </c:strCache>
            </c:strRef>
          </c:cat>
          <c:val>
            <c:numRef>
              <c:f>Лист2!$B$5:$L$5</c:f>
              <c:numCache>
                <c:formatCode>0.00</c:formatCode>
                <c:ptCount val="11"/>
                <c:pt idx="0">
                  <c:v>71.599999999999994</c:v>
                </c:pt>
                <c:pt idx="1">
                  <c:v>59.47</c:v>
                </c:pt>
                <c:pt idx="2">
                  <c:v>59.87</c:v>
                </c:pt>
                <c:pt idx="3">
                  <c:v>51</c:v>
                </c:pt>
                <c:pt idx="4">
                  <c:v>83.36</c:v>
                </c:pt>
                <c:pt idx="5">
                  <c:v>78</c:v>
                </c:pt>
                <c:pt idx="6">
                  <c:v>52</c:v>
                </c:pt>
                <c:pt idx="7">
                  <c:v>60.27</c:v>
                </c:pt>
                <c:pt idx="8">
                  <c:v>64.599999999999994</c:v>
                </c:pt>
                <c:pt idx="9">
                  <c:v>61.6</c:v>
                </c:pt>
              </c:numCache>
            </c:numRef>
          </c:val>
        </c:ser>
        <c:ser>
          <c:idx val="1"/>
          <c:order val="1"/>
          <c:tx>
            <c:strRef>
              <c:f>Лист2!$A$6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Лист2!$B$3:$L$3</c:f>
              <c:strCache>
                <c:ptCount val="11"/>
                <c:pt idx="0">
                  <c:v>Математика</c:v>
                </c:pt>
                <c:pt idx="1">
                  <c:v>Русский  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Информатика </c:v>
                </c:pt>
                <c:pt idx="5">
                  <c:v>Литература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Общество</c:v>
                </c:pt>
                <c:pt idx="9">
                  <c:v>История</c:v>
                </c:pt>
                <c:pt idx="10">
                  <c:v>Химия</c:v>
                </c:pt>
              </c:strCache>
            </c:strRef>
          </c:cat>
          <c:val>
            <c:numRef>
              <c:f>Лист2!$B$6:$L$6</c:f>
              <c:numCache>
                <c:formatCode>0.00</c:formatCode>
                <c:ptCount val="11"/>
                <c:pt idx="0">
                  <c:v>76.239999999999995</c:v>
                </c:pt>
                <c:pt idx="1">
                  <c:v>71.62</c:v>
                </c:pt>
                <c:pt idx="2">
                  <c:v>73.23</c:v>
                </c:pt>
                <c:pt idx="3">
                  <c:v>77.430000000000007</c:v>
                </c:pt>
                <c:pt idx="4">
                  <c:v>88</c:v>
                </c:pt>
                <c:pt idx="5">
                  <c:v>70</c:v>
                </c:pt>
                <c:pt idx="6">
                  <c:v>85</c:v>
                </c:pt>
                <c:pt idx="7">
                  <c:v>76.099999999999994</c:v>
                </c:pt>
                <c:pt idx="8">
                  <c:v>72.540000000000006</c:v>
                </c:pt>
                <c:pt idx="9">
                  <c:v>76.25</c:v>
                </c:pt>
                <c:pt idx="10">
                  <c:v>72.67</c:v>
                </c:pt>
              </c:numCache>
            </c:numRef>
          </c:val>
        </c:ser>
        <c:ser>
          <c:idx val="2"/>
          <c:order val="2"/>
          <c:tx>
            <c:strRef>
              <c:f>Лист2!$A$7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Лист2!$B$3:$L$3</c:f>
              <c:strCache>
                <c:ptCount val="11"/>
                <c:pt idx="0">
                  <c:v>Математика</c:v>
                </c:pt>
                <c:pt idx="1">
                  <c:v>Русский  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Информатика </c:v>
                </c:pt>
                <c:pt idx="5">
                  <c:v>Литература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Общество</c:v>
                </c:pt>
                <c:pt idx="9">
                  <c:v>История</c:v>
                </c:pt>
                <c:pt idx="10">
                  <c:v>Химия</c:v>
                </c:pt>
              </c:strCache>
            </c:strRef>
          </c:cat>
          <c:val>
            <c:numRef>
              <c:f>Лист2!$B$7:$L$7</c:f>
              <c:numCache>
                <c:formatCode>General</c:formatCode>
                <c:ptCount val="11"/>
                <c:pt idx="0">
                  <c:v>59.7</c:v>
                </c:pt>
                <c:pt idx="1">
                  <c:v>74.8</c:v>
                </c:pt>
                <c:pt idx="2">
                  <c:v>60.8</c:v>
                </c:pt>
                <c:pt idx="3">
                  <c:v>77.8</c:v>
                </c:pt>
                <c:pt idx="4">
                  <c:v>72.599999999999994</c:v>
                </c:pt>
                <c:pt idx="5">
                  <c:v>87</c:v>
                </c:pt>
                <c:pt idx="7">
                  <c:v>70.2</c:v>
                </c:pt>
                <c:pt idx="8">
                  <c:v>68.3</c:v>
                </c:pt>
                <c:pt idx="9">
                  <c:v>65</c:v>
                </c:pt>
                <c:pt idx="10">
                  <c:v>73.599999999999994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883968"/>
        <c:axId val="130917120"/>
      </c:barChart>
      <c:catAx>
        <c:axId val="130883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0917120"/>
        <c:crossesAt val="0"/>
        <c:auto val="1"/>
        <c:lblAlgn val="ctr"/>
        <c:lblOffset val="100"/>
        <c:noMultiLvlLbl val="0"/>
      </c:catAx>
      <c:valAx>
        <c:axId val="130917120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1308839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6719722534683162"/>
          <c:y val="0.12757518262024475"/>
          <c:w val="0.51186948580410441"/>
          <c:h val="6.3696237970253713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/>
              <a:t>Итоги ЕГЭ по</a:t>
            </a:r>
            <a:r>
              <a:rPr lang="ru-RU" sz="1600" baseline="0"/>
              <a:t> лицею в </a:t>
            </a:r>
          </a:p>
          <a:p>
            <a:pPr>
              <a:defRPr/>
            </a:pPr>
            <a:r>
              <a:rPr lang="ru-RU" sz="1600" baseline="0"/>
              <a:t>2012,2013, 2014гг.</a:t>
            </a:r>
            <a:endParaRPr lang="ru-RU" sz="1600"/>
          </a:p>
        </c:rich>
      </c:tx>
      <c:layout>
        <c:manualLayout>
          <c:xMode val="edge"/>
          <c:yMode val="edge"/>
          <c:x val="0.59990966245498378"/>
          <c:y val="3.9999035834806365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515266841644795"/>
          <c:y val="0.11808230742620292"/>
          <c:w val="0.51807655293088362"/>
          <c:h val="0.75174348671954094"/>
        </c:manualLayout>
      </c:layout>
      <c:radarChart>
        <c:radarStyle val="marker"/>
        <c:varyColors val="0"/>
        <c:ser>
          <c:idx val="0"/>
          <c:order val="0"/>
          <c:tx>
            <c:strRef>
              <c:f>Лист2!$A$5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Лист2!$B$3:$L$3</c:f>
              <c:strCache>
                <c:ptCount val="11"/>
                <c:pt idx="0">
                  <c:v>Математика</c:v>
                </c:pt>
                <c:pt idx="1">
                  <c:v>Русский  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Информатика </c:v>
                </c:pt>
                <c:pt idx="5">
                  <c:v>Литература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Общество</c:v>
                </c:pt>
                <c:pt idx="9">
                  <c:v>История</c:v>
                </c:pt>
                <c:pt idx="10">
                  <c:v>Химия</c:v>
                </c:pt>
              </c:strCache>
            </c:strRef>
          </c:cat>
          <c:val>
            <c:numRef>
              <c:f>Лист2!$B$5:$L$5</c:f>
              <c:numCache>
                <c:formatCode>0.00</c:formatCode>
                <c:ptCount val="11"/>
                <c:pt idx="0">
                  <c:v>71.599999999999994</c:v>
                </c:pt>
                <c:pt idx="1">
                  <c:v>59.47</c:v>
                </c:pt>
                <c:pt idx="2">
                  <c:v>59.87</c:v>
                </c:pt>
                <c:pt idx="3">
                  <c:v>51</c:v>
                </c:pt>
                <c:pt idx="4">
                  <c:v>83.36</c:v>
                </c:pt>
                <c:pt idx="5">
                  <c:v>78</c:v>
                </c:pt>
                <c:pt idx="6">
                  <c:v>52</c:v>
                </c:pt>
                <c:pt idx="7">
                  <c:v>60.27</c:v>
                </c:pt>
                <c:pt idx="8">
                  <c:v>64.599999999999994</c:v>
                </c:pt>
                <c:pt idx="9">
                  <c:v>61.6</c:v>
                </c:pt>
              </c:numCache>
            </c:numRef>
          </c:val>
        </c:ser>
        <c:ser>
          <c:idx val="1"/>
          <c:order val="1"/>
          <c:tx>
            <c:strRef>
              <c:f>Лист2!$A$6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Лист2!$B$3:$L$3</c:f>
              <c:strCache>
                <c:ptCount val="11"/>
                <c:pt idx="0">
                  <c:v>Математика</c:v>
                </c:pt>
                <c:pt idx="1">
                  <c:v>Русский  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Информатика </c:v>
                </c:pt>
                <c:pt idx="5">
                  <c:v>Литература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Общество</c:v>
                </c:pt>
                <c:pt idx="9">
                  <c:v>История</c:v>
                </c:pt>
                <c:pt idx="10">
                  <c:v>Химия</c:v>
                </c:pt>
              </c:strCache>
            </c:strRef>
          </c:cat>
          <c:val>
            <c:numRef>
              <c:f>Лист2!$B$6:$L$6</c:f>
              <c:numCache>
                <c:formatCode>0.00</c:formatCode>
                <c:ptCount val="11"/>
                <c:pt idx="0">
                  <c:v>76.239999999999995</c:v>
                </c:pt>
                <c:pt idx="1">
                  <c:v>71.62</c:v>
                </c:pt>
                <c:pt idx="2">
                  <c:v>73.23</c:v>
                </c:pt>
                <c:pt idx="3">
                  <c:v>77.430000000000007</c:v>
                </c:pt>
                <c:pt idx="4">
                  <c:v>88</c:v>
                </c:pt>
                <c:pt idx="5">
                  <c:v>70</c:v>
                </c:pt>
                <c:pt idx="6">
                  <c:v>85</c:v>
                </c:pt>
                <c:pt idx="7">
                  <c:v>76.099999999999994</c:v>
                </c:pt>
                <c:pt idx="8">
                  <c:v>72.540000000000006</c:v>
                </c:pt>
                <c:pt idx="9">
                  <c:v>76.25</c:v>
                </c:pt>
                <c:pt idx="10">
                  <c:v>72.67</c:v>
                </c:pt>
              </c:numCache>
            </c:numRef>
          </c:val>
        </c:ser>
        <c:ser>
          <c:idx val="2"/>
          <c:order val="2"/>
          <c:tx>
            <c:strRef>
              <c:f>Лист2!$A$7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Лист2!$B$3:$L$3</c:f>
              <c:strCache>
                <c:ptCount val="11"/>
                <c:pt idx="0">
                  <c:v>Математика</c:v>
                </c:pt>
                <c:pt idx="1">
                  <c:v>Русский  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Информатика </c:v>
                </c:pt>
                <c:pt idx="5">
                  <c:v>Литература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Общество</c:v>
                </c:pt>
                <c:pt idx="9">
                  <c:v>История</c:v>
                </c:pt>
                <c:pt idx="10">
                  <c:v>Химия</c:v>
                </c:pt>
              </c:strCache>
            </c:strRef>
          </c:cat>
          <c:val>
            <c:numRef>
              <c:f>Лист2!$B$7:$L$7</c:f>
              <c:numCache>
                <c:formatCode>General</c:formatCode>
                <c:ptCount val="11"/>
                <c:pt idx="0">
                  <c:v>59.7</c:v>
                </c:pt>
                <c:pt idx="1">
                  <c:v>74.8</c:v>
                </c:pt>
                <c:pt idx="2">
                  <c:v>60.8</c:v>
                </c:pt>
                <c:pt idx="3">
                  <c:v>77.8</c:v>
                </c:pt>
                <c:pt idx="4">
                  <c:v>72.599999999999994</c:v>
                </c:pt>
                <c:pt idx="5">
                  <c:v>87</c:v>
                </c:pt>
                <c:pt idx="7">
                  <c:v>70.2</c:v>
                </c:pt>
                <c:pt idx="8">
                  <c:v>68.3</c:v>
                </c:pt>
                <c:pt idx="9">
                  <c:v>65</c:v>
                </c:pt>
                <c:pt idx="10">
                  <c:v>73.599999999999994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7581824"/>
        <c:axId val="197596288"/>
      </c:radarChart>
      <c:catAx>
        <c:axId val="1975818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7596288"/>
        <c:crosses val="autoZero"/>
        <c:auto val="1"/>
        <c:lblAlgn val="ctr"/>
        <c:lblOffset val="100"/>
        <c:noMultiLvlLbl val="0"/>
      </c:catAx>
      <c:valAx>
        <c:axId val="19759628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97581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546257299232947"/>
          <c:y val="0.30138711232524507"/>
          <c:w val="0.17438564365500825"/>
          <c:h val="0.5499983930580105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Сравнение результатов ЕГЭ по Российской Федерации, Нижегородской области, лицею(2014г.)</a:t>
            </a:r>
          </a:p>
        </c:rich>
      </c:tx>
      <c:layout>
        <c:manualLayout>
          <c:xMode val="edge"/>
          <c:yMode val="edge"/>
          <c:x val="2.472222222222222E-3"/>
          <c:y val="1.128349955517542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600349956255467"/>
          <c:y val="0.23936537570795816"/>
          <c:w val="0.5073379265091863"/>
          <c:h val="0.68694567217080316"/>
        </c:manualLayout>
      </c:layout>
      <c:radarChart>
        <c:radarStyle val="filled"/>
        <c:varyColors val="0"/>
        <c:ser>
          <c:idx val="0"/>
          <c:order val="0"/>
          <c:tx>
            <c:strRef>
              <c:f>Лист2!$O$23</c:f>
              <c:strCache>
                <c:ptCount val="1"/>
                <c:pt idx="0">
                  <c:v>лицей № 87</c:v>
                </c:pt>
              </c:strCache>
            </c:strRef>
          </c:tx>
          <c:cat>
            <c:strRef>
              <c:f>Лист2!$P$22:$Z$22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География</c:v>
                </c:pt>
                <c:pt idx="6">
                  <c:v>Обществознание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Английский язык</c:v>
                </c:pt>
                <c:pt idx="10">
                  <c:v>Химия</c:v>
                </c:pt>
              </c:strCache>
            </c:strRef>
          </c:cat>
          <c:val>
            <c:numRef>
              <c:f>Лист2!$P$23:$Z$23</c:f>
              <c:numCache>
                <c:formatCode>General</c:formatCode>
                <c:ptCount val="11"/>
                <c:pt idx="0">
                  <c:v>74.8</c:v>
                </c:pt>
                <c:pt idx="1">
                  <c:v>59.7</c:v>
                </c:pt>
                <c:pt idx="2">
                  <c:v>72.599999999999994</c:v>
                </c:pt>
                <c:pt idx="3">
                  <c:v>77.8</c:v>
                </c:pt>
                <c:pt idx="4">
                  <c:v>87</c:v>
                </c:pt>
                <c:pt idx="5">
                  <c:v>0</c:v>
                </c:pt>
                <c:pt idx="6">
                  <c:v>68.3</c:v>
                </c:pt>
                <c:pt idx="7">
                  <c:v>60.8</c:v>
                </c:pt>
                <c:pt idx="8">
                  <c:v>65</c:v>
                </c:pt>
                <c:pt idx="9">
                  <c:v>70.2</c:v>
                </c:pt>
                <c:pt idx="10">
                  <c:v>73.599999999999994</c:v>
                </c:pt>
              </c:numCache>
            </c:numRef>
          </c:val>
        </c:ser>
        <c:ser>
          <c:idx val="1"/>
          <c:order val="1"/>
          <c:tx>
            <c:strRef>
              <c:f>Лист2!$O$24</c:f>
              <c:strCache>
                <c:ptCount val="1"/>
                <c:pt idx="0">
                  <c:v>Нижегородская область</c:v>
                </c:pt>
              </c:strCache>
            </c:strRef>
          </c:tx>
          <c:cat>
            <c:strRef>
              <c:f>Лист2!$P$22:$Z$22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География</c:v>
                </c:pt>
                <c:pt idx="6">
                  <c:v>Обществознание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Английский язык</c:v>
                </c:pt>
                <c:pt idx="10">
                  <c:v>Химия</c:v>
                </c:pt>
              </c:strCache>
            </c:strRef>
          </c:cat>
          <c:val>
            <c:numRef>
              <c:f>Лист2!$P$24:$Z$24</c:f>
              <c:numCache>
                <c:formatCode>General</c:formatCode>
                <c:ptCount val="11"/>
                <c:pt idx="0">
                  <c:v>64.650000000000006</c:v>
                </c:pt>
                <c:pt idx="1">
                  <c:v>44.57</c:v>
                </c:pt>
                <c:pt idx="2">
                  <c:v>60.84</c:v>
                </c:pt>
                <c:pt idx="3">
                  <c:v>58.4</c:v>
                </c:pt>
                <c:pt idx="4">
                  <c:v>64.92</c:v>
                </c:pt>
                <c:pt idx="5">
                  <c:v>60.46</c:v>
                </c:pt>
                <c:pt idx="6">
                  <c:v>57.35</c:v>
                </c:pt>
                <c:pt idx="7">
                  <c:v>49.14</c:v>
                </c:pt>
                <c:pt idx="8">
                  <c:v>51.78</c:v>
                </c:pt>
                <c:pt idx="9">
                  <c:v>62.54</c:v>
                </c:pt>
                <c:pt idx="10">
                  <c:v>62.45</c:v>
                </c:pt>
              </c:numCache>
            </c:numRef>
          </c:val>
        </c:ser>
        <c:ser>
          <c:idx val="2"/>
          <c:order val="2"/>
          <c:tx>
            <c:strRef>
              <c:f>Лист2!$O$25</c:f>
              <c:strCache>
                <c:ptCount val="1"/>
                <c:pt idx="0">
                  <c:v>Российская Федерация</c:v>
                </c:pt>
              </c:strCache>
            </c:strRef>
          </c:tx>
          <c:cat>
            <c:strRef>
              <c:f>Лист2!$P$22:$Z$22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География</c:v>
                </c:pt>
                <c:pt idx="6">
                  <c:v>Обществознание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Английский язык</c:v>
                </c:pt>
                <c:pt idx="10">
                  <c:v>Химия</c:v>
                </c:pt>
              </c:strCache>
            </c:strRef>
          </c:cat>
          <c:val>
            <c:numRef>
              <c:f>Лист2!$P$25:$Z$25</c:f>
              <c:numCache>
                <c:formatCode>General</c:formatCode>
                <c:ptCount val="11"/>
                <c:pt idx="0">
                  <c:v>62.7</c:v>
                </c:pt>
                <c:pt idx="1">
                  <c:v>44.1</c:v>
                </c:pt>
                <c:pt idx="2">
                  <c:v>57.2</c:v>
                </c:pt>
                <c:pt idx="3">
                  <c:v>54.4</c:v>
                </c:pt>
                <c:pt idx="4">
                  <c:v>54.1</c:v>
                </c:pt>
                <c:pt idx="5">
                  <c:v>53.1</c:v>
                </c:pt>
                <c:pt idx="6">
                  <c:v>53.1</c:v>
                </c:pt>
                <c:pt idx="7">
                  <c:v>45.8</c:v>
                </c:pt>
                <c:pt idx="8">
                  <c:v>45.8</c:v>
                </c:pt>
                <c:pt idx="9">
                  <c:v>61.3</c:v>
                </c:pt>
                <c:pt idx="10">
                  <c:v>55.7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1968128"/>
        <c:axId val="130555904"/>
      </c:radarChart>
      <c:catAx>
        <c:axId val="10196812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30555904"/>
        <c:crosses val="autoZero"/>
        <c:auto val="1"/>
        <c:lblAlgn val="ctr"/>
        <c:lblOffset val="100"/>
        <c:noMultiLvlLbl val="0"/>
      </c:catAx>
      <c:valAx>
        <c:axId val="130555904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101968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55568678915136"/>
          <c:y val="0.16788633103240763"/>
          <c:w val="0.18166535433070866"/>
          <c:h val="0.5370001054311244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Доля </a:t>
            </a:r>
            <a:r>
              <a:rPr lang="ru-RU" sz="1200" baseline="0"/>
              <a:t> выпускников, </a:t>
            </a:r>
            <a:r>
              <a:rPr lang="ru-RU" sz="1200"/>
              <a:t>участвующих в ЕГЭ в 2012,2013,2014гг</a:t>
            </a:r>
            <a:r>
              <a:rPr lang="ru-RU" sz="1400"/>
              <a:t>.</a:t>
            </a:r>
          </a:p>
        </c:rich>
      </c:tx>
      <c:layout>
        <c:manualLayout>
          <c:xMode val="edge"/>
          <c:yMode val="edge"/>
          <c:x val="0.24151504305763433"/>
          <c:y val="5.0925984251968502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494482472202192E-2"/>
          <c:y val="4.9344531933508309E-2"/>
          <c:w val="0.73697340523017585"/>
          <c:h val="0.839314785651793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Лист3!$B$3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numRef>
              <c:f>Лист3!$A$5:$A$7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Лист3!$B$5:$B$7</c:f>
              <c:numCache>
                <c:formatCode>0.00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Лист3!$C$3</c:f>
              <c:strCache>
                <c:ptCount val="1"/>
                <c:pt idx="0">
                  <c:v>Русский  </c:v>
                </c:pt>
              </c:strCache>
            </c:strRef>
          </c:tx>
          <c:invertIfNegative val="0"/>
          <c:cat>
            <c:numRef>
              <c:f>Лист3!$A$5:$A$7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Лист3!$C$5:$C$7</c:f>
              <c:numCache>
                <c:formatCode>0.00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Лист3!$D$3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cat>
            <c:numRef>
              <c:f>Лист3!$A$5:$A$7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Лист3!$D$5:$D$7</c:f>
              <c:numCache>
                <c:formatCode>0.00</c:formatCode>
                <c:ptCount val="3"/>
                <c:pt idx="0">
                  <c:v>0.55714285714285716</c:v>
                </c:pt>
                <c:pt idx="1">
                  <c:v>0.36507936507936506</c:v>
                </c:pt>
                <c:pt idx="2">
                  <c:v>0.43283582089552236</c:v>
                </c:pt>
              </c:numCache>
            </c:numRef>
          </c:val>
        </c:ser>
        <c:ser>
          <c:idx val="3"/>
          <c:order val="3"/>
          <c:tx>
            <c:strRef>
              <c:f>Лист3!$E$3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cat>
            <c:numRef>
              <c:f>Лист3!$A$5:$A$7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Лист3!$E$5:$E$7</c:f>
              <c:numCache>
                <c:formatCode>0.00</c:formatCode>
                <c:ptCount val="3"/>
                <c:pt idx="0">
                  <c:v>2.8571428571428571E-2</c:v>
                </c:pt>
                <c:pt idx="1">
                  <c:v>0.20634920634920634</c:v>
                </c:pt>
                <c:pt idx="2">
                  <c:v>0.23880597014925373</c:v>
                </c:pt>
              </c:numCache>
            </c:numRef>
          </c:val>
        </c:ser>
        <c:ser>
          <c:idx val="4"/>
          <c:order val="4"/>
          <c:tx>
            <c:strRef>
              <c:f>Лист3!$F$3</c:f>
              <c:strCache>
                <c:ptCount val="1"/>
                <c:pt idx="0">
                  <c:v>Информатика </c:v>
                </c:pt>
              </c:strCache>
            </c:strRef>
          </c:tx>
          <c:invertIfNegative val="0"/>
          <c:cat>
            <c:numRef>
              <c:f>Лист3!$A$5:$A$7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Лист3!$F$5:$F$7</c:f>
              <c:numCache>
                <c:formatCode>0.00</c:formatCode>
                <c:ptCount val="3"/>
                <c:pt idx="0">
                  <c:v>0.15714285714285714</c:v>
                </c:pt>
                <c:pt idx="1">
                  <c:v>0.1111111111111111</c:v>
                </c:pt>
                <c:pt idx="2">
                  <c:v>0.22388059701492538</c:v>
                </c:pt>
              </c:numCache>
            </c:numRef>
          </c:val>
        </c:ser>
        <c:ser>
          <c:idx val="5"/>
          <c:order val="5"/>
          <c:tx>
            <c:strRef>
              <c:f>Лист3!$G$3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cat>
            <c:numRef>
              <c:f>Лист3!$A$5:$A$7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Лист3!$G$5:$G$7</c:f>
              <c:numCache>
                <c:formatCode>0.00</c:formatCode>
                <c:ptCount val="3"/>
                <c:pt idx="0">
                  <c:v>5.7142857142857141E-2</c:v>
                </c:pt>
                <c:pt idx="1">
                  <c:v>7.9365079365079361E-2</c:v>
                </c:pt>
                <c:pt idx="2">
                  <c:v>1.4925373134328358E-2</c:v>
                </c:pt>
              </c:numCache>
            </c:numRef>
          </c:val>
        </c:ser>
        <c:ser>
          <c:idx val="6"/>
          <c:order val="6"/>
          <c:tx>
            <c:strRef>
              <c:f>Лист3!$H$3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cat>
            <c:numRef>
              <c:f>Лист3!$A$5:$A$7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Лист3!$H$5:$H$7</c:f>
              <c:numCache>
                <c:formatCode>0.00</c:formatCode>
                <c:ptCount val="3"/>
                <c:pt idx="0">
                  <c:v>1.4285714285714285E-2</c:v>
                </c:pt>
                <c:pt idx="1">
                  <c:v>1.5873015873015872E-2</c:v>
                </c:pt>
                <c:pt idx="2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Лист3!$I$3</c:f>
              <c:strCache>
                <c:ptCount val="1"/>
                <c:pt idx="0">
                  <c:v>Английский язык</c:v>
                </c:pt>
              </c:strCache>
            </c:strRef>
          </c:tx>
          <c:invertIfNegative val="0"/>
          <c:cat>
            <c:numRef>
              <c:f>Лист3!$A$5:$A$7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Лист3!$I$5:$I$7</c:f>
              <c:numCache>
                <c:formatCode>0.00</c:formatCode>
                <c:ptCount val="3"/>
                <c:pt idx="0">
                  <c:v>0.21428571428571427</c:v>
                </c:pt>
                <c:pt idx="1">
                  <c:v>0.14285714285714285</c:v>
                </c:pt>
                <c:pt idx="2">
                  <c:v>0.11940298507462686</c:v>
                </c:pt>
              </c:numCache>
            </c:numRef>
          </c:val>
        </c:ser>
        <c:ser>
          <c:idx val="8"/>
          <c:order val="8"/>
          <c:tx>
            <c:strRef>
              <c:f>Лист3!$J$3</c:f>
              <c:strCache>
                <c:ptCount val="1"/>
                <c:pt idx="0">
                  <c:v>Общество</c:v>
                </c:pt>
              </c:strCache>
            </c:strRef>
          </c:tx>
          <c:invertIfNegative val="0"/>
          <c:cat>
            <c:numRef>
              <c:f>Лист3!$A$5:$A$7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Лист3!$J$5:$J$7</c:f>
              <c:numCache>
                <c:formatCode>0.00</c:formatCode>
                <c:ptCount val="3"/>
                <c:pt idx="0">
                  <c:v>0.42857142857142855</c:v>
                </c:pt>
                <c:pt idx="1">
                  <c:v>0.41269841269841268</c:v>
                </c:pt>
                <c:pt idx="2">
                  <c:v>0.41791044776119401</c:v>
                </c:pt>
              </c:numCache>
            </c:numRef>
          </c:val>
        </c:ser>
        <c:ser>
          <c:idx val="9"/>
          <c:order val="9"/>
          <c:tx>
            <c:strRef>
              <c:f>Лист3!$K$3</c:f>
              <c:strCache>
                <c:ptCount val="1"/>
                <c:pt idx="0">
                  <c:v>История</c:v>
                </c:pt>
              </c:strCache>
            </c:strRef>
          </c:tx>
          <c:invertIfNegative val="0"/>
          <c:cat>
            <c:numRef>
              <c:f>Лист3!$A$5:$A$7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Лист3!$K$5:$K$7</c:f>
              <c:numCache>
                <c:formatCode>0.00</c:formatCode>
                <c:ptCount val="3"/>
                <c:pt idx="0">
                  <c:v>7.1428571428571425E-2</c:v>
                </c:pt>
                <c:pt idx="1">
                  <c:v>6.3492063492063489E-2</c:v>
                </c:pt>
                <c:pt idx="2">
                  <c:v>0.11940298507462686</c:v>
                </c:pt>
              </c:numCache>
            </c:numRef>
          </c:val>
        </c:ser>
        <c:ser>
          <c:idx val="10"/>
          <c:order val="10"/>
          <c:tx>
            <c:strRef>
              <c:f>Лист3!$L$3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cat>
            <c:numRef>
              <c:f>Лист3!$A$5:$A$7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Лист3!$L$5:$L$7</c:f>
              <c:numCache>
                <c:formatCode>0.00</c:formatCode>
                <c:ptCount val="3"/>
                <c:pt idx="0">
                  <c:v>0</c:v>
                </c:pt>
                <c:pt idx="1">
                  <c:v>0.14285714285714285</c:v>
                </c:pt>
                <c:pt idx="2">
                  <c:v>0.20895522388059701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666496"/>
        <c:axId val="130668032"/>
      </c:barChart>
      <c:catAx>
        <c:axId val="130666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0668032"/>
        <c:crosses val="autoZero"/>
        <c:auto val="1"/>
        <c:lblAlgn val="ctr"/>
        <c:lblOffset val="100"/>
        <c:noMultiLvlLbl val="0"/>
      </c:catAx>
      <c:valAx>
        <c:axId val="13066803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30666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464958696306454"/>
          <c:y val="3.0806649168853856E-3"/>
          <c:w val="0.19064836626363407"/>
          <c:h val="0.9969193350831145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0555555555555555E-2"/>
          <c:y val="0.31056904345290171"/>
          <c:w val="0.93888888888888888"/>
          <c:h val="0.559562190142898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Лист7!$O$2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6.6666666666666763E-2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Лист7!$N$3:$N$6</c:f>
              <c:strCache>
                <c:ptCount val="4"/>
                <c:pt idx="0">
                  <c:v>Физика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обществознание</c:v>
                </c:pt>
              </c:strCache>
            </c:strRef>
          </c:cat>
          <c:val>
            <c:numRef>
              <c:f>Лист7!$O$3:$O$6</c:f>
              <c:numCache>
                <c:formatCode>0.00%</c:formatCode>
                <c:ptCount val="4"/>
                <c:pt idx="0">
                  <c:v>0.55714285714285716</c:v>
                </c:pt>
                <c:pt idx="1">
                  <c:v>0</c:v>
                </c:pt>
                <c:pt idx="2">
                  <c:v>2.8571428571428571E-2</c:v>
                </c:pt>
                <c:pt idx="3">
                  <c:v>0.42857142857142855</c:v>
                </c:pt>
              </c:numCache>
            </c:numRef>
          </c:val>
        </c:ser>
        <c:ser>
          <c:idx val="1"/>
          <c:order val="1"/>
          <c:tx>
            <c:strRef>
              <c:f>Лист7!$P$2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Лист7!$N$3:$N$6</c:f>
              <c:strCache>
                <c:ptCount val="4"/>
                <c:pt idx="0">
                  <c:v>Физика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обществознание</c:v>
                </c:pt>
              </c:strCache>
            </c:strRef>
          </c:cat>
          <c:val>
            <c:numRef>
              <c:f>Лист7!$P$3:$P$6</c:f>
              <c:numCache>
                <c:formatCode>0.00%</c:formatCode>
                <c:ptCount val="4"/>
                <c:pt idx="0">
                  <c:v>0.41269841269841268</c:v>
                </c:pt>
                <c:pt idx="1">
                  <c:v>0.14285714285714285</c:v>
                </c:pt>
                <c:pt idx="2">
                  <c:v>0.22222222222222221</c:v>
                </c:pt>
                <c:pt idx="3">
                  <c:v>0.41269841269841268</c:v>
                </c:pt>
              </c:numCache>
            </c:numRef>
          </c:val>
        </c:ser>
        <c:ser>
          <c:idx val="2"/>
          <c:order val="2"/>
          <c:tx>
            <c:strRef>
              <c:f>Лист7!$Q$2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4999999999999997E-2"/>
                  <c:y val="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3333114610673668E-2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Лист7!$N$3:$N$6</c:f>
              <c:strCache>
                <c:ptCount val="4"/>
                <c:pt idx="0">
                  <c:v>Физика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обществознание</c:v>
                </c:pt>
              </c:strCache>
            </c:strRef>
          </c:cat>
          <c:val>
            <c:numRef>
              <c:f>Лист7!$Q$3:$Q$6</c:f>
              <c:numCache>
                <c:formatCode>0.00%</c:formatCode>
                <c:ptCount val="4"/>
                <c:pt idx="0">
                  <c:v>0.43283582089552236</c:v>
                </c:pt>
                <c:pt idx="1">
                  <c:v>0.20895522388059701</c:v>
                </c:pt>
                <c:pt idx="2">
                  <c:v>0.23880597014925373</c:v>
                </c:pt>
                <c:pt idx="3">
                  <c:v>0.41791044776119401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0940288"/>
        <c:axId val="131348736"/>
      </c:barChart>
      <c:catAx>
        <c:axId val="1309402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1348736"/>
        <c:crosses val="autoZero"/>
        <c:auto val="1"/>
        <c:lblAlgn val="ctr"/>
        <c:lblOffset val="100"/>
        <c:noMultiLvlLbl val="0"/>
      </c:catAx>
      <c:valAx>
        <c:axId val="131348736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1309402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9233158355205593E-2"/>
          <c:y val="0.27766221930592011"/>
          <c:w val="0.92653368328958885"/>
          <c:h val="8.3717191601049873E-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000000000000001E-2"/>
          <c:y val="0.33924307848615698"/>
          <c:w val="0.93888888888888888"/>
          <c:h val="0.517895523476232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Лист6!$L$7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Лист6!$K$8:$K$11</c:f>
              <c:strCache>
                <c:ptCount val="4"/>
                <c:pt idx="0">
                  <c:v>Физика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обществознание</c:v>
                </c:pt>
              </c:strCache>
            </c:strRef>
          </c:cat>
          <c:val>
            <c:numRef>
              <c:f>Лист6!$L$8:$L$11</c:f>
              <c:numCache>
                <c:formatCode>0.0%</c:formatCode>
                <c:ptCount val="4"/>
                <c:pt idx="0">
                  <c:v>0.88461538461538458</c:v>
                </c:pt>
                <c:pt idx="1">
                  <c:v>0</c:v>
                </c:pt>
                <c:pt idx="2">
                  <c:v>0</c:v>
                </c:pt>
                <c:pt idx="3">
                  <c:v>0.90476190476190477</c:v>
                </c:pt>
              </c:numCache>
            </c:numRef>
          </c:val>
        </c:ser>
        <c:ser>
          <c:idx val="1"/>
          <c:order val="1"/>
          <c:tx>
            <c:strRef>
              <c:f>Лист6!$M$7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Лист6!$K$8:$K$11</c:f>
              <c:strCache>
                <c:ptCount val="4"/>
                <c:pt idx="0">
                  <c:v>Физика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обществознание</c:v>
                </c:pt>
              </c:strCache>
            </c:strRef>
          </c:cat>
          <c:val>
            <c:numRef>
              <c:f>Лист6!$M$8:$M$11</c:f>
              <c:numCache>
                <c:formatCode>0.0%</c:formatCode>
                <c:ptCount val="4"/>
                <c:pt idx="0">
                  <c:v>0.7142857142857143</c:v>
                </c:pt>
                <c:pt idx="1">
                  <c:v>0.45</c:v>
                </c:pt>
                <c:pt idx="2">
                  <c:v>0.65</c:v>
                </c:pt>
                <c:pt idx="3">
                  <c:v>0.81818181818181823</c:v>
                </c:pt>
              </c:numCache>
            </c:numRef>
          </c:val>
        </c:ser>
        <c:ser>
          <c:idx val="2"/>
          <c:order val="2"/>
          <c:tx>
            <c:strRef>
              <c:f>Лист6!$N$7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Лист6!$K$8:$K$11</c:f>
              <c:strCache>
                <c:ptCount val="4"/>
                <c:pt idx="0">
                  <c:v>Физика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обществознание</c:v>
                </c:pt>
              </c:strCache>
            </c:strRef>
          </c:cat>
          <c:val>
            <c:numRef>
              <c:f>Лист6!$N$8:$N$11</c:f>
              <c:numCache>
                <c:formatCode>0.0%</c:formatCode>
                <c:ptCount val="4"/>
                <c:pt idx="0">
                  <c:v>0.85185185185185186</c:v>
                </c:pt>
                <c:pt idx="1">
                  <c:v>0.66666666666666663</c:v>
                </c:pt>
                <c:pt idx="2">
                  <c:v>0.7142857142857143</c:v>
                </c:pt>
                <c:pt idx="3">
                  <c:v>0.84210526315789469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0876544"/>
        <c:axId val="130878080"/>
      </c:barChart>
      <c:catAx>
        <c:axId val="130876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0878080"/>
        <c:crosses val="autoZero"/>
        <c:auto val="1"/>
        <c:lblAlgn val="ctr"/>
        <c:lblOffset val="100"/>
        <c:noMultiLvlLbl val="0"/>
      </c:catAx>
      <c:valAx>
        <c:axId val="13087808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308765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3843569553805775"/>
          <c:y val="0.35648148148148145"/>
          <c:w val="0.4397952755905512"/>
          <c:h val="8.3717191601049873E-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Ю. Беззубова</dc:creator>
  <cp:lastModifiedBy>Марина Ю. Беззубова</cp:lastModifiedBy>
  <cp:revision>1</cp:revision>
  <dcterms:created xsi:type="dcterms:W3CDTF">2015-03-09T09:06:00Z</dcterms:created>
  <dcterms:modified xsi:type="dcterms:W3CDTF">2015-03-09T09:09:00Z</dcterms:modified>
</cp:coreProperties>
</file>